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071" w:rsidRPr="007A50D7" w:rsidRDefault="001729F5" w:rsidP="001729F5">
      <w:pPr>
        <w:jc w:val="center"/>
        <w:rPr>
          <w:rFonts w:ascii="Verdana" w:hAnsi="Verdana"/>
          <w:b/>
          <w:sz w:val="18"/>
          <w:szCs w:val="18"/>
        </w:rPr>
      </w:pPr>
      <w:r w:rsidRPr="007A50D7">
        <w:rPr>
          <w:rFonts w:ascii="Verdana" w:hAnsi="Verdana"/>
          <w:b/>
          <w:sz w:val="18"/>
          <w:szCs w:val="18"/>
        </w:rPr>
        <w:t>ANEXO I – RELAÇÃO DE EQUIPAMENTOS</w:t>
      </w:r>
    </w:p>
    <w:tbl>
      <w:tblPr>
        <w:tblStyle w:val="Tabelacomgrade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1996"/>
        <w:gridCol w:w="3353"/>
        <w:gridCol w:w="2584"/>
        <w:gridCol w:w="1276"/>
      </w:tblGrid>
      <w:tr w:rsidR="001729F5" w:rsidRPr="00C71D39" w:rsidTr="00F31ADA">
        <w:trPr>
          <w:trHeight w:val="315"/>
          <w:jc w:val="center"/>
        </w:trPr>
        <w:tc>
          <w:tcPr>
            <w:tcW w:w="9209" w:type="dxa"/>
            <w:gridSpan w:val="4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71D39">
              <w:rPr>
                <w:rFonts w:ascii="Verdana" w:hAnsi="Verdana"/>
                <w:b/>
                <w:bCs/>
                <w:sz w:val="18"/>
                <w:szCs w:val="18"/>
              </w:rPr>
              <w:t>EQUIPAMENTOS MÉDICO/LABORATORIAIS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noWrap/>
            <w:hideMark/>
          </w:tcPr>
          <w:p w:rsidR="001729F5" w:rsidRPr="00C71D39" w:rsidRDefault="00C71D39" w:rsidP="00180DA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71D39">
              <w:rPr>
                <w:rFonts w:ascii="Verdana" w:hAnsi="Verdana"/>
                <w:b/>
                <w:bCs/>
                <w:sz w:val="18"/>
                <w:szCs w:val="18"/>
              </w:rPr>
              <w:t>MUNICÍPIO</w:t>
            </w:r>
          </w:p>
        </w:tc>
        <w:tc>
          <w:tcPr>
            <w:tcW w:w="3353" w:type="dxa"/>
            <w:noWrap/>
            <w:hideMark/>
          </w:tcPr>
          <w:p w:rsidR="001729F5" w:rsidRPr="00C71D39" w:rsidRDefault="00C71D39" w:rsidP="00180DA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71D39">
              <w:rPr>
                <w:rFonts w:ascii="Verdana" w:hAnsi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 w:rsidP="00180DA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71D39">
              <w:rPr>
                <w:rFonts w:ascii="Verdana" w:hAnsi="Verdana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80DA3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71D39">
              <w:rPr>
                <w:rFonts w:ascii="Verdana" w:hAnsi="Verdana"/>
                <w:b/>
                <w:bCs/>
                <w:sz w:val="18"/>
                <w:szCs w:val="18"/>
              </w:rPr>
              <w:t>QTIDADE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1729F5" w:rsidRPr="00C71D39" w:rsidRDefault="00C71D39" w:rsidP="001729F5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BOM SUCESSO DO SUL</w:t>
            </w: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E DESFIBRILADOR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CARDIO MAX SERIES 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BOMBA DE INFUSÃO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BIOS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 w:rsidP="009221A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BISTURI EL</w:t>
            </w:r>
            <w:r w:rsidR="009221A9">
              <w:rPr>
                <w:rFonts w:ascii="Verdana" w:hAnsi="Verdana"/>
                <w:sz w:val="18"/>
                <w:szCs w:val="18"/>
              </w:rPr>
              <w:t>É</w:t>
            </w:r>
            <w:r w:rsidRPr="00C71D39">
              <w:rPr>
                <w:rFonts w:ascii="Verdana" w:hAnsi="Verdana"/>
                <w:sz w:val="18"/>
                <w:szCs w:val="18"/>
              </w:rPr>
              <w:t>TRICO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EMAI DP100 PLUS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ELETROCARDIOGRAMA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EDAN SE 300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1729F5" w:rsidRPr="00C71D39" w:rsidRDefault="00C71D39" w:rsidP="009221A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 PORT</w:t>
            </w:r>
            <w:r w:rsidR="009221A9">
              <w:rPr>
                <w:rFonts w:ascii="Verdana" w:hAnsi="Verdana"/>
                <w:sz w:val="18"/>
                <w:szCs w:val="18"/>
              </w:rPr>
              <w:t>Á</w:t>
            </w:r>
            <w:r w:rsidRPr="00C71D39">
              <w:rPr>
                <w:rFonts w:ascii="Verdana" w:hAnsi="Verdana"/>
                <w:sz w:val="18"/>
                <w:szCs w:val="18"/>
              </w:rPr>
              <w:t>TIL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S/MARCA DEFINIDA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SELADORA 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SULPACK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RESPIRADOR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KTK MICROTAK TOTAL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1729F5" w:rsidRPr="00C71D39" w:rsidRDefault="00C71D39" w:rsidP="001729F5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CAMPO ERÊ/SC</w:t>
            </w: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MEDIDOR DE PRESSÃO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G-TEC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 DIGITAL DE MÃO COM TELA DE LCD A BATERIA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MEDPEJ-JUMPER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1729F5" w:rsidRPr="00C71D39" w:rsidRDefault="00C71D39" w:rsidP="001729F5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CORONEL DOMINGO SOARES/PR</w:t>
            </w: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APARELHO DE ULTRASSOM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SANSUNG /SONOACE R7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ELETROCARDIÓGRAFO (ECG) DIGITAL 12 DERIVAÇÕES SIMULTÂNEAS INTERPRETATIVO 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ECG PC / TEB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MEDIDOR DE PRESSÃO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 DIGITAL DE MÃO COM TELA DE LCD A BATERIA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FETAL DOPPLER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 DIGITAL DE MÃO COM TELA DE LCD A BATERIA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JUMPER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1729F5" w:rsidRPr="00C71D39" w:rsidRDefault="00C71D39" w:rsidP="00690494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BOMBA DE INFUSÃO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BIOS / BYS820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 w:rsidP="00690494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BOMBA DE INFUSÃO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CATV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MULTIPARAMETROS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CONTEC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MULTIPARAMETROS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INSTRAMED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RE</w:t>
            </w:r>
            <w:r w:rsidR="00690494">
              <w:rPr>
                <w:rFonts w:ascii="Verdana" w:hAnsi="Verdana"/>
                <w:sz w:val="18"/>
                <w:szCs w:val="18"/>
              </w:rPr>
              <w:t>S</w:t>
            </w:r>
            <w:r w:rsidRPr="00C71D39">
              <w:rPr>
                <w:rFonts w:ascii="Verdana" w:hAnsi="Verdana"/>
                <w:sz w:val="18"/>
                <w:szCs w:val="18"/>
              </w:rPr>
              <w:t>PIRADOR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KTK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NERONI / SERIE 698 1701P0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DEA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INSTRAMED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 CALTERIO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EMAI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9221A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BALANÇA PERDIÁ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TRICA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 w:rsidP="006F64EE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ADULTO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BALANÇA ADULTO 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LIDER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DEA 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INSTRAMED / SERIE 112016IS 4016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DEA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INSTRAMED / 022017 IS5135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6F64EE" w:rsidP="006F64E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DEA PEDIÁTRICO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INSTRAMES / SERIE  092020IO 1483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BALANÇA ADULTO 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LIDER P/200C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6F64E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BALANÇA PEDIÁ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TRICA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WILMY / R/1119-E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 w:rsidP="006F64EE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</w:t>
            </w:r>
            <w:r w:rsidR="006F64EE">
              <w:rPr>
                <w:rFonts w:ascii="Verdana" w:hAnsi="Verdana"/>
                <w:sz w:val="18"/>
                <w:szCs w:val="18"/>
              </w:rPr>
              <w:t>Í</w:t>
            </w:r>
            <w:r w:rsidRPr="00C71D39">
              <w:rPr>
                <w:rFonts w:ascii="Verdana" w:hAnsi="Verdana"/>
                <w:sz w:val="18"/>
                <w:szCs w:val="18"/>
              </w:rPr>
              <w:t>METRO PORT</w:t>
            </w:r>
            <w:r w:rsidR="006F64EE">
              <w:rPr>
                <w:rFonts w:ascii="Verdana" w:hAnsi="Verdana"/>
                <w:sz w:val="18"/>
                <w:szCs w:val="18"/>
              </w:rPr>
              <w:t>Á</w:t>
            </w:r>
            <w:r w:rsidRPr="00C71D39">
              <w:rPr>
                <w:rFonts w:ascii="Verdana" w:hAnsi="Verdana"/>
                <w:sz w:val="18"/>
                <w:szCs w:val="18"/>
              </w:rPr>
              <w:t>TIL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HANDHELD / SN QN070CBDK74223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2C30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DETE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 xml:space="preserve">CTOR FETAL 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 PY / DF 7001S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 DIGITAL DE MÃO COM TELA DE LCD A BATERIA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MEDD PAY / J PD100B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1729F5" w:rsidRPr="00C71D39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ASPIRADOR </w:t>
            </w:r>
          </w:p>
        </w:tc>
        <w:tc>
          <w:tcPr>
            <w:tcW w:w="2584" w:type="dxa"/>
            <w:noWrap/>
            <w:hideMark/>
          </w:tcPr>
          <w:p w:rsidR="001729F5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 / SN337A</w:t>
            </w:r>
          </w:p>
        </w:tc>
        <w:tc>
          <w:tcPr>
            <w:tcW w:w="1276" w:type="dxa"/>
            <w:noWrap/>
            <w:hideMark/>
          </w:tcPr>
          <w:p w:rsidR="001729F5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1729F5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CELVELÂNDIA/PR</w:t>
            </w:r>
          </w:p>
        </w:tc>
        <w:tc>
          <w:tcPr>
            <w:tcW w:w="3353" w:type="dxa"/>
            <w:hideMark/>
          </w:tcPr>
          <w:p w:rsidR="00687CC7" w:rsidRPr="00C71D39" w:rsidRDefault="00C71D39" w:rsidP="00AD6343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</w:t>
            </w:r>
            <w:r w:rsidR="00AD6343">
              <w:rPr>
                <w:rFonts w:ascii="Verdana" w:hAnsi="Verdana"/>
                <w:sz w:val="18"/>
                <w:szCs w:val="18"/>
              </w:rPr>
              <w:t>Ô</w:t>
            </w:r>
            <w:r w:rsidRPr="00C71D39">
              <w:rPr>
                <w:rFonts w:ascii="Verdana" w:hAnsi="Verdana"/>
                <w:sz w:val="18"/>
                <w:szCs w:val="18"/>
              </w:rPr>
              <w:t>METRO ANEROIDE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PREMIUM – ACCUMED PRODUTOS MÉDICO-HOSPITALARES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AD6343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</w:t>
            </w:r>
            <w:r>
              <w:rPr>
                <w:rFonts w:ascii="Verdana" w:hAnsi="Verdana"/>
                <w:sz w:val="18"/>
                <w:szCs w:val="18"/>
              </w:rPr>
              <w:t>Ô</w:t>
            </w:r>
            <w:r w:rsidRPr="00C71D39">
              <w:rPr>
                <w:rFonts w:ascii="Verdana" w:hAnsi="Verdana"/>
                <w:sz w:val="18"/>
                <w:szCs w:val="18"/>
              </w:rPr>
              <w:t xml:space="preserve">METRO 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ANEROIDE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MASTER PRESS – MASTER MEDIKAL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AD6343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</w:t>
            </w:r>
            <w:r>
              <w:rPr>
                <w:rFonts w:ascii="Verdana" w:hAnsi="Verdana"/>
                <w:sz w:val="18"/>
                <w:szCs w:val="18"/>
              </w:rPr>
              <w:t>Ô</w:t>
            </w:r>
            <w:r w:rsidRPr="00C71D39">
              <w:rPr>
                <w:rFonts w:ascii="Verdana" w:hAnsi="Verdana"/>
                <w:sz w:val="18"/>
                <w:szCs w:val="18"/>
              </w:rPr>
              <w:t xml:space="preserve">METRO 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ANEROIDE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P.A.MED – CBEMED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PORTÁTIL MODELO FD-200A/FD-200B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 - MACROSUL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 DE PULSO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 DE PULSO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GLICOSIMETRO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MATCH II/OK-1B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2C30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TERMÔ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METRO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ANU/YRK-002A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2C301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</w:t>
            </w:r>
            <w:r w:rsidR="002C3019">
              <w:rPr>
                <w:rFonts w:ascii="Verdana" w:hAnsi="Verdana"/>
                <w:sz w:val="18"/>
                <w:szCs w:val="18"/>
              </w:rPr>
              <w:t>Ô</w:t>
            </w:r>
            <w:r w:rsidRPr="00C71D39">
              <w:rPr>
                <w:rFonts w:ascii="Verdana" w:hAnsi="Verdana"/>
                <w:sz w:val="18"/>
                <w:szCs w:val="18"/>
              </w:rPr>
              <w:t>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SOLIDOR/035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 DIGITAL DE MÃO COM TELA DE LCD A BATERIA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FETAL DOPPLER/FD-200D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BALANÇA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LIDER/LD10-50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WELNY/R-IW200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2C301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OTOSC</w:t>
            </w:r>
            <w:r w:rsidR="002C3019">
              <w:rPr>
                <w:rFonts w:ascii="Verdana" w:hAnsi="Verdana"/>
                <w:sz w:val="18"/>
                <w:szCs w:val="18"/>
              </w:rPr>
              <w:t>Ó</w:t>
            </w:r>
            <w:r w:rsidRPr="00C71D39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´RIESTER/RI-MINI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OXIMETRO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WINNER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2C30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BALANÇA PEDIÁ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TRICA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BALMAK/ELP25PB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2C30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NEGATOSCÓ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METALIE/NT483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2C30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NEGATOSCÓ</w:t>
            </w:r>
            <w:r w:rsidRPr="00C71D39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PREMIUN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2C30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NEGATOSCÓ</w:t>
            </w:r>
            <w:r w:rsidRPr="00C71D39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1729F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SELADORA </w:t>
            </w:r>
          </w:p>
        </w:tc>
        <w:tc>
          <w:tcPr>
            <w:tcW w:w="2584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ISAMAQ</w:t>
            </w:r>
          </w:p>
        </w:tc>
        <w:tc>
          <w:tcPr>
            <w:tcW w:w="1276" w:type="dxa"/>
            <w:noWrap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LIDER</w:t>
            </w:r>
          </w:p>
        </w:tc>
        <w:tc>
          <w:tcPr>
            <w:tcW w:w="2584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LIDER</w:t>
            </w:r>
          </w:p>
        </w:tc>
        <w:tc>
          <w:tcPr>
            <w:tcW w:w="1276" w:type="dxa"/>
            <w:noWrap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INCUBADORA</w:t>
            </w:r>
          </w:p>
        </w:tc>
        <w:tc>
          <w:tcPr>
            <w:tcW w:w="2584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CLAN UP/MINI-CLEAN</w:t>
            </w:r>
          </w:p>
        </w:tc>
        <w:tc>
          <w:tcPr>
            <w:tcW w:w="1276" w:type="dxa"/>
            <w:noWrap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SELADORA </w:t>
            </w:r>
          </w:p>
        </w:tc>
        <w:tc>
          <w:tcPr>
            <w:tcW w:w="2584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BIOSTAMP/BIO-ART</w:t>
            </w:r>
          </w:p>
        </w:tc>
        <w:tc>
          <w:tcPr>
            <w:tcW w:w="1276" w:type="dxa"/>
            <w:noWrap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DESTILADOR DE ÁGUA</w:t>
            </w:r>
          </w:p>
        </w:tc>
        <w:tc>
          <w:tcPr>
            <w:tcW w:w="2584" w:type="dxa"/>
            <w:noWrap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CRISTOFOLI</w:t>
            </w:r>
          </w:p>
        </w:tc>
        <w:tc>
          <w:tcPr>
            <w:tcW w:w="1276" w:type="dxa"/>
            <w:noWrap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CORONEL VIVIDA/PR</w:t>
            </w: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ULTRASSOM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VINNO X2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RAIO X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LOTUS, HF 500M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4B738A" w:rsidP="00687CC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RAIO X MÓ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VEL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SIEMENS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SELAPACK SM 350 PLUS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 DE PEDAL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 DE MESA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PAINEL DE CAMPAINHAS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SINICRON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PAINEL DE ALARME DE VÁCUO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UNITEC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PAINEL DE O2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UNITEC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2C301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</w:t>
            </w:r>
            <w:r w:rsidR="002C3019">
              <w:rPr>
                <w:rFonts w:ascii="Verdana" w:hAnsi="Verdana"/>
                <w:sz w:val="18"/>
                <w:szCs w:val="18"/>
              </w:rPr>
              <w:t>Ó</w:t>
            </w:r>
            <w:r w:rsidR="004B738A">
              <w:rPr>
                <w:rFonts w:ascii="Verdana" w:hAnsi="Verdana"/>
                <w:sz w:val="18"/>
                <w:szCs w:val="18"/>
              </w:rPr>
              <w:t>GRAFO PORTÁ</w:t>
            </w:r>
            <w:r w:rsidRPr="00C71D39">
              <w:rPr>
                <w:rFonts w:ascii="Verdana" w:hAnsi="Verdana"/>
                <w:sz w:val="18"/>
                <w:szCs w:val="18"/>
              </w:rPr>
              <w:t>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CARDIOLINE HD TOUCH+ECG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ELETROCARDIOGRAMA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CARDIOTOUCH 3000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4B738A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</w:t>
            </w:r>
            <w:r w:rsidR="004B738A">
              <w:rPr>
                <w:rFonts w:ascii="Verdana" w:hAnsi="Verdana"/>
                <w:sz w:val="18"/>
                <w:szCs w:val="18"/>
              </w:rPr>
              <w:t>Ó</w:t>
            </w:r>
            <w:r w:rsidRPr="00C71D39">
              <w:rPr>
                <w:rFonts w:ascii="Verdana" w:hAnsi="Verdana"/>
                <w:sz w:val="18"/>
                <w:szCs w:val="18"/>
              </w:rPr>
              <w:t>GRAFO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ELETROBIOMETT CARDIOCARE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BOMBA DE INFUSÃO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MP20, CELIM. SN-S1, BIOS BYS820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7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4B738A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VACUOMETRO PORT</w:t>
            </w:r>
            <w:r w:rsidR="004B738A">
              <w:rPr>
                <w:rFonts w:ascii="Verdana" w:hAnsi="Verdana"/>
                <w:sz w:val="18"/>
                <w:szCs w:val="18"/>
              </w:rPr>
              <w:t>Á</w:t>
            </w:r>
            <w:r w:rsidRPr="00C71D39">
              <w:rPr>
                <w:rFonts w:ascii="Verdana" w:hAnsi="Verdana"/>
                <w:sz w:val="18"/>
                <w:szCs w:val="18"/>
              </w:rPr>
              <w:t>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UNITEC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CARDIOVERSOR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CMOS DRAVE VIVO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MULTIPARAMÉTRICO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PROLIFE P10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PORTÁTIL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LÍDER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DETECTOR FETAL DIGITAL DE MÃO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MEDPEJ, DF 40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DETECTOR FETAL DIGITAL DE MÃO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MICROEM, MD700LX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ELETROCARDIOGRAMA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EDAN, SE - 300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 PORTATIL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 MAX, PROTEC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DEA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LIFEMED, LIFESTOCK PRO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BISTURI ELÉTRICO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TRANSMAI, BP 150S E EMAI, BP - 100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DETECTOR FETAL DIGITAL DE MÃO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CONTEC, MODELO SONOSOUND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8306A9" w:rsidP="00687CC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DESTILADOR DE Á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GUA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AQUA-TECH, 4 LTS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ANTROPOMETRICA ADULTO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LÍDER, LD1050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NEGATOSCOPIO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8306A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ESFIGMOMANOMETRO PEDI</w:t>
            </w:r>
            <w:r w:rsidR="008306A9">
              <w:rPr>
                <w:rFonts w:ascii="Verdana" w:hAnsi="Verdana"/>
                <w:sz w:val="18"/>
                <w:szCs w:val="18"/>
              </w:rPr>
              <w:t>Á</w:t>
            </w:r>
            <w:r w:rsidRPr="00C71D39">
              <w:rPr>
                <w:rFonts w:ascii="Verdana" w:hAnsi="Verdana"/>
                <w:sz w:val="18"/>
                <w:szCs w:val="18"/>
              </w:rPr>
              <w:t>TRICO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8306A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</w:t>
            </w:r>
            <w:r w:rsidR="008306A9">
              <w:rPr>
                <w:rFonts w:ascii="Verdana" w:hAnsi="Verdana"/>
                <w:sz w:val="18"/>
                <w:szCs w:val="18"/>
              </w:rPr>
              <w:t>Ô</w:t>
            </w:r>
            <w:r w:rsidRPr="00C71D39">
              <w:rPr>
                <w:rFonts w:ascii="Verdana" w:hAnsi="Verdana"/>
                <w:sz w:val="18"/>
                <w:szCs w:val="18"/>
              </w:rPr>
              <w:t>METRO OBESO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8306A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</w:t>
            </w:r>
            <w:r w:rsidR="008306A9">
              <w:rPr>
                <w:rFonts w:ascii="Verdana" w:hAnsi="Verdana"/>
                <w:sz w:val="18"/>
                <w:szCs w:val="18"/>
              </w:rPr>
              <w:t>Ô</w:t>
            </w:r>
            <w:r w:rsidRPr="00C71D39">
              <w:rPr>
                <w:rFonts w:ascii="Verdana" w:hAnsi="Verdana"/>
                <w:sz w:val="18"/>
                <w:szCs w:val="18"/>
              </w:rPr>
              <w:t>METRO ADULTO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8306A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DESTILADOR DE </w:t>
            </w:r>
            <w:r w:rsidR="008306A9">
              <w:rPr>
                <w:rFonts w:ascii="Verdana" w:hAnsi="Verdana"/>
                <w:sz w:val="18"/>
                <w:szCs w:val="18"/>
              </w:rPr>
              <w:t>Á</w:t>
            </w:r>
            <w:r w:rsidRPr="00C71D39">
              <w:rPr>
                <w:rFonts w:ascii="Verdana" w:hAnsi="Verdana"/>
                <w:sz w:val="18"/>
                <w:szCs w:val="18"/>
              </w:rPr>
              <w:t>GUA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CRISTOFOLI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8306A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LARINGOSC</w:t>
            </w:r>
            <w:r w:rsidR="008306A9">
              <w:rPr>
                <w:rFonts w:ascii="Verdana" w:hAnsi="Verdana"/>
                <w:sz w:val="18"/>
                <w:szCs w:val="18"/>
              </w:rPr>
              <w:t>Ó</w:t>
            </w:r>
            <w:r w:rsidRPr="00C71D39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OXIMETRO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RN/BEBÊ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NICHELETI, WELMY, LIDER, BALMAK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 COM MARCAPASSO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LIFEMED, CMOS DRAKE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FOCO DE LUZ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VENTILADOR PULMONAR PORTATIL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LEISTUNG PR4-G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GERADOR A DIESEL 132KW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OLYMPIAN GEP150-1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CARRO DE EMERGÊNCIA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ARTMED, ART 00.102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C447C3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84" w:type="dxa"/>
            <w:noWrap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:rsidR="00687CC7" w:rsidRPr="00C71D39" w:rsidRDefault="00687CC7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DERMATOSCOPIO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8306A9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CONCENTRADOR OXIG</w:t>
            </w:r>
            <w:r w:rsidR="008306A9">
              <w:rPr>
                <w:rFonts w:ascii="Verdana" w:hAnsi="Verdana"/>
                <w:sz w:val="18"/>
                <w:szCs w:val="18"/>
              </w:rPr>
              <w:t>Ê</w:t>
            </w:r>
            <w:r w:rsidRPr="00C71D39">
              <w:rPr>
                <w:rFonts w:ascii="Verdana" w:hAnsi="Verdana"/>
                <w:sz w:val="18"/>
                <w:szCs w:val="18"/>
              </w:rPr>
              <w:t>NIO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NEWLIFE - ELITE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CONCENTRADOR </w:t>
            </w:r>
            <w:r w:rsidR="008306A9" w:rsidRPr="00C71D39">
              <w:rPr>
                <w:rFonts w:ascii="Verdana" w:hAnsi="Verdana"/>
                <w:sz w:val="18"/>
                <w:szCs w:val="18"/>
              </w:rPr>
              <w:t>OXIG</w:t>
            </w:r>
            <w:r w:rsidR="008306A9">
              <w:rPr>
                <w:rFonts w:ascii="Verdana" w:hAnsi="Verdana"/>
                <w:sz w:val="18"/>
                <w:szCs w:val="18"/>
              </w:rPr>
              <w:t>Ê</w:t>
            </w:r>
            <w:r w:rsidR="008306A9" w:rsidRPr="00C71D39">
              <w:rPr>
                <w:rFonts w:ascii="Verdana" w:hAnsi="Verdana"/>
                <w:sz w:val="18"/>
                <w:szCs w:val="18"/>
              </w:rPr>
              <w:t>NIO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DEVILBISS HEALTCARE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CONCENTRADOR </w:t>
            </w:r>
            <w:r w:rsidR="008306A9" w:rsidRPr="00C71D39">
              <w:rPr>
                <w:rFonts w:ascii="Verdana" w:hAnsi="Verdana"/>
                <w:sz w:val="18"/>
                <w:szCs w:val="18"/>
              </w:rPr>
              <w:t>OXIG</w:t>
            </w:r>
            <w:r w:rsidR="008306A9">
              <w:rPr>
                <w:rFonts w:ascii="Verdana" w:hAnsi="Verdana"/>
                <w:sz w:val="18"/>
                <w:szCs w:val="18"/>
              </w:rPr>
              <w:t>Ê</w:t>
            </w:r>
            <w:r w:rsidR="008306A9" w:rsidRPr="00C71D39">
              <w:rPr>
                <w:rFonts w:ascii="Verdana" w:hAnsi="Verdana"/>
                <w:sz w:val="18"/>
                <w:szCs w:val="18"/>
              </w:rPr>
              <w:t>NIO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EVERFLO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CONCENTRADOR </w:t>
            </w:r>
            <w:r w:rsidR="008306A9" w:rsidRPr="00C71D39">
              <w:rPr>
                <w:rFonts w:ascii="Verdana" w:hAnsi="Verdana"/>
                <w:sz w:val="18"/>
                <w:szCs w:val="18"/>
              </w:rPr>
              <w:t>OXIG</w:t>
            </w:r>
            <w:r w:rsidR="008306A9">
              <w:rPr>
                <w:rFonts w:ascii="Verdana" w:hAnsi="Verdana"/>
                <w:sz w:val="18"/>
                <w:szCs w:val="18"/>
              </w:rPr>
              <w:t>Ê</w:t>
            </w:r>
            <w:r w:rsidR="008306A9" w:rsidRPr="00C71D39">
              <w:rPr>
                <w:rFonts w:ascii="Verdana" w:hAnsi="Verdana"/>
                <w:sz w:val="18"/>
                <w:szCs w:val="18"/>
              </w:rPr>
              <w:t>NIO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YUNWLL, 8F-5AW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FOCO CIRURGICO MÓVEL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METALIC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VENTILADOR ELETRÔNICO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LEISTUNG, LUFT 3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LAVADORA ULTRASÔNICA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SANDERS DO BRASIL, SW2000  WJ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7A47F5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INCUBADORA TESTE BIOL</w:t>
            </w:r>
            <w:r w:rsidR="007A47F5">
              <w:rPr>
                <w:rFonts w:ascii="Verdana" w:hAnsi="Verdana"/>
                <w:sz w:val="18"/>
                <w:szCs w:val="18"/>
              </w:rPr>
              <w:t>Ó</w:t>
            </w:r>
            <w:r w:rsidRPr="00C71D39">
              <w:rPr>
                <w:rFonts w:ascii="Verdana" w:hAnsi="Verdana"/>
                <w:sz w:val="18"/>
                <w:szCs w:val="18"/>
              </w:rPr>
              <w:t>GICO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BIOMECK MOD BKL 6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HOMOGENEIZADOR DE SANGUE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PHOENIX 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7A47F5" w:rsidP="00687CC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CONTADOR DE CÉ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LULAS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CELM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ESTUFA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ODONTOBRAS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7A47F5" w:rsidP="00687CC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CENTRÍ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FUGA LABORATORIAL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STRAMEDICAL, SM 4000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COLPOSCOPIO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MARTEC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MICROSCOPIO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NYKON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ESPECTROFOTOMETRO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BIOPLUS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7A47F5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TERM</w:t>
            </w:r>
            <w:r w:rsidR="007A47F5">
              <w:rPr>
                <w:rFonts w:ascii="Verdana" w:hAnsi="Verdana"/>
                <w:sz w:val="18"/>
                <w:szCs w:val="18"/>
              </w:rPr>
              <w:t>Ô</w:t>
            </w:r>
            <w:r w:rsidRPr="00C71D39">
              <w:rPr>
                <w:rFonts w:ascii="Verdana" w:hAnsi="Verdana"/>
                <w:sz w:val="18"/>
                <w:szCs w:val="18"/>
              </w:rPr>
              <w:t>METRO TIPO ESPETO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TURBIDIMETRO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DELL AB DLT WV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COLORIMETRO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DELL AB CLA CL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MOCHO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REIFLEX, DIVERSOS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9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AGITADOR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ORBITAL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BANHO MARIA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EVELAB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7A47F5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ANTROPOM</w:t>
            </w:r>
            <w:r w:rsidR="007A47F5">
              <w:rPr>
                <w:rFonts w:ascii="Verdana" w:hAnsi="Verdana"/>
                <w:sz w:val="18"/>
                <w:szCs w:val="18"/>
              </w:rPr>
              <w:t>É</w:t>
            </w:r>
            <w:r w:rsidRPr="00C71D39">
              <w:rPr>
                <w:rFonts w:ascii="Verdana" w:hAnsi="Verdana"/>
                <w:sz w:val="18"/>
                <w:szCs w:val="18"/>
              </w:rPr>
              <w:t>TRICA ADULTO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W200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ITAPEJARA DO OESTE/PR</w:t>
            </w: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SONNAR - DETECTOR DE BATIMENTO CARDÍACO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 / DF-7001 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COM MEDIDOR - ADULTO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LÍDER/LD1050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PEDIÁTRICA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/ R/I 109-E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NEBULIZADOR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 TECH NEBCOMV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TERMÔMETRO DIGITAL INFRAVERMELHO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MULTILASER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 AUTOMÁTICA CONTÍNUA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REGISTRON RG/TRD 900 220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MINI INCUBADORA BIOLÓGICA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CRISTOFOLI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SONNAR - DETECTOR DE BATIMENTO CARDÍACO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 / 140702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 PORTÁTIL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ASPIRAMAX NS/REF MA52060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AUTOCLAVE DE MESA 21 L</w:t>
            </w:r>
          </w:p>
        </w:tc>
        <w:tc>
          <w:tcPr>
            <w:tcW w:w="2584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DIGITALE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TURBIDÍMETRO DIGITAL (VIGILÂNCIA)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POLICONTROL AP 2000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VENTILADOR PULMONAR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LEISTUNG / PR4-G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MULTIPARAMÉTRICO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CONTEC / CMS 9000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FORNO MICRO-ONDAS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PANASONIC / NN-556BH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EMAI / DX-10 PLUS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 DE SECREÇÃO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OMRON / MA 520-60 ASPIRAMAX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 DE SECREÇÃO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OLIDEF CZ / A 45 PLUS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APARELHO DE PRESSÃO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MULTILASER / HC 090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APARELHO DE PRESSÃO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G-TECH / LA 800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TERMÔMETRO DIGITAL INFRAVERMELHO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COSMOVIX /ET 05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DE BATIMENTO CARDÍACO FETAL (DOPPLER DIGITAL)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GNATUS MEDICAL / LD-4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DE BATIMENTO CARDÍACO FETAL (DOPPLER DIGITAL)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 / FD 200 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 AUTOMÁTICA CONTÍNUA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REGISTRON / RG-FRD 900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BOMBA DE INFUSÃO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BIOS / BYS 820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52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MINI INCUBADORA BIOLÓGICA</w:t>
            </w:r>
          </w:p>
        </w:tc>
        <w:tc>
          <w:tcPr>
            <w:tcW w:w="2584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CRISTOFOLI / MINI INCUBARORA CRISTÓFOLI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 EXTERNO AUTOMÁTICO – DEA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CMOS DRAKE / LIFE 400 FUTURA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 EXTERNO AUTOMÁTICO – DEA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HEARTSINE / SAMARITAN PAD 350P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SONNAR - DETECTOR DE BATIMENTO CARDÍACO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 / DF-7000 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COM MEDIDOR - ADULTO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/ R/I W200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PEDIÁTRICA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/ R/I 109-E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147255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</w:t>
            </w:r>
            <w:r w:rsidR="00147255">
              <w:rPr>
                <w:rFonts w:ascii="Verdana" w:hAnsi="Verdana"/>
                <w:sz w:val="18"/>
                <w:szCs w:val="18"/>
              </w:rPr>
              <w:t>Ô</w:t>
            </w:r>
            <w:r w:rsidRPr="00C71D39">
              <w:rPr>
                <w:rFonts w:ascii="Verdana" w:hAnsi="Verdana"/>
                <w:sz w:val="18"/>
                <w:szCs w:val="18"/>
              </w:rPr>
              <w:t>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BIC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TERMÔMETRO DIGITAL INFRAVERMELHO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ET05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NEGATOSCÓPIO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N° 9036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 AUTOMÁTICA CONTÍNUA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REGISTRON RG-FRD900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7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OXIMETRO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DELAMED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SONNAR - DETECTOR DE BATIMENTO CARDÍACO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MEDPEJ/DF-7000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TERMÔMETRO INFRAVERMELHO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STRA MEDICAL/DIGITAL SEM CONTATO E125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DIGITAL ADULTO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WELMY/W110H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PEDIÁTRICA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WELMY/CLASSE III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 PORTÁTIL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SELAMAX/PL 45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ESFIGMOMANOMETRO NYLON PRETO VELCRO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PREMIUM/ADULTO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SONNAR - DETECTOR DE BATIMENTO CARDÍACO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MEDPEJ/DF7000D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PEDIÁTRICA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FILIZOLA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ADULTO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POWERPACK/BLD-311V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ESFIGMOMANOMETRO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PREMIUM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ESTETOSCOPIO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PREMIUM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TERMÔMETRO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G-TECH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NEGATOSCÓPIO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GG EQUIPAMENTOS MÉDICOS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1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OTOSCÓPIO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DELLAMED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525"/>
          <w:jc w:val="center"/>
        </w:trPr>
        <w:tc>
          <w:tcPr>
            <w:tcW w:w="1996" w:type="dxa"/>
            <w:vMerge w:val="restart"/>
            <w:noWrap/>
            <w:hideMark/>
          </w:tcPr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180DA3" w:rsidRDefault="00180DA3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MANGUEIRINHA/PR</w:t>
            </w: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ELETROCARDIÓGRAFO (ECG) DIGITAL 12 DERIVAÇÕES SIMULTÂNEAS INTERPRETATIVO - CARDIOCARE 2000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BIONET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ELETROCARDIÓGRAFO (ECG)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EDNAN/SE-300B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MEDIDOR DE PRESSÃO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MASTERPRES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MEDIDOR DE PRESSÃO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PREMIUM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MEDIDOR DE PRESSÃO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P.A. 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 DETECTOR FETAL DIGITAL DE MÃO COM TELA DE LCD A BATERIA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GNATUSO/MEDICAL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 DETECTOR FETAL DIGITAL DE MÃO COM TELA DE LCD A BATERIA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JUMPER/SHENZEN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 DE MESA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 / MODELODF - 4000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DESFIBRILADOR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NIHAN KOHDEN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DESFIBRILADOR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CMOS DRAK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 OXÍMETRO DE PULSO PORTATIL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DELA 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 DE PULSO POTÁTIL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MAT/7LITROS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 DE PULSO POTÁTIL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MINIOTOSCÓPIO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MIKATOS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OTOSCÓPIO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MIKATOS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ELETRÔNICA PEDIATRICA 15KG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BALMAK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ELETRÔNICA ADULTA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LÍDER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PALMA SOLA/SC</w:t>
            </w: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ELETROCARDIÓGRAFO (ECG) 10 CANAIS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MICROMED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MEDIDOR DE PRESSÃO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 DOPLER FD-200C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MARCA MD - FD200D VCOMIN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 - DEA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BOMBA DE INFUSÃO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CARÍACO MULTIPARAMÉTRICO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424CE9" w:rsidRPr="00C71D39" w:rsidTr="00F31ADA">
        <w:trPr>
          <w:trHeight w:val="765"/>
          <w:jc w:val="center"/>
        </w:trPr>
        <w:tc>
          <w:tcPr>
            <w:tcW w:w="1996" w:type="dxa"/>
            <w:vMerge w:val="restart"/>
            <w:noWrap/>
            <w:hideMark/>
          </w:tcPr>
          <w:p w:rsidR="00424CE9" w:rsidRPr="00C71D39" w:rsidRDefault="00424CE9" w:rsidP="00424CE9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PATO BRANCO</w:t>
            </w:r>
          </w:p>
          <w:p w:rsidR="00424CE9" w:rsidRPr="00C71D39" w:rsidRDefault="00424CE9" w:rsidP="00424CE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ASPIRADOR PORTÁTIL DE LÍQUIDOS E SECREÇOES.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BATERIA  INTERNA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. VOLTAGEM: 110 V; VÁLVULA AUTOMÁTICA DE NÍVEL. </w:t>
            </w:r>
          </w:p>
        </w:tc>
        <w:tc>
          <w:tcPr>
            <w:tcW w:w="2584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 LIDER                        ACME BIOFASE             OMRON</w:t>
            </w:r>
          </w:p>
        </w:tc>
        <w:tc>
          <w:tcPr>
            <w:tcW w:w="1276" w:type="dxa"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21</w:t>
            </w:r>
          </w:p>
        </w:tc>
      </w:tr>
      <w:tr w:rsidR="00424CE9" w:rsidRPr="00C71D39" w:rsidTr="00F31ADA">
        <w:trPr>
          <w:trHeight w:val="1020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BALANÇA ERGOMÉTRICA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PLATAFORMA,  PARA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 OBESOS, CAPACIDADE 300KG . DIGITAL. FONTE EXTERNA 90 A 240 VAC COM CHAVEAMENTO AUTOMÁTICO. TAPETE EMBORRACHADO. </w:t>
            </w:r>
          </w:p>
        </w:tc>
        <w:tc>
          <w:tcPr>
            <w:tcW w:w="2584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LÍDER 1050       BALMAK/LIDER        MARTE201/LIDER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17</w:t>
            </w:r>
          </w:p>
        </w:tc>
      </w:tr>
      <w:tr w:rsidR="00424CE9" w:rsidRPr="00C71D39" w:rsidTr="00F31ADA">
        <w:trPr>
          <w:trHeight w:val="127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INFATIL DIGITAL, CAPACIDADE 30 KG,  CONCHA EM POLIPROPILENO, PÉS REGULÁVEIS EM BORRACHA SINTÉTICA;  CHAVE SELETORA DE TENSÃO 110/220 V; DISPLAY DIGITAL.</w:t>
            </w:r>
          </w:p>
        </w:tc>
        <w:tc>
          <w:tcPr>
            <w:tcW w:w="2584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                                                                                                                                 DIGIPESO                     MICHELETTI                       MIC BABY                       BELMAK                        WELMY                         DIGIPESO                    RAMUZA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39</w:t>
            </w:r>
          </w:p>
        </w:tc>
      </w:tr>
      <w:tr w:rsidR="00424CE9" w:rsidRPr="00C71D39" w:rsidTr="00F31ADA">
        <w:trPr>
          <w:trHeight w:val="76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PLATAFORMA; VISOR DIGITAL; CAPACIDADE PARA ATÉ 150KG.  FUNCIONAMENTO COM 02 BATERIAS DE LITIO.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G-TECH                       QUANTA 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424CE9" w:rsidRPr="00C71D39" w:rsidTr="00F31ADA">
        <w:trPr>
          <w:trHeight w:val="1740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BALANÇA ANTROPOMÉDICA DIGITAL, CAPACIDADE  200 KG; RÉGUA ANTROPOMÉTRICA MEDINDO ATÉ 2,00 METROS. TAPETE ANTI-DERRAPANTE DE BORRACHA E PÉS DE APOIO COM REGULAGEM PARA NIVELAMENTO; PAINEL DIGITAL; BIVOLT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AUTOMÁTICO .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584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WELMY                      MARTE/LS200              BALMAK                    INDIPESO/KGMARTE               LIDER      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17</w:t>
            </w:r>
          </w:p>
        </w:tc>
      </w:tr>
      <w:tr w:rsidR="00424CE9" w:rsidRPr="00C71D39" w:rsidTr="00F31ADA">
        <w:trPr>
          <w:trHeight w:val="127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BALANÇA PORTÁTIL COM CAPACIDADE 200 KG, INDICADOR DIGITAL. EM AÇO CARBONO, SEM ESTADIÔMETRO. ÀREA DE PESAGEM EMBORRACHADA. PÉS ANTIDERRAPANTES.  ALIMENTAÇÃO INTERNA A BATERIA RECARREGÁVEL E ALIMENTAÇÃO EXTERNA BIVOLT. </w:t>
            </w:r>
          </w:p>
        </w:tc>
        <w:tc>
          <w:tcPr>
            <w:tcW w:w="2584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BIOLAND                      BALMAK                       QUANTA             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14</w:t>
            </w:r>
          </w:p>
        </w:tc>
      </w:tr>
      <w:tr w:rsidR="00424CE9" w:rsidRPr="00C71D39" w:rsidTr="00F31ADA">
        <w:trPr>
          <w:trHeight w:val="76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ASPIRADOR PORTÁTIL DE LÍQUIDOS E SECREÇÕES.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BATERIA  INTERNA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. VOLTAGEM: 110 V; VÁLVULA AUTOMÁTICA DE NÍVEL. </w:t>
            </w:r>
          </w:p>
        </w:tc>
        <w:tc>
          <w:tcPr>
            <w:tcW w:w="2584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 LIDER                        ACME BIOFASE             OMRON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424CE9" w:rsidRPr="00C71D39" w:rsidTr="00F31ADA">
        <w:trPr>
          <w:trHeight w:val="1020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BALANÇA ANTROPOMÉTRICA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PLATAFORMA,  PARA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 OBESOS, CAPACIDADE 300KG . DIGITAL. FONTE EXTERNA 90 A 240 VAC COM CHAVEAMENTO AUTOMÁTICO. TAPETE EMBORRACHADO. </w:t>
            </w:r>
          </w:p>
        </w:tc>
        <w:tc>
          <w:tcPr>
            <w:tcW w:w="2584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LÍDER 1050       BALMAK/LIDER        MARTE201/LIDER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13</w:t>
            </w:r>
          </w:p>
        </w:tc>
      </w:tr>
      <w:tr w:rsidR="00424CE9" w:rsidRPr="00C71D39" w:rsidTr="00F31ADA">
        <w:trPr>
          <w:trHeight w:val="563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DESFIBRILADOR/CARDIOVERSOR. TELA EM CRISTAL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LIQUIDO ,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  ECG COM CAPTAÇÃO PELAS PÁS OU CABO PACIENTE.  DESFIBRILADOR COM NÍVEIS DE ENERGIA AJUSTÁVEIS ENTRE: 0 E 360 JOULES, APLICAÇÕES POR MEIO DAS PÁS. ANULAÇÃO AUTOMÁTICA DA CARGA, POR BOTÃO NO PAINEL OU AO DESLIGAMENTO DO EQUIPAMENTO.   CARDIOVERSÃO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COM  SELEÇÃO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 MANUAL PARA </w:t>
            </w:r>
            <w:r w:rsidRPr="00C71D39">
              <w:rPr>
                <w:rFonts w:ascii="Verdana" w:hAnsi="Verdana"/>
                <w:sz w:val="18"/>
                <w:szCs w:val="18"/>
              </w:rPr>
              <w:lastRenderedPageBreak/>
              <w:t xml:space="preserve">SINCRONISMO COM ONDA R;  ALIMENTAÇÃO 110/220V, BATERIA INTERNA. 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lastRenderedPageBreak/>
              <w:t>HEARTSINE/SAMARITAN PAD                                                  ISIS INSTRAMED                                      CMOS DRAKE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424CE9" w:rsidRPr="00C71D39" w:rsidTr="00F31ADA">
        <w:trPr>
          <w:trHeight w:val="76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DETECTOR FETAL, PORTÁTIL, AJUSTE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DIGITAL,  GABINETE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 EM ABS, ASCULTA BCF, FLUXO SANGUINEO, PLACENTA E CORDÃO, COM ALTO FALANTE, TRANSDUTOR. CARREGADOR DE BATERIA. 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MD/ MEDPEJ                                               VCOMIN                                                   MARTEC                                  DOPPLER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65</w:t>
            </w:r>
          </w:p>
        </w:tc>
      </w:tr>
      <w:tr w:rsidR="00424CE9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ELETROCARDIÓGRAFO 12 CANAIS; IMPRESSORA TÉRMICA.  BATERIA INTERNA RECARREGÁVEL; TELA LCD;  BIVOLT.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ALFA MED EDAN           EDANENSE-3                   NIHON KOHDEN            CARDIO TOUCH BIONET      CARDIOCARE BIONET                    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424CE9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 DE PULSO DE MESA DIGITAL; BATERIA INTERNA RECARREGÁVEL. SENSORES REUTILISÁVEIS.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MOBIL ALFAMED                ENDOBRAX                   MULTILASER                                      MD  CREATIVE SP                  UTECHCO                         G1B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44</w:t>
            </w:r>
          </w:p>
        </w:tc>
      </w:tr>
      <w:tr w:rsidR="00424CE9" w:rsidRPr="00C71D39" w:rsidTr="00F31ADA">
        <w:trPr>
          <w:trHeight w:val="990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BOMBA DE INFUSÃO VOLUMÉTRICA PERISTÁLTICA LINEAR. BATERIA INTERNA RECARREGÁVEL. TENSÃO DE FUNCIONAMENTO BIVOLT. 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BIOS                       SAMTRONIC ST 1000           MDK MED                  SINOMEDICAL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32</w:t>
            </w:r>
          </w:p>
        </w:tc>
      </w:tr>
      <w:tr w:rsidR="00424CE9" w:rsidRPr="00C71D39" w:rsidTr="00F31ADA">
        <w:trPr>
          <w:trHeight w:val="1020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MONITOR CARDÍACO MULTIPARÂMETRO DE SINAIS VITAIS. COM FUNÇÕES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DE  ECG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, FREQÜÊNCIA CARDÍACA, CURVA DE ECG,  SPO2, PNI E TEMPERATURA. BIVOLT, BATERIA INTERNA RECARREGÁVEL. 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MINDRAY MEC             ALFAMED                MINDRAY UMEC            CONEN C80           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18</w:t>
            </w:r>
          </w:p>
        </w:tc>
      </w:tr>
      <w:tr w:rsidR="00424CE9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VENTILADOR PULMONAR PARA TRANSPORTE. MONITOR VENTILATÓRIO COMPLETO. DISPÕE DE CIRCUITO RESPIRATÓRIO (TRAQUÉIAS).  ASSISTE PACIENTE PEDIÁTRICO E ADULTO. BIVOLT.  BATERIA INTERNA RECARREGÁVEL. </w:t>
            </w:r>
          </w:p>
        </w:tc>
        <w:tc>
          <w:tcPr>
            <w:tcW w:w="2584" w:type="dxa"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MAGNAMED-OXYMAG             LEISTUNG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7</w:t>
            </w:r>
          </w:p>
        </w:tc>
      </w:tr>
      <w:tr w:rsidR="00424CE9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VENTILADOR PULMONAR ELETRÔNICO PARA USO </w:t>
            </w:r>
            <w:proofErr w:type="gramStart"/>
            <w:r w:rsidRPr="00C71D39">
              <w:rPr>
                <w:rFonts w:ascii="Verdana" w:hAnsi="Verdana"/>
                <w:sz w:val="18"/>
                <w:szCs w:val="18"/>
              </w:rPr>
              <w:t>EM  UTI</w:t>
            </w:r>
            <w:proofErr w:type="gramEnd"/>
            <w:r w:rsidRPr="00C71D39">
              <w:rPr>
                <w:rFonts w:ascii="Verdana" w:hAnsi="Verdana"/>
                <w:sz w:val="18"/>
                <w:szCs w:val="18"/>
              </w:rPr>
              <w:t xml:space="preserve">, ANESTESIA E EMERGÊNCIA. MONITOR LCD. DISPÕE DE CIRCUITO RESPIRATÓRIO (TRAQUÉIAS).  BIVOLT. BATERIA INTERNA RECARREGÁVEL. 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 KTK-CARMEL                 VYAIRE IX5                      SIARE                                KTK-MICOTAK TOTAL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16</w:t>
            </w:r>
          </w:p>
        </w:tc>
      </w:tr>
      <w:tr w:rsidR="00424CE9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FOCO AUXILIAR COM BATERIA RECARREGÁVEL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KSS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424CE9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3C1435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</w:t>
            </w:r>
            <w:r>
              <w:rPr>
                <w:rFonts w:ascii="Verdana" w:hAnsi="Verdana"/>
                <w:sz w:val="18"/>
                <w:szCs w:val="18"/>
              </w:rPr>
              <w:t>MOMANÔMETRO</w:t>
            </w:r>
            <w:r w:rsidRPr="00C71D39">
              <w:rPr>
                <w:rFonts w:ascii="Verdana" w:hAnsi="Verdana"/>
                <w:sz w:val="18"/>
                <w:szCs w:val="18"/>
              </w:rPr>
              <w:t xml:space="preserve"> DIGITAL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200</w:t>
            </w:r>
          </w:p>
        </w:tc>
      </w:tr>
      <w:tr w:rsidR="00424CE9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</w:t>
            </w:r>
            <w:r>
              <w:rPr>
                <w:rFonts w:ascii="Verdana" w:hAnsi="Verdana"/>
                <w:sz w:val="18"/>
                <w:szCs w:val="18"/>
              </w:rPr>
              <w:t>MOMANÔMETRO</w:t>
            </w:r>
            <w:r w:rsidRPr="00C71D39">
              <w:rPr>
                <w:rFonts w:ascii="Verdana" w:hAnsi="Verdana"/>
                <w:sz w:val="18"/>
                <w:szCs w:val="18"/>
              </w:rPr>
              <w:t xml:space="preserve"> MANUAL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200</w:t>
            </w:r>
          </w:p>
        </w:tc>
      </w:tr>
      <w:tr w:rsidR="00424CE9" w:rsidRPr="00C71D39" w:rsidTr="00F31ADA">
        <w:trPr>
          <w:trHeight w:val="255"/>
          <w:jc w:val="center"/>
        </w:trPr>
        <w:tc>
          <w:tcPr>
            <w:tcW w:w="1996" w:type="dxa"/>
            <w:vMerge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ELETROCARGIÓGRAFO COM NOTEBOOK</w:t>
            </w:r>
          </w:p>
        </w:tc>
        <w:tc>
          <w:tcPr>
            <w:tcW w:w="2584" w:type="dxa"/>
            <w:noWrap/>
            <w:hideMark/>
          </w:tcPr>
          <w:p w:rsidR="00424CE9" w:rsidRPr="00C71D39" w:rsidRDefault="00424CE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424CE9" w:rsidRPr="00C71D39" w:rsidRDefault="00424CE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MICROSCÓPIO BINOCULAR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NIKON/ELIPSE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MICROSCÓPIO BINOCULAR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UNICO/H600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MICROSCÓPIO BINOCULAR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BIOFOCUS/B10600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HOMOGENEIZADOR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DEPROM/DHM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CENTRÍFUGA SOROLÓGICA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CELM/LS-3PLUS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2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CENTRÍFUGA SOROLÓGICA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NOVATECNICA/NT812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INCUBADOR/TIMER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BIO PLUS/IT2002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AGITADOR KLINE ORBITAL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BIOMIXER/TS-2000A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DEIONIZADOR DE ÁGUA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PERMUTION/NC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AGITADOR KLINE ORBITAL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LABORCARE/KJ201BS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DESTILADOR DE ÁGUA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CRISTÓFOLI/WS303A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TERMÔMETRO DIGITAL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THERMO/NC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3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ESTUFA MICROBIOLÓGICA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FANEM/502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ESTUFA DE SECAGEM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SOLAB/SL100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AGITADOR VÓRTEX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BIOMIXER/QL901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MICROPIPETA MONOCANAL 100-1000UL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EPPENDORF/RESEARCH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MICROPIPETA MONOCANAL 20-200UL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EPPENDORF/RESEARCH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2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MICROPIPETA MONOCANAL 25UL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PEGUEPET/NC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MICROPIPETA MONOCANAL 10UL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PEGUEPET/NC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MICROPIPETA MONOCANAL 20UL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DIGIPET/NC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424CE9" w:rsidRPr="00C71D39" w:rsidTr="00E36E3C">
        <w:trPr>
          <w:trHeight w:val="255"/>
          <w:jc w:val="center"/>
        </w:trPr>
        <w:tc>
          <w:tcPr>
            <w:tcW w:w="1996" w:type="dxa"/>
            <w:vMerge/>
            <w:noWrap/>
          </w:tcPr>
          <w:p w:rsidR="00424CE9" w:rsidRPr="00C71D39" w:rsidRDefault="00424CE9" w:rsidP="00E36E3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MICROPIPETA MONOCANAL 100-1000UL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CE9" w:rsidRPr="00E36E3C" w:rsidRDefault="00424CE9" w:rsidP="00E36E3C">
            <w:pPr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PEGUEPET/NC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CE9" w:rsidRPr="00E36E3C" w:rsidRDefault="00424CE9" w:rsidP="00E36E3C">
            <w:pPr>
              <w:jc w:val="center"/>
              <w:rPr>
                <w:rFonts w:ascii="Calibri" w:hAnsi="Calibri"/>
                <w:color w:val="000000"/>
              </w:rPr>
            </w:pPr>
            <w:r w:rsidRPr="00E36E3C">
              <w:rPr>
                <w:rFonts w:ascii="Calibri" w:hAnsi="Calibri"/>
                <w:color w:val="000000"/>
              </w:rPr>
              <w:t>1</w:t>
            </w:r>
          </w:p>
        </w:tc>
      </w:tr>
      <w:tr w:rsidR="00687CC7" w:rsidRPr="00C71D39" w:rsidTr="00E36E3C">
        <w:trPr>
          <w:trHeight w:val="300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SÃO BERNARDINO</w:t>
            </w:r>
          </w:p>
        </w:tc>
        <w:tc>
          <w:tcPr>
            <w:tcW w:w="3353" w:type="dxa"/>
            <w:shd w:val="clear" w:color="auto" w:fill="auto"/>
            <w:noWrap/>
            <w:hideMark/>
          </w:tcPr>
          <w:p w:rsidR="00687CC7" w:rsidRPr="00C71D39" w:rsidRDefault="00E36E3C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MEDIDOR DE PRESSÃO</w:t>
            </w:r>
          </w:p>
        </w:tc>
        <w:tc>
          <w:tcPr>
            <w:tcW w:w="2584" w:type="dxa"/>
            <w:shd w:val="clear" w:color="auto" w:fill="auto"/>
            <w:noWrap/>
            <w:hideMark/>
          </w:tcPr>
          <w:p w:rsidR="00687CC7" w:rsidRPr="00C71D39" w:rsidRDefault="00E36E3C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BIC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87CC7" w:rsidRPr="00C71D39" w:rsidRDefault="00E36E3C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VENTILADORES PULMONARES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EVERSIL (CONDENSADOR)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STRAMEDICAL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8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SÃO JOAO/PR</w:t>
            </w: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ELETROCAUTERIO </w:t>
            </w:r>
          </w:p>
        </w:tc>
        <w:tc>
          <w:tcPr>
            <w:tcW w:w="2584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DELTRONIX OTEMC</w:t>
            </w:r>
          </w:p>
        </w:tc>
        <w:tc>
          <w:tcPr>
            <w:tcW w:w="1276" w:type="dxa"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ELETROCAUTERIO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DELTRANIX B 1600T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SULPACK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43C33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OTOSC</w:t>
            </w:r>
            <w:r w:rsidR="00643C33">
              <w:rPr>
                <w:rFonts w:ascii="Verdana" w:hAnsi="Verdana"/>
                <w:sz w:val="18"/>
                <w:szCs w:val="18"/>
              </w:rPr>
              <w:t>Ó</w:t>
            </w:r>
            <w:r w:rsidRPr="00C71D39">
              <w:rPr>
                <w:rFonts w:ascii="Verdana" w:hAnsi="Verdana"/>
                <w:sz w:val="18"/>
                <w:szCs w:val="18"/>
              </w:rPr>
              <w:t xml:space="preserve">PIO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XENON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643C33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OTOSC</w:t>
            </w:r>
            <w:r>
              <w:rPr>
                <w:rFonts w:ascii="Verdana" w:hAnsi="Verdana"/>
                <w:sz w:val="18"/>
                <w:szCs w:val="18"/>
              </w:rPr>
              <w:t>Ó</w:t>
            </w:r>
            <w:r w:rsidRPr="00C71D39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TR-3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643C33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OTOSC</w:t>
            </w:r>
            <w:r>
              <w:rPr>
                <w:rFonts w:ascii="Verdana" w:hAnsi="Verdana"/>
                <w:sz w:val="18"/>
                <w:szCs w:val="18"/>
              </w:rPr>
              <w:t>Ó</w:t>
            </w:r>
            <w:r w:rsidRPr="00C71D39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TK 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643C33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OTOSC</w:t>
            </w:r>
            <w:r>
              <w:rPr>
                <w:rFonts w:ascii="Verdana" w:hAnsi="Verdana"/>
                <w:sz w:val="18"/>
                <w:szCs w:val="18"/>
              </w:rPr>
              <w:t>Ó</w:t>
            </w:r>
            <w:r w:rsidRPr="00C71D39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APARELHO DE PRESSÃO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PREMIUM ADULTO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APARELHO DE PRESSÃO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MASTER PRESS AD 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APARELHO DE PRESSÃO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SOLEDOR LAM ML 035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APARELHO DE PRESSÃO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PREMIUM INFANTIL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DIGITAL ADULTA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BALMAK AD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DIGITAL PEDIATRICA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BALMAK MOBILE BABY+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DIGITAL ADULTA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RAMUZA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DIGITAL ADULTA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PERSONAL LINE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DIGITAL  ADULTA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W20015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DIGITAL PEDIATRICA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CLASSE III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 DIGITAL ADULTA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W110H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BALNÇA DIGITAL ADULTA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LIDER AD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DETECTOR FETAL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 FD 200B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POCKET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OXIMETRO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PULSE OXIMETER 61B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OXIMETRO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STRAMEDICAL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OXIMETRO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MOBIL PC66B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7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ELETROCARDIOGRAFO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CARDIOCARE - BIONET 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CARDIOTOCO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FETAL MATERNAL MONITOR 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 EXTERNO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CMOSDRAKE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OXIMETRO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GERAL MEDIC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CARDIOVERSOR BIFASICO VIVO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CMOS DRAKE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CARDIOVERSOR LIFESCHOCK PRO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LIFEMED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DE SINAIS VITAIS VS800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MINDRAY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643C33" w:rsidP="00687CC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ELETROCARDIÓ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GRAFO CARDIOCARE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BIONET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643C33" w:rsidP="00687CC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ELETROCARDIÓ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GRAFO CARDIOTOUCH 3000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BIONET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 BV350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 MANUAL / PEDAL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AGIR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SELADORA MANUAL / SEM PEDAL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AGIR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MOBILI BABY  ELP 25 BB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BALMAK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W 110H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SULINA</w:t>
            </w: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ULTRASSOM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SAMSUNG HS 40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ESTEIRA PARA TESTE ERGOMÉTRICO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MICROMED CENTURION 300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VITORINO/PR</w:t>
            </w: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DOPPLER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ELETROCARDIÓGRAFO (ECG) DIGITAL 12 DERIVAÇÕES SIMULTÂNEAS INTERPRETATIVO - CARDIOCARE 2000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BIONET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ADULTO LD 1050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LIDER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BALANÇA ADULTO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MICHELETTI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INFANTIL MOBILE BABY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BALMAK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NEBULIZADOR G-TECH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NEBCOM V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 EXTERNO AUTOMÁTICO ISIS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MICROASPIRADOR  5005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NEVONI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CARDIÁCO K12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CREATIVE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SÃO LOURENÇO</w:t>
            </w: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MULTIPARAMÉTRICO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ALFAMED MODELO VITA I100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ELETROCARDIÓGRAFO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MICROMED MODELO WINCARDIO SEREAL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ELETROCARDIÓGRAFO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BIONET MODELO CARDIOTOUCH 3000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ADULTO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MICHELLETTI MODELO MIC-PP FARMACEUTICA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ADULTO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MODELO W 110 H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ADULTO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LÍDER MODELO LD1050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ADULTO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MODELO W300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PEDIÁTRICA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 MODELO  CLASSE III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PEDIÁTRICA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BALMAK MODELO ELP-25BB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EE4240" w:rsidP="00687CC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FOCO CLÍ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NICO COM ESPELHO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 MODELO FC 3000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EE4240" w:rsidP="00687CC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FOCO CLÍ</w:t>
            </w:r>
            <w:r w:rsidR="00C71D39" w:rsidRPr="00C71D39">
              <w:rPr>
                <w:rFonts w:ascii="Verdana" w:hAnsi="Verdana"/>
                <w:sz w:val="18"/>
                <w:szCs w:val="18"/>
              </w:rPr>
              <w:t>NICO COM ESPELHO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VAGALUMY MODELO FOCO CIRÚRGICO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9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ESFIGMOMANÔMETRO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G-TECH LA250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ESFIGMOMANÔMETRO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OMRON MODELO HEM-7113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COAGULÔMETRO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DRAKE -MODELO QUICK TIMER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MICROSCÓPIO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NIKON MODELO ECLIPSE E-200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CA0CAF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BISTURI ELETR</w:t>
            </w:r>
            <w:r w:rsidR="00CA0CAF">
              <w:rPr>
                <w:rFonts w:ascii="Verdana" w:hAnsi="Verdana"/>
                <w:sz w:val="18"/>
                <w:szCs w:val="18"/>
              </w:rPr>
              <w:t>Ô</w:t>
            </w:r>
            <w:r w:rsidRPr="00C71D39">
              <w:rPr>
                <w:rFonts w:ascii="Verdana" w:hAnsi="Verdana"/>
                <w:sz w:val="18"/>
                <w:szCs w:val="18"/>
              </w:rPr>
              <w:t>NICO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EMAI MODELO BP-100 PLUS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BISTURI </w:t>
            </w:r>
            <w:r w:rsidR="00CA0CAF" w:rsidRPr="00C71D39">
              <w:rPr>
                <w:rFonts w:ascii="Verdana" w:hAnsi="Verdana"/>
                <w:sz w:val="18"/>
                <w:szCs w:val="18"/>
              </w:rPr>
              <w:t>ELETR</w:t>
            </w:r>
            <w:r w:rsidR="00CA0CAF">
              <w:rPr>
                <w:rFonts w:ascii="Verdana" w:hAnsi="Verdana"/>
                <w:sz w:val="18"/>
                <w:szCs w:val="18"/>
              </w:rPr>
              <w:t>Ô</w:t>
            </w:r>
            <w:r w:rsidR="00CA0CAF" w:rsidRPr="00C71D39">
              <w:rPr>
                <w:rFonts w:ascii="Verdana" w:hAnsi="Verdana"/>
                <w:sz w:val="18"/>
                <w:szCs w:val="18"/>
              </w:rPr>
              <w:t>NICO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EMAI MODELO BP-150S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 EXTERNO AUTOMÁTICO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INSTRAMED MODELO ISIS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CARDIOVERSOR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CMOS DRAKE MODELO LIFE 400 PLUS FUTURA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 CIRÚRGICO COMPLETO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ASPIRAVIDA MODELO MRM-400C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 CIRÚRGICO PORTATIL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ASPIRAMAX MODELO MA520-60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ESFIGMOMANÔMETRO ANALÓGICO PEDESTAL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PREMIUM MODELO HOSPITALAR COM RODÍZIOS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BOMBA DE INFUSÃO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BIOSENSOR MODELO BSV700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8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ANALISADOR DE BIOQUÍMICA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MODELO COBAS MIRA PLUS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 DE PULSO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ROSSMAX MODELO SA120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OXIMETRO DE PULSO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CHOICEMMED MODELO MD300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MARTEC MODELO DF-4000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 MODELO FD-300D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 MODELO DF7001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DETECTOR FETAL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MICROEM MODELO MD 1000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E52830" w:rsidRDefault="00E52830" w:rsidP="00687CC7">
            <w:pPr>
              <w:rPr>
                <w:rFonts w:ascii="Verdana" w:hAnsi="Verdana"/>
                <w:sz w:val="18"/>
                <w:szCs w:val="18"/>
              </w:rPr>
            </w:pPr>
          </w:p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PALMAS</w:t>
            </w: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NEVONI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ASPIRADOR PORTÁTIL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ASPIRA MAX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687CC7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ELETROCARDIÓGRAFO (ECG) DIGITAL 12 DERIVAÇÕES SIMULTÂNEAS INTERPRETATIVO - CARDIOCARE 2000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BIONET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CARDÍACO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MULTI CREATIVE MEDICAL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MONITOR CARDÍACO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MULTIPROLIFE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VENTILADOR DE TRANSPORTE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KTK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510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DETECTOR FETAL </w:t>
            </w:r>
          </w:p>
        </w:tc>
        <w:tc>
          <w:tcPr>
            <w:tcW w:w="2584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EQUIPMENT APARATO, MEDPEJ, MD, GNATUS MEDICAL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VENTILADORES PULMONARES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TECME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INSTRAMED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OXÍMETRO PORTÁTIL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MD, G-TECH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OXIMETRO DE DEDO COM TELA LCD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UT 100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NEBULIZADOR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NS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FOCO AUXILIAR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ADULTO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WELMY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30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PEDIÁTRICA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URANO, WELMY, RAMUZA, BALMAL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25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SELADORA AUTOMÁTICA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REGISTRON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SANTIAGO DO SUL/PR</w:t>
            </w: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MONITOR BM3 XPRO 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BIONET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ELETROCARDIOGRAMA DIGITAL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MICROMED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687CC7" w:rsidRPr="00C71D39" w:rsidTr="00F31ADA">
        <w:trPr>
          <w:trHeight w:val="255"/>
          <w:jc w:val="center"/>
        </w:trPr>
        <w:tc>
          <w:tcPr>
            <w:tcW w:w="1996" w:type="dxa"/>
            <w:vMerge/>
            <w:hideMark/>
          </w:tcPr>
          <w:p w:rsidR="00687CC7" w:rsidRPr="00C71D39" w:rsidRDefault="00687CC7" w:rsidP="00687CC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DEA DESFRIBILADRO EXTERNO AUTOMÁTICO</w:t>
            </w:r>
          </w:p>
        </w:tc>
        <w:tc>
          <w:tcPr>
            <w:tcW w:w="2584" w:type="dxa"/>
            <w:noWrap/>
            <w:hideMark/>
          </w:tcPr>
          <w:p w:rsidR="00687CC7" w:rsidRPr="00C71D39" w:rsidRDefault="00C71D39" w:rsidP="00687CC7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CMOS DRAKE</w:t>
            </w:r>
          </w:p>
        </w:tc>
        <w:tc>
          <w:tcPr>
            <w:tcW w:w="1276" w:type="dxa"/>
            <w:noWrap/>
            <w:hideMark/>
          </w:tcPr>
          <w:p w:rsidR="00687CC7" w:rsidRPr="00C71D39" w:rsidRDefault="00C71D39" w:rsidP="00687CC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 w:val="restart"/>
            <w:noWrap/>
            <w:hideMark/>
          </w:tcPr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49689B" w:rsidRPr="00C71D39" w:rsidRDefault="0049689B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CONIMS – CRE PATO BRANCO</w:t>
            </w:r>
          </w:p>
        </w:tc>
        <w:tc>
          <w:tcPr>
            <w:tcW w:w="3353" w:type="dxa"/>
            <w:noWrap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lastRenderedPageBreak/>
              <w:t>ABRIDOR DE GESSO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HENNING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48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ASPIRADOR CIRÚRGICO A-45 PLUS 1 FRASCO DE 5 LITROS COM PESDESTAL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OLIDEF</w:t>
            </w:r>
          </w:p>
        </w:tc>
        <w:tc>
          <w:tcPr>
            <w:tcW w:w="1276" w:type="dxa"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3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ASPIRADOR A-45 PLUS 2,5 LITROS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OLIDEF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BALANÇA DIGITAL PEDIÁTRICA 25KG - SELO INMETRO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BALMAK - MODELO ELP - 25BB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BALANÇA DIGITAL PEDIÁTRICA 25KG - SELO INMETRO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WELMY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BALANÇAS LINHA P200C COM INDICADOR LD1050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LIDER BALANÇA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noWrap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BISTURI ELETRÔNICO BP-150</w:t>
            </w:r>
          </w:p>
        </w:tc>
        <w:tc>
          <w:tcPr>
            <w:tcW w:w="2584" w:type="dxa"/>
            <w:noWrap/>
            <w:hideMark/>
          </w:tcPr>
          <w:p w:rsidR="00BF37BE" w:rsidRPr="00C71D39" w:rsidRDefault="00C71D39" w:rsidP="00D96237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EMAI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CABO DE ECG 10 VIAS TIPO BOTÃO</w:t>
            </w:r>
          </w:p>
        </w:tc>
        <w:tc>
          <w:tcPr>
            <w:tcW w:w="2584" w:type="dxa"/>
            <w:noWrap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 </w:t>
            </w:r>
            <w:r w:rsidR="00E36DE2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CABO PARA HOLTER CARDIOLIGHT - 4 VIAS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CARDIOLIGHT+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8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CADEIRA GINECOLÓGICA CG 7000 P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MEDPEJ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CANETA PARA BISTURI CONTROLE MANUAL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EMAI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15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CAPANGA PARA HOLTER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CARDIOLIGHT+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6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CARREGADOR DE PILHAS AA AAA - PARA MAPA/HOLTER</w:t>
            </w:r>
          </w:p>
        </w:tc>
        <w:tc>
          <w:tcPr>
            <w:tcW w:w="2584" w:type="dxa"/>
            <w:noWrap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 </w:t>
            </w:r>
            <w:r w:rsidR="00D9623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6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noWrap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COLPOSCÓPIO  BINOCULAR PE 7000 V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MEDJEP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DESFIBRILADOR DEA LIFE 400 FUTURA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CMOS DRAKE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48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ELETROCARDIÓGRAFO (ECG) DIGITAL 12 DERIVAÇÕES SIMULTÂNEAS INTERPRETATIVO - CARDIOCARE 2000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BIONET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E52830">
        <w:trPr>
          <w:trHeight w:val="866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 xml:space="preserve">ELETRODO CARDIOCLIP ECG ADULTO </w:t>
            </w:r>
            <w:r w:rsidR="00E52830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–</w:t>
            </w: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 xml:space="preserve"> BRAÇADEIRAS</w:t>
            </w:r>
          </w:p>
          <w:p w:rsidR="00E52830" w:rsidRPr="00C71D39" w:rsidRDefault="00E52830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2 JOGO COM 4 BRAÇADEIRAS 1 ADULTO E 1 INFANTIL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BIONET</w:t>
            </w:r>
          </w:p>
        </w:tc>
        <w:tc>
          <w:tcPr>
            <w:tcW w:w="1276" w:type="dxa"/>
            <w:hideMark/>
          </w:tcPr>
          <w:p w:rsidR="00BF37BE" w:rsidRPr="00C71D39" w:rsidRDefault="00E52830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FOCO CIRÚRGICO AUXILIAR  INP - S/300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IMPROMED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FOCO CIRÚRGICO ILLUMINA FAMÍLIA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MED LIGHT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FOCO CLÍNICO HOSPITALAR LUZ LED</w:t>
            </w:r>
          </w:p>
        </w:tc>
        <w:tc>
          <w:tcPr>
            <w:tcW w:w="2584" w:type="dxa"/>
            <w:noWrap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 </w:t>
            </w:r>
            <w:r w:rsidR="00D9623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48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MACA CIRÚRGICA APM3 GII - TEMOS 2 MACAS, QUE SÃO UTILIZADAS SALA DE CURATIVO 1  -SALA 8</w:t>
            </w:r>
          </w:p>
        </w:tc>
        <w:tc>
          <w:tcPr>
            <w:tcW w:w="2584" w:type="dxa"/>
            <w:noWrap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APRAMED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3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MONITOR AMBULATORIAL DE PRESSÃO ARTERIAL - MAPA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DYNA MAPA NG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NEGATOSCÓPIO DE 1 CORPO PARA MESA LED BIVOLT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VÁRIOS</w:t>
            </w:r>
          </w:p>
        </w:tc>
        <w:tc>
          <w:tcPr>
            <w:tcW w:w="1276" w:type="dxa"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11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OFTALMOSCÓPIO HALOGEN BX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NEITZ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OTOSCÓPIO OMNI 3000 LED PRETO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MD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48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OXIMETRO DIGITAL DE DEDO MEDIDOR DE SATURAÇÃO E FREQUENCIA CARDIACA DE OXIGÊNIO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 </w:t>
            </w:r>
            <w:r w:rsidR="00D9623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3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PLACA NEUTRA PERMANENTE EM INOX PARA BISTURI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 </w:t>
            </w:r>
            <w:r w:rsidR="00D9623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SERRA ELETRICA PARA GESSO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NEVONI - REF: 18018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SISTEMA DE DIAGNÓSTICO POR ULTRASSOM TOSHIBA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MODELO VICW - A 500 A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3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PAQUÍMETRO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APRAMED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KIT ALL IN ONE COM 4</w:t>
            </w:r>
          </w:p>
        </w:tc>
        <w:tc>
          <w:tcPr>
            <w:tcW w:w="2584" w:type="dxa"/>
            <w:hideMark/>
          </w:tcPr>
          <w:p w:rsidR="00BF37BE" w:rsidRPr="00C71D39" w:rsidRDefault="00FB18BA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1F6E15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TOPÓ</w:t>
            </w:r>
            <w:r w:rsidR="00C71D39"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GRAFO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APRAMED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LAVADOURA ULTRASSÔNICA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LABNEWS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MINI INCUBADORA PARA MATERIAL BIOLÓGICO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2I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48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SELADORA HOSPITALAR PAPEL GRAU CIRÚRGICO DE PEDAL</w:t>
            </w:r>
          </w:p>
        </w:tc>
        <w:tc>
          <w:tcPr>
            <w:tcW w:w="2584" w:type="dxa"/>
            <w:hideMark/>
          </w:tcPr>
          <w:p w:rsidR="00BF37BE" w:rsidRPr="00C71D39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BARBI INDUSTRIA MECANICA LTDA</w:t>
            </w:r>
          </w:p>
        </w:tc>
        <w:tc>
          <w:tcPr>
            <w:tcW w:w="1276" w:type="dxa"/>
            <w:noWrap/>
            <w:hideMark/>
          </w:tcPr>
          <w:p w:rsidR="00BF37BE" w:rsidRPr="00C71D39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LUPA</w:t>
            </w:r>
          </w:p>
        </w:tc>
        <w:tc>
          <w:tcPr>
            <w:tcW w:w="2584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RAMSOR</w:t>
            </w:r>
          </w:p>
        </w:tc>
        <w:tc>
          <w:tcPr>
            <w:tcW w:w="1276" w:type="dxa"/>
            <w:noWrap/>
            <w:hideMark/>
          </w:tcPr>
          <w:p w:rsidR="00BF37BE" w:rsidRPr="001F2C97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ELETROENCEFALOGRAFO</w:t>
            </w:r>
          </w:p>
        </w:tc>
        <w:tc>
          <w:tcPr>
            <w:tcW w:w="2584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NEUROVIRTUAL</w:t>
            </w:r>
          </w:p>
        </w:tc>
        <w:tc>
          <w:tcPr>
            <w:tcW w:w="1276" w:type="dxa"/>
            <w:noWrap/>
            <w:hideMark/>
          </w:tcPr>
          <w:p w:rsidR="00BF37BE" w:rsidRPr="001F2C97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2</w:t>
            </w:r>
          </w:p>
        </w:tc>
      </w:tr>
      <w:tr w:rsidR="00BF37BE" w:rsidRPr="00C71D39" w:rsidTr="00F31ADA">
        <w:trPr>
          <w:trHeight w:val="72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DETECTOR FETAL PORTÁTIL DF-7001 D MEDPEJ, C/TRANSDUTOR DE ALTA SENSIBILIDADE, COMPACTO, ALTO-FALAN</w:t>
            </w:r>
          </w:p>
        </w:tc>
        <w:tc>
          <w:tcPr>
            <w:tcW w:w="2584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 </w:t>
            </w:r>
            <w:r w:rsidR="00D96237"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S/ MARCA DEFINIDA</w:t>
            </w:r>
          </w:p>
        </w:tc>
        <w:tc>
          <w:tcPr>
            <w:tcW w:w="1276" w:type="dxa"/>
            <w:noWrap/>
            <w:hideMark/>
          </w:tcPr>
          <w:p w:rsidR="00BF37BE" w:rsidRPr="001F2C97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3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MESA GINECOLÓGICA ELÉTRICA</w:t>
            </w:r>
          </w:p>
        </w:tc>
        <w:tc>
          <w:tcPr>
            <w:tcW w:w="2584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MEDPEJ</w:t>
            </w:r>
          </w:p>
        </w:tc>
        <w:tc>
          <w:tcPr>
            <w:tcW w:w="1276" w:type="dxa"/>
            <w:noWrap/>
            <w:hideMark/>
          </w:tcPr>
          <w:p w:rsidR="00BF37BE" w:rsidRPr="001F2C97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BF37BE" w:rsidRPr="00C71D39" w:rsidTr="00F31ADA">
        <w:trPr>
          <w:trHeight w:val="300"/>
          <w:jc w:val="center"/>
        </w:trPr>
        <w:tc>
          <w:tcPr>
            <w:tcW w:w="1996" w:type="dxa"/>
            <w:vMerge/>
            <w:hideMark/>
          </w:tcPr>
          <w:p w:rsidR="00BF37BE" w:rsidRPr="00C71D39" w:rsidRDefault="00BF37BE" w:rsidP="00BF37BE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3353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COLPOSCÓPIO</w:t>
            </w:r>
          </w:p>
        </w:tc>
        <w:tc>
          <w:tcPr>
            <w:tcW w:w="2584" w:type="dxa"/>
            <w:hideMark/>
          </w:tcPr>
          <w:p w:rsidR="00BF37BE" w:rsidRPr="001F2C97" w:rsidRDefault="00C71D39" w:rsidP="00BF37BE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MEDPEJ</w:t>
            </w:r>
          </w:p>
        </w:tc>
        <w:tc>
          <w:tcPr>
            <w:tcW w:w="1276" w:type="dxa"/>
            <w:noWrap/>
            <w:hideMark/>
          </w:tcPr>
          <w:p w:rsidR="00BF37BE" w:rsidRPr="001F2C97" w:rsidRDefault="00C71D39" w:rsidP="00BF37BE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1F2C97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2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 w:val="restart"/>
            <w:shd w:val="clear" w:color="auto" w:fill="auto"/>
            <w:noWrap/>
            <w:hideMark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 </w:t>
            </w:r>
          </w:p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CONIMS - CRE CHOPINZINHO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AC1" w:rsidRPr="00C71D39" w:rsidRDefault="00C71D39" w:rsidP="00FC6A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TELA PARA LEITURA RAIO X</w:t>
            </w:r>
          </w:p>
        </w:tc>
        <w:tc>
          <w:tcPr>
            <w:tcW w:w="2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METALIC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FOCO DE LUZ PARA PROCEDIMENTO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INPROMED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BISTURI ELETRONICO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EMAI TRANS MAI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TELA PARA LEITURA RAIO X 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ART MED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SERRA PARA CORTE GESSO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OSCILAN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APARELHO ULTRASSON DC-70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MINDRAY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424E44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OTOSC</w:t>
            </w:r>
            <w:r w:rsidR="00424E44">
              <w:rPr>
                <w:rFonts w:ascii="Verdana" w:hAnsi="Verdana"/>
                <w:sz w:val="18"/>
                <w:szCs w:val="18"/>
              </w:rPr>
              <w:t>Ó</w:t>
            </w:r>
            <w:r w:rsidRPr="00C71D39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TK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424E44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 PORT</w:t>
            </w:r>
            <w:r w:rsidR="00424E44">
              <w:rPr>
                <w:rFonts w:ascii="Verdana" w:hAnsi="Verdana"/>
                <w:sz w:val="18"/>
                <w:szCs w:val="18"/>
              </w:rPr>
              <w:t>Á</w:t>
            </w:r>
            <w:r w:rsidRPr="00C71D39">
              <w:rPr>
                <w:rFonts w:ascii="Verdana" w:hAnsi="Verdana"/>
                <w:sz w:val="18"/>
                <w:szCs w:val="18"/>
              </w:rPr>
              <w:t>TIL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CARDILIFE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DESFIBRILADOR CARRINHO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CARDIOLIFE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ESTEIRA TESTE ESFORÇO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INBRAMED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FC6AC1" w:rsidP="00FC6AC1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FC6AC1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BALANÇA W300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WILMAY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APARELHO AFERIR PA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MISSOURI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BALANÇA DE MESA 10 A 25 KG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BALMAX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COLPOSCÓPIO</w:t>
            </w:r>
          </w:p>
        </w:tc>
        <w:tc>
          <w:tcPr>
            <w:tcW w:w="2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MEDPEJ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NEGATOSCÓPIO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B70E4B" w:rsidP="00FC6A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S/ MARCA DEFINIDA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</w:tr>
      <w:tr w:rsidR="00FC6AC1" w:rsidRPr="00C71D39" w:rsidTr="00F31ADA">
        <w:trPr>
          <w:trHeight w:val="255"/>
          <w:jc w:val="center"/>
        </w:trPr>
        <w:tc>
          <w:tcPr>
            <w:tcW w:w="1996" w:type="dxa"/>
            <w:vMerge/>
            <w:shd w:val="clear" w:color="auto" w:fill="auto"/>
            <w:noWrap/>
          </w:tcPr>
          <w:p w:rsidR="00FC6AC1" w:rsidRPr="00C71D39" w:rsidRDefault="00FC6AC1" w:rsidP="00FC6AC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 xml:space="preserve">EQUIPAMENTO DE RAIOS X 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6AC1" w:rsidRPr="00C71D39" w:rsidRDefault="00C71D39" w:rsidP="00FC6AC1">
            <w:pPr>
              <w:rPr>
                <w:rFonts w:ascii="Verdana" w:hAnsi="Verdana"/>
                <w:sz w:val="18"/>
                <w:szCs w:val="18"/>
              </w:rPr>
            </w:pPr>
            <w:r w:rsidRPr="00C71D39">
              <w:rPr>
                <w:rFonts w:ascii="Verdana" w:hAnsi="Verdana"/>
                <w:sz w:val="18"/>
                <w:szCs w:val="18"/>
              </w:rPr>
              <w:t>LOTUS ( MUNICIPIO CHZ)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6AC1" w:rsidRPr="00C71D39" w:rsidRDefault="00C71D39" w:rsidP="00FC6AC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71D39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</w:tr>
      <w:tr w:rsidR="0049689B" w:rsidRPr="00C71D39" w:rsidTr="00F31ADA">
        <w:trPr>
          <w:trHeight w:val="255"/>
          <w:jc w:val="center"/>
        </w:trPr>
        <w:tc>
          <w:tcPr>
            <w:tcW w:w="1996" w:type="dxa"/>
            <w:noWrap/>
          </w:tcPr>
          <w:p w:rsidR="0049689B" w:rsidRPr="00C71D39" w:rsidRDefault="0049689B" w:rsidP="0049689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53" w:type="dxa"/>
            <w:noWrap/>
          </w:tcPr>
          <w:p w:rsidR="0049689B" w:rsidRPr="00C71D39" w:rsidRDefault="0049689B" w:rsidP="0049689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84" w:type="dxa"/>
            <w:noWrap/>
          </w:tcPr>
          <w:p w:rsidR="0049689B" w:rsidRPr="00C71D39" w:rsidRDefault="0049689B" w:rsidP="0049689B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76" w:type="dxa"/>
            <w:noWrap/>
          </w:tcPr>
          <w:p w:rsidR="0049689B" w:rsidRPr="00C71D39" w:rsidRDefault="0049689B" w:rsidP="00AD696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1729F5" w:rsidRPr="007A50D7" w:rsidRDefault="001729F5">
      <w:pPr>
        <w:rPr>
          <w:rFonts w:ascii="Verdana" w:hAnsi="Verdana"/>
          <w:sz w:val="18"/>
          <w:szCs w:val="18"/>
        </w:rPr>
      </w:pPr>
    </w:p>
    <w:tbl>
      <w:tblPr>
        <w:tblStyle w:val="Tabelacomgrade"/>
        <w:tblW w:w="9342" w:type="dxa"/>
        <w:jc w:val="center"/>
        <w:tblLook w:val="04A0" w:firstRow="1" w:lastRow="0" w:firstColumn="1" w:lastColumn="0" w:noHBand="0" w:noVBand="1"/>
      </w:tblPr>
      <w:tblGrid>
        <w:gridCol w:w="1843"/>
        <w:gridCol w:w="3616"/>
        <w:gridCol w:w="2731"/>
        <w:gridCol w:w="1152"/>
      </w:tblGrid>
      <w:tr w:rsidR="001729F5" w:rsidRPr="007A50D7" w:rsidTr="00C65225">
        <w:trPr>
          <w:trHeight w:val="315"/>
          <w:jc w:val="center"/>
        </w:trPr>
        <w:tc>
          <w:tcPr>
            <w:tcW w:w="9342" w:type="dxa"/>
            <w:gridSpan w:val="4"/>
            <w:noWrap/>
            <w:hideMark/>
          </w:tcPr>
          <w:p w:rsidR="001729F5" w:rsidRPr="007A50D7" w:rsidRDefault="001729F5" w:rsidP="001729F5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EQUIPAMENTOS ODONTOLÓGICOS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MUNICÍPIO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1729F5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QTIDADE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BOM SUCESSO DO SUL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ULTRASSON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KONDETECH - SCALERJET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SCHUSTER - EMITTER C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RX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X DENT - X70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53606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BOMBA VÁ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CUO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EVOXX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SELADORA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SELAPACK SM 330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 DE AR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FIDC COMPRESSORES DE AR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ALTA ROTAÇÃO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MICROMOTOR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CONTRA - ÂNGULO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PEÇA DE MÃO RETA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SELADORA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SELAPACK SM 350 PLUS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D700 DABI - ATLANTE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RX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DABI - ATLANTE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MICROMOTOR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DABI - ATLANTE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 DE AR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FIAC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CORONEL DOMINGO SOARES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 KLINIC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ODONTOLOGICA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ODONTOLOGICA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PALLAS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 w:rsidP="002F02F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ODONTOLOGICA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 PRIME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 w:rsidP="002F02F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ODONTOLOGICA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GNATO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ULTRASSSOM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ALT SONIC JECT CERAMIC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ULTRASSSOM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ORTUS BIOSCALER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EMITER FIT SCHUSDTER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BLULSTAR MICRODENT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 PRIME LED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LD MAX GNATO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MICROMOTOR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DX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MICROMOTOR 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 CLEAR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MICROMOTOR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CONTRA ÂNGULO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DX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CONTRA ÂNGULO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CONTRA ÂNGULO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GNATO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CONTRA ÂNGULO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DBI ATLANTE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ALTA ROTAÇÃO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 605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ALTA ROTAÇÃO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</w:t>
            </w:r>
            <w:r w:rsidR="002F02FE">
              <w:rPr>
                <w:rFonts w:ascii="Verdana" w:hAnsi="Verdana"/>
                <w:sz w:val="18"/>
                <w:szCs w:val="18"/>
              </w:rPr>
              <w:t>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MOTO MIL 50 LTS ISENTO DE ÓLEO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</w:t>
            </w:r>
            <w:r w:rsidR="002F02FE">
              <w:rPr>
                <w:rFonts w:ascii="Verdana" w:hAnsi="Verdana"/>
                <w:sz w:val="18"/>
                <w:szCs w:val="18"/>
              </w:rPr>
              <w:t>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 BANG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PRESSURE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</w:t>
            </w:r>
            <w:r w:rsidR="002F02FE">
              <w:rPr>
                <w:rFonts w:ascii="Verdana" w:hAnsi="Verdana"/>
                <w:sz w:val="18"/>
                <w:szCs w:val="18"/>
              </w:rPr>
              <w:t>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DENTAL AIR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AMALGAMAFOR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AMALGA MIX II GNATUS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AMALGAMADOR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VIBRAMAT SCHUSTER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RADIOGRAFIA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ION-70X PROCION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RADIOGRAFIA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GNATO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BOMBA A VÁCUO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SUCTRON SCHUSTER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SELADORA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EVEREST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CLEVELÂNDIA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CANETA DE ULTRASSOM 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  <w:r w:rsidR="00D63960">
              <w:rPr>
                <w:rFonts w:ascii="Verdana" w:hAnsi="Verdana"/>
                <w:sz w:val="18"/>
                <w:szCs w:val="18"/>
              </w:rPr>
              <w:t>S/ DEFINIÇÃO DE MARCA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BOMBA A VACUO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  <w:r w:rsidR="00D63960">
              <w:rPr>
                <w:rFonts w:ascii="Verdana" w:hAnsi="Verdana"/>
                <w:sz w:val="18"/>
                <w:szCs w:val="18"/>
              </w:rPr>
              <w:t>S/ DEFINIÇÃO DE MARCA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ALTA ROTAÇÃO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EMITER/ AFIT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BAIXA ROTAÇÃO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  <w:r w:rsidR="00D63960">
              <w:rPr>
                <w:rFonts w:ascii="Verdana" w:hAnsi="Verdana"/>
                <w:sz w:val="18"/>
                <w:szCs w:val="18"/>
              </w:rPr>
              <w:t>S/ DEFINIÇÃO DE MARCA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D63960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D63960" w:rsidRPr="007A50D7" w:rsidRDefault="00D63960" w:rsidP="00D639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D63960" w:rsidRPr="007A50D7" w:rsidRDefault="00D63960" w:rsidP="00D63960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SUGDOR DA CADEIRA ODONTOLOGICA</w:t>
            </w:r>
          </w:p>
        </w:tc>
        <w:tc>
          <w:tcPr>
            <w:tcW w:w="2731" w:type="dxa"/>
            <w:noWrap/>
            <w:hideMark/>
          </w:tcPr>
          <w:p w:rsidR="00D63960" w:rsidRDefault="00D63960" w:rsidP="00D63960">
            <w:r w:rsidRPr="00D10F3D">
              <w:rPr>
                <w:rFonts w:ascii="Verdana" w:hAnsi="Verdana"/>
                <w:sz w:val="18"/>
                <w:szCs w:val="18"/>
              </w:rPr>
              <w:t>S/ DEFINIÇÃO DE MARCA</w:t>
            </w:r>
          </w:p>
        </w:tc>
        <w:tc>
          <w:tcPr>
            <w:tcW w:w="1152" w:type="dxa"/>
            <w:noWrap/>
            <w:hideMark/>
          </w:tcPr>
          <w:p w:rsidR="00D63960" w:rsidRPr="007A50D7" w:rsidRDefault="00D63960" w:rsidP="00D63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D63960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D63960" w:rsidRPr="007A50D7" w:rsidRDefault="00D63960" w:rsidP="00D639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D63960" w:rsidRPr="007A50D7" w:rsidRDefault="00D63960" w:rsidP="00D6396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CADEIRA ODONTOLÓ</w:t>
            </w:r>
            <w:r w:rsidRPr="007A50D7">
              <w:rPr>
                <w:rFonts w:ascii="Verdana" w:hAnsi="Verdana"/>
                <w:sz w:val="18"/>
                <w:szCs w:val="18"/>
              </w:rPr>
              <w:t>GICA DENTE MED</w:t>
            </w:r>
          </w:p>
        </w:tc>
        <w:tc>
          <w:tcPr>
            <w:tcW w:w="2731" w:type="dxa"/>
            <w:noWrap/>
            <w:hideMark/>
          </w:tcPr>
          <w:p w:rsidR="00D63960" w:rsidRDefault="00D63960" w:rsidP="00D63960">
            <w:r w:rsidRPr="00D10F3D">
              <w:rPr>
                <w:rFonts w:ascii="Verdana" w:hAnsi="Verdana"/>
                <w:sz w:val="18"/>
                <w:szCs w:val="18"/>
              </w:rPr>
              <w:t>S/ DEFINIÇÃO DE MARCA</w:t>
            </w:r>
          </w:p>
        </w:tc>
        <w:tc>
          <w:tcPr>
            <w:tcW w:w="1152" w:type="dxa"/>
            <w:noWrap/>
            <w:hideMark/>
          </w:tcPr>
          <w:p w:rsidR="00D63960" w:rsidRPr="007A50D7" w:rsidRDefault="00D63960" w:rsidP="00D6396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ULTRASSON (SCHUSTER)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JATLAXIS SONIC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  <w:r w:rsidR="00D63960">
              <w:rPr>
                <w:rFonts w:ascii="Verdana" w:hAnsi="Verdana"/>
                <w:sz w:val="18"/>
                <w:szCs w:val="18"/>
              </w:rPr>
              <w:t>S/ DEFINIÇÃO DE MARCA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BAIXA ROTAÇÃO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 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SUGDOR DA CADEIRA </w:t>
            </w:r>
            <w:r w:rsidR="002F02FE">
              <w:rPr>
                <w:rFonts w:ascii="Verdana" w:hAnsi="Verdana"/>
                <w:sz w:val="18"/>
                <w:szCs w:val="18"/>
              </w:rPr>
              <w:t>ODONTOLÓ</w:t>
            </w:r>
            <w:r w:rsidRPr="007A50D7">
              <w:rPr>
                <w:rFonts w:ascii="Verdana" w:hAnsi="Verdana"/>
                <w:sz w:val="18"/>
                <w:szCs w:val="18"/>
              </w:rPr>
              <w:t>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 MICRO MOTOR 500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ODONTOLOGICA DENTE MED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ULTRASSON (SCHUSTER)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SHUSTER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57062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TRIPLICE(CADEIRA ODONTOLÓ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GICA)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MICRODONT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CORONEL VIVIDA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GNATUS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MOTOCOMPRESSOR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CHIAPERIN, MC 20, BPO 150L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 ODONTOLÓGICO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SCHUSTER S55, OUTROS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AA7D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BOMBA A VÁ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CUO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SCHUSTER, SUCRON ELETRONIC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RADIOGRAFIA 500MA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RADIOGRAFIA 70 MA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DABISPECTRO, OUTRA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LOCALIZADOR APICAL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SCHUSTER, FINEPEX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 w:rsidP="00AA7DE1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MOTOR ENDOD</w:t>
            </w:r>
            <w:r w:rsidR="00AA7DE1">
              <w:rPr>
                <w:rFonts w:ascii="Verdana" w:hAnsi="Verdana"/>
                <w:sz w:val="18"/>
                <w:szCs w:val="18"/>
              </w:rPr>
              <w:t>Ô</w:t>
            </w:r>
            <w:r w:rsidRPr="007A50D7">
              <w:rPr>
                <w:rFonts w:ascii="Verdana" w:hAnsi="Verdana"/>
                <w:sz w:val="18"/>
                <w:szCs w:val="18"/>
              </w:rPr>
              <w:t>NTICO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VDW, SILVER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JATO DE BICARBONATO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MICROMOTOR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 w:rsidP="00AA7DE1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MOCHO ODONTOL</w:t>
            </w:r>
            <w:r w:rsidR="00AA7DE1">
              <w:rPr>
                <w:rFonts w:ascii="Verdana" w:hAnsi="Verdana"/>
                <w:sz w:val="18"/>
                <w:szCs w:val="18"/>
              </w:rPr>
              <w:t>Ó</w:t>
            </w:r>
            <w:r w:rsidRPr="007A50D7">
              <w:rPr>
                <w:rFonts w:ascii="Verdana" w:hAnsi="Verdana"/>
                <w:sz w:val="18"/>
                <w:szCs w:val="18"/>
              </w:rPr>
              <w:t>GICO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REIFLEX, 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EQUIPO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 ODONTOLÓGICO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SCHULZ, CBI - 8,5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SUCÇÃO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CONTRA ÂNGULO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PROFILAXIA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GERADOR DE ENERGIA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8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ALTA ROTAÇÃO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KAVO, GNATUS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BAIXA ROTAÇÃO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KAVO, GNATUS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DABI, DIVERSOS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ITAPEJARA DO OESTE/PR</w:t>
            </w:r>
          </w:p>
        </w:tc>
        <w:tc>
          <w:tcPr>
            <w:tcW w:w="3616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GNATUS/G1 FIT SF</w:t>
            </w:r>
          </w:p>
        </w:tc>
        <w:tc>
          <w:tcPr>
            <w:tcW w:w="1152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51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ULTRASSOM + JATO DE BICARBONATO</w:t>
            </w:r>
          </w:p>
        </w:tc>
        <w:tc>
          <w:tcPr>
            <w:tcW w:w="2731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SCHUSTER/JET LAXIS - SONIC BP LED</w:t>
            </w:r>
          </w:p>
        </w:tc>
        <w:tc>
          <w:tcPr>
            <w:tcW w:w="1152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ALTA ROTAÇÃO</w:t>
            </w:r>
          </w:p>
        </w:tc>
        <w:tc>
          <w:tcPr>
            <w:tcW w:w="2731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KAVO/605 C PRESS </w:t>
            </w:r>
          </w:p>
        </w:tc>
        <w:tc>
          <w:tcPr>
            <w:tcW w:w="1152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hideMark/>
          </w:tcPr>
          <w:p w:rsidR="001729F5" w:rsidRPr="007A50D7" w:rsidRDefault="00AA7D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MICRO MOTOR E CONTRA-Â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NGULO</w:t>
            </w:r>
          </w:p>
        </w:tc>
        <w:tc>
          <w:tcPr>
            <w:tcW w:w="2731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GNATUS/ L - MOTOR 181 </w:t>
            </w:r>
          </w:p>
        </w:tc>
        <w:tc>
          <w:tcPr>
            <w:tcW w:w="1152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vMerge w:val="restart"/>
            <w:hideMark/>
          </w:tcPr>
          <w:p w:rsidR="008D5943" w:rsidRDefault="008D5943">
            <w:pPr>
              <w:rPr>
                <w:rFonts w:ascii="Verdana" w:hAnsi="Verdana"/>
                <w:sz w:val="18"/>
                <w:szCs w:val="18"/>
              </w:rPr>
            </w:pPr>
          </w:p>
          <w:p w:rsidR="001729F5" w:rsidRPr="007A50D7" w:rsidRDefault="00AA7D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MICRO MOTOR E CONTRA-Â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NGULO</w:t>
            </w:r>
          </w:p>
        </w:tc>
        <w:tc>
          <w:tcPr>
            <w:tcW w:w="2731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DENTFLEX/FX 110/</w:t>
            </w:r>
          </w:p>
        </w:tc>
        <w:tc>
          <w:tcPr>
            <w:tcW w:w="1152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31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A-005198</w:t>
            </w:r>
          </w:p>
        </w:tc>
        <w:tc>
          <w:tcPr>
            <w:tcW w:w="1152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SCHUSTER/ S/NL2270132C</w:t>
            </w:r>
          </w:p>
        </w:tc>
        <w:tc>
          <w:tcPr>
            <w:tcW w:w="1152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PALMA SOLA/SC</w:t>
            </w:r>
          </w:p>
        </w:tc>
        <w:tc>
          <w:tcPr>
            <w:tcW w:w="3616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MIRCRODONT/BS11190172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GNATUS; DENTEMED; 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ULTRASSOM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 APARELHO DE RADIOGRAFIA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PALMAS/PR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UNIK, DENTEMED, D700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ULTRASSOM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UNIK, DENTEMED, D700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BOMBA A VÁCUO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UNIK, DENTEMED, D700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FOTOPOLIMERIZADOR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UNIK, DENTEMED, D700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SANTIAGO DO SUL/PR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S/ MARCA DEFINIDA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ULTRASSOM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RADIOGRAFIA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GNATUS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FOTOPOLIMEZADOR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SHUSTER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JOÃO/PR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EQUIPO E </w:t>
            </w:r>
            <w:r w:rsidR="008D5943"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 DENTAL EXCELENTE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EQUIPO CADEIRA ODONTOLOGICA 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 MAGNUS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 w:rsidP="00D92347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ULTRASSON PNNEUM</w:t>
            </w:r>
            <w:r w:rsidR="00D92347">
              <w:rPr>
                <w:rFonts w:ascii="Verdana" w:hAnsi="Verdana"/>
                <w:sz w:val="18"/>
                <w:szCs w:val="18"/>
              </w:rPr>
              <w:t>Á</w:t>
            </w:r>
            <w:r w:rsidRPr="007A50D7">
              <w:rPr>
                <w:rFonts w:ascii="Verdana" w:hAnsi="Verdana"/>
                <w:sz w:val="18"/>
                <w:szCs w:val="18"/>
              </w:rPr>
              <w:t>TICO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MODELO SCALER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ULTRASSOM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SCHUSTER SUCTRON 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D9234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BOMBA VÁ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CUO SHUSTER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SELADORA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PROTECT SEAL PLUS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 FOTOPOLIMERIZADOR EMITER A FIT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KAVO 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CANETA BAIXA ROTAÇÃO 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DX INTRA 135 E KAVO EXTRA TORQUE505C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AUTO ROTAÇÃO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CRISTOFOLI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 w:rsidP="00D92347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CUBA ULTRAS</w:t>
            </w:r>
            <w:r w:rsidR="00D92347">
              <w:rPr>
                <w:rFonts w:ascii="Verdana" w:hAnsi="Verdana"/>
                <w:sz w:val="18"/>
                <w:szCs w:val="18"/>
              </w:rPr>
              <w:t>Ô</w:t>
            </w:r>
            <w:r w:rsidRPr="007A50D7">
              <w:rPr>
                <w:rFonts w:ascii="Verdana" w:hAnsi="Verdana"/>
                <w:sz w:val="18"/>
                <w:szCs w:val="18"/>
              </w:rPr>
              <w:t>NICA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PRESSURE  PRPD100010117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 PRESSURE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AM2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COMPRESSOR 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AIRMED BRASIL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PRESSURE COP16/70L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 (DONTOPRESS)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THERMO PLUS I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SELADORA 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AGIR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LOURENÇO/SC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B9441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CADEIRA ODONTOLÓ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 MODELO UNIK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 w:rsidP="00B9441F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</w:t>
            </w:r>
            <w:r w:rsidR="00B9441F">
              <w:rPr>
                <w:rFonts w:ascii="Verdana" w:hAnsi="Verdana"/>
                <w:sz w:val="18"/>
                <w:szCs w:val="18"/>
              </w:rPr>
              <w:t>Ó</w:t>
            </w:r>
            <w:r w:rsidRPr="007A50D7">
              <w:rPr>
                <w:rFonts w:ascii="Verdana" w:hAnsi="Verdana"/>
                <w:sz w:val="18"/>
                <w:szCs w:val="18"/>
              </w:rPr>
              <w:t>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OLSEN MODELO CINÉTICA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RADIOGRAFIA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PROCION MODELO 70X COLUNA MÓVEL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ULTRASSOM ODONTOLÓGICO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SCHUSTER MODELO JETLAXIS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 CANETA DE ULTRASSOM ODONTOLÓGICO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DABI ATLANTE MODELO PROFI III BIOS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BOMBA DE VÁCUO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SCHUSTER </w:t>
            </w:r>
            <w:r w:rsidR="008852B0"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7A50D7">
              <w:rPr>
                <w:rFonts w:ascii="Verdana" w:hAnsi="Verdana"/>
                <w:sz w:val="18"/>
                <w:szCs w:val="18"/>
              </w:rPr>
              <w:t>MODELO SUCTRON PREMIUM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MOTOR CIRÚRGICO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 MODELO EXPERT SURG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SELADORA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SISPACK MODELO SELAPACK SM 350 PLUS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SELADORA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CRISTOFOLI MODELO SELADORA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 DE AR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SCHUSTER MODELO S50 GIII 45L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COMPRESSOR DE AR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DENTEMED MODELO PRIME AIR 40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 w:val="restart"/>
            <w:noWrap/>
            <w:hideMark/>
          </w:tcPr>
          <w:p w:rsidR="001729F5" w:rsidRPr="007A50D7" w:rsidRDefault="001729F5" w:rsidP="000377F3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BERNARDINO</w:t>
            </w:r>
          </w:p>
        </w:tc>
        <w:tc>
          <w:tcPr>
            <w:tcW w:w="3616" w:type="dxa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CADEIRA ODONTOLÓGICA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KAVO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CANETA DE ULTRASSOM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SCHUSTER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C65225">
        <w:trPr>
          <w:trHeight w:val="300"/>
          <w:jc w:val="center"/>
        </w:trPr>
        <w:tc>
          <w:tcPr>
            <w:tcW w:w="1843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RADIOGRAFIA</w:t>
            </w:r>
          </w:p>
        </w:tc>
        <w:tc>
          <w:tcPr>
            <w:tcW w:w="2731" w:type="dxa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GNATUS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C65225" w:rsidRPr="007A50D7" w:rsidTr="00C65225">
        <w:trPr>
          <w:trHeight w:val="300"/>
          <w:jc w:val="center"/>
        </w:trPr>
        <w:tc>
          <w:tcPr>
            <w:tcW w:w="1843" w:type="dxa"/>
          </w:tcPr>
          <w:p w:rsidR="0043031D" w:rsidRPr="007A50D7" w:rsidRDefault="0043031D" w:rsidP="004303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CONIMS – CRE CHOPINZINHO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CADEIRA ODONTOLÓGICA COMPLETA 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MIAMIMED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65225" w:rsidRPr="007A50D7" w:rsidTr="00C65225">
        <w:trPr>
          <w:trHeight w:val="300"/>
          <w:jc w:val="center"/>
        </w:trPr>
        <w:tc>
          <w:tcPr>
            <w:tcW w:w="1843" w:type="dxa"/>
          </w:tcPr>
          <w:p w:rsidR="0043031D" w:rsidRPr="007A50D7" w:rsidRDefault="0043031D" w:rsidP="0043031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(EQUIPO/SUGADOR/REFLETOR)PEDAL INTEGRADO ,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MIAMIMED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65225" w:rsidRPr="007A50D7" w:rsidTr="00C65225">
        <w:trPr>
          <w:trHeight w:val="300"/>
          <w:jc w:val="center"/>
        </w:trPr>
        <w:tc>
          <w:tcPr>
            <w:tcW w:w="1843" w:type="dxa"/>
          </w:tcPr>
          <w:p w:rsidR="0043031D" w:rsidRPr="007A50D7" w:rsidRDefault="0043031D" w:rsidP="0043031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MICRO MOTOR, CANETA DE ROTAÇÃO, UNIDADE AUXILIAR (SUGADOR)   -  01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MIAMIMED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65225" w:rsidRPr="007A50D7" w:rsidTr="00C65225">
        <w:trPr>
          <w:trHeight w:val="300"/>
          <w:jc w:val="center"/>
        </w:trPr>
        <w:tc>
          <w:tcPr>
            <w:tcW w:w="1843" w:type="dxa"/>
          </w:tcPr>
          <w:p w:rsidR="0043031D" w:rsidRPr="007A50D7" w:rsidRDefault="0043031D" w:rsidP="0043031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24542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COMPRESSOR ODONTOLÓ</w:t>
            </w:r>
            <w:r w:rsidR="0043031D">
              <w:rPr>
                <w:rFonts w:ascii="Calibri" w:hAnsi="Calibri"/>
                <w:color w:val="000000"/>
              </w:rPr>
              <w:t>GICO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MIAMIMED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65225" w:rsidRPr="007A50D7" w:rsidTr="00C65225">
        <w:trPr>
          <w:trHeight w:val="300"/>
          <w:jc w:val="center"/>
        </w:trPr>
        <w:tc>
          <w:tcPr>
            <w:tcW w:w="1843" w:type="dxa"/>
          </w:tcPr>
          <w:p w:rsidR="0043031D" w:rsidRPr="007A50D7" w:rsidRDefault="0043031D" w:rsidP="0043031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APARELHO DE RAIO X ODONTOLÓGICO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 w:rsidR="001250B8">
              <w:rPr>
                <w:rFonts w:ascii="Calibri" w:hAnsi="Calibri"/>
                <w:color w:val="000000"/>
              </w:rPr>
              <w:t>S/ DEFINIÇÃO DE MARCA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65225" w:rsidRPr="007A50D7" w:rsidTr="00C65225">
        <w:trPr>
          <w:trHeight w:val="300"/>
          <w:jc w:val="center"/>
        </w:trPr>
        <w:tc>
          <w:tcPr>
            <w:tcW w:w="1843" w:type="dxa"/>
          </w:tcPr>
          <w:p w:rsidR="0043031D" w:rsidRPr="007A50D7" w:rsidRDefault="0043031D" w:rsidP="0043031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LASER PARA TRATAMENTO ODONTOLÓGICO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 w:rsidR="001250B8">
              <w:rPr>
                <w:rFonts w:ascii="Calibri" w:hAnsi="Calibri"/>
                <w:color w:val="000000"/>
              </w:rPr>
              <w:t>S/ DEFINIÇÃO DE MARCA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31D" w:rsidRDefault="0043031D" w:rsidP="0043031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43031D" w:rsidRPr="007A50D7" w:rsidTr="00C65225">
        <w:trPr>
          <w:trHeight w:val="300"/>
          <w:jc w:val="center"/>
        </w:trPr>
        <w:tc>
          <w:tcPr>
            <w:tcW w:w="1843" w:type="dxa"/>
          </w:tcPr>
          <w:p w:rsidR="0043031D" w:rsidRPr="007A50D7" w:rsidRDefault="0043031D" w:rsidP="0043031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16" w:type="dxa"/>
            <w:noWrap/>
          </w:tcPr>
          <w:p w:rsidR="0043031D" w:rsidRPr="007A50D7" w:rsidRDefault="0043031D" w:rsidP="0043031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31" w:type="dxa"/>
            <w:noWrap/>
          </w:tcPr>
          <w:p w:rsidR="0043031D" w:rsidRPr="007A50D7" w:rsidRDefault="0043031D" w:rsidP="0043031D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TOTAL</w:t>
            </w:r>
          </w:p>
        </w:tc>
        <w:tc>
          <w:tcPr>
            <w:tcW w:w="1152" w:type="dxa"/>
            <w:noWrap/>
          </w:tcPr>
          <w:p w:rsidR="0043031D" w:rsidRPr="007A50D7" w:rsidRDefault="002638E7" w:rsidP="002638E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443</w:t>
            </w:r>
          </w:p>
        </w:tc>
      </w:tr>
    </w:tbl>
    <w:p w:rsidR="001729F5" w:rsidRPr="007A50D7" w:rsidRDefault="001729F5">
      <w:pPr>
        <w:rPr>
          <w:rFonts w:ascii="Verdana" w:hAnsi="Verdana"/>
          <w:sz w:val="18"/>
          <w:szCs w:val="18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864"/>
        <w:gridCol w:w="3254"/>
        <w:gridCol w:w="2957"/>
        <w:gridCol w:w="1152"/>
      </w:tblGrid>
      <w:tr w:rsidR="001729F5" w:rsidRPr="007A50D7" w:rsidTr="00D7588D">
        <w:trPr>
          <w:trHeight w:val="315"/>
        </w:trPr>
        <w:tc>
          <w:tcPr>
            <w:tcW w:w="9209" w:type="dxa"/>
            <w:gridSpan w:val="4"/>
            <w:noWrap/>
            <w:hideMark/>
          </w:tcPr>
          <w:p w:rsidR="001729F5" w:rsidRPr="007A50D7" w:rsidRDefault="001729F5" w:rsidP="008F1FF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CÂMARAS DE VACINAS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MUNICÍPIO</w:t>
            </w:r>
          </w:p>
        </w:tc>
        <w:tc>
          <w:tcPr>
            <w:tcW w:w="3254" w:type="dxa"/>
            <w:noWrap/>
            <w:hideMark/>
          </w:tcPr>
          <w:p w:rsidR="001729F5" w:rsidRPr="007A50D7" w:rsidRDefault="001729F5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88063E" w:rsidP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QTIDADE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CAMPO ERÊ</w:t>
            </w:r>
          </w:p>
        </w:tc>
        <w:tc>
          <w:tcPr>
            <w:tcW w:w="3254" w:type="dxa"/>
            <w:vMerge w:val="restart"/>
            <w:noWrap/>
            <w:hideMark/>
          </w:tcPr>
          <w:p w:rsidR="00571E4C" w:rsidRDefault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</w:t>
            </w:r>
            <w:r w:rsidR="00571E4C" w:rsidRPr="007A50D7">
              <w:rPr>
                <w:rFonts w:ascii="Verdana" w:hAnsi="Verdana"/>
                <w:sz w:val="18"/>
                <w:szCs w:val="18"/>
              </w:rPr>
              <w:t xml:space="preserve">MARA DE VACINA </w:t>
            </w: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INDREL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</w:tr>
      <w:tr w:rsidR="00571E4C" w:rsidRPr="007A50D7" w:rsidTr="00D7588D">
        <w:trPr>
          <w:trHeight w:val="510"/>
        </w:trPr>
        <w:tc>
          <w:tcPr>
            <w:tcW w:w="1864" w:type="dxa"/>
            <w:vMerge w:val="restart"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CORONEL DOMINGO SOARES</w:t>
            </w:r>
          </w:p>
        </w:tc>
        <w:tc>
          <w:tcPr>
            <w:tcW w:w="3254" w:type="dxa"/>
            <w:vMerge/>
            <w:noWrap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ELBER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VENAC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INDRIL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BIOTECNO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 w:val="restart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CLEVELÂNDIA</w:t>
            </w:r>
          </w:p>
        </w:tc>
        <w:tc>
          <w:tcPr>
            <w:tcW w:w="3254" w:type="dxa"/>
            <w:vMerge w:val="restart"/>
            <w:noWrap/>
            <w:hideMark/>
          </w:tcPr>
          <w:p w:rsidR="00571E4C" w:rsidRDefault="00571E4C" w:rsidP="001729F5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 w:rsidP="001729F5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 w:rsidP="001729F5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 w:rsidP="001729F5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 w:rsidP="001729F5">
            <w:pPr>
              <w:rPr>
                <w:rFonts w:ascii="Verdana" w:hAnsi="Verdana"/>
                <w:sz w:val="18"/>
                <w:szCs w:val="18"/>
              </w:rPr>
            </w:pPr>
          </w:p>
          <w:p w:rsidR="001729F5" w:rsidRPr="007A50D7" w:rsidRDefault="00B3368A" w:rsidP="001729F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</w:t>
            </w:r>
            <w:r w:rsidRPr="007A50D7">
              <w:rPr>
                <w:rFonts w:ascii="Verdana" w:hAnsi="Verdana"/>
                <w:sz w:val="18"/>
                <w:szCs w:val="18"/>
              </w:rPr>
              <w:t xml:space="preserve">MARA 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 xml:space="preserve">DE VACINA </w:t>
            </w: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REVIMEDC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GELOPAR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ELETROLUX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REVIMEDIC/RM280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INDREL/RC220D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INDREL/RC20D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ELDER/CSV120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 /RC430D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ELDER/CSV120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 w:val="restart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CHOPINZINHO/PR</w:t>
            </w:r>
          </w:p>
        </w:tc>
        <w:tc>
          <w:tcPr>
            <w:tcW w:w="3254" w:type="dxa"/>
            <w:vMerge w:val="restart"/>
            <w:noWrap/>
            <w:hideMark/>
          </w:tcPr>
          <w:p w:rsidR="00571E4C" w:rsidRDefault="00571E4C" w:rsidP="001729F5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 w:rsidP="001729F5">
            <w:pPr>
              <w:rPr>
                <w:rFonts w:ascii="Verdana" w:hAnsi="Verdana"/>
                <w:sz w:val="18"/>
                <w:szCs w:val="18"/>
              </w:rPr>
            </w:pPr>
          </w:p>
          <w:p w:rsidR="001729F5" w:rsidRPr="007A50D7" w:rsidRDefault="00B3368A" w:rsidP="001729F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</w:t>
            </w:r>
            <w:r w:rsidRPr="007A50D7">
              <w:rPr>
                <w:rFonts w:ascii="Verdana" w:hAnsi="Verdana"/>
                <w:sz w:val="18"/>
                <w:szCs w:val="18"/>
              </w:rPr>
              <w:t xml:space="preserve">MARA 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 xml:space="preserve">DE VACINA </w:t>
            </w:r>
          </w:p>
        </w:tc>
        <w:tc>
          <w:tcPr>
            <w:tcW w:w="2957" w:type="dxa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INDREL/SCIENTIFIC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BT1100-NB BIOTECNO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RM 420 REVIMEDIC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6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 REFRIMED/ RVVD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 w:val="restart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CORONEL VIVIDA</w:t>
            </w:r>
          </w:p>
        </w:tc>
        <w:tc>
          <w:tcPr>
            <w:tcW w:w="3254" w:type="dxa"/>
            <w:noWrap/>
            <w:hideMark/>
          </w:tcPr>
          <w:p w:rsidR="001729F5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</w:t>
            </w:r>
            <w:r w:rsidRPr="007A50D7">
              <w:rPr>
                <w:rFonts w:ascii="Verdana" w:hAnsi="Verdana"/>
                <w:sz w:val="18"/>
                <w:szCs w:val="18"/>
              </w:rPr>
              <w:t xml:space="preserve">MARA 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VACINA 280 LTS</w:t>
            </w: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ELBER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7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noWrap/>
            <w:hideMark/>
          </w:tcPr>
          <w:p w:rsidR="001729F5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</w:t>
            </w:r>
            <w:r w:rsidRPr="007A50D7">
              <w:rPr>
                <w:rFonts w:ascii="Verdana" w:hAnsi="Verdana"/>
                <w:sz w:val="18"/>
                <w:szCs w:val="18"/>
              </w:rPr>
              <w:t xml:space="preserve">MARA 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VACINA 420 LTS</w:t>
            </w: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ELBER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noWrap/>
            <w:hideMark/>
          </w:tcPr>
          <w:p w:rsidR="001729F5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</w:t>
            </w:r>
            <w:r w:rsidRPr="007A50D7">
              <w:rPr>
                <w:rFonts w:ascii="Verdana" w:hAnsi="Verdana"/>
                <w:sz w:val="18"/>
                <w:szCs w:val="18"/>
              </w:rPr>
              <w:t xml:space="preserve">MARA 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VACINA 280 LTS</w:t>
            </w: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BIOTECNO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noWrap/>
            <w:hideMark/>
          </w:tcPr>
          <w:p w:rsidR="001729F5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</w:t>
            </w:r>
            <w:r w:rsidRPr="007A50D7">
              <w:rPr>
                <w:rFonts w:ascii="Verdana" w:hAnsi="Verdana"/>
                <w:sz w:val="18"/>
                <w:szCs w:val="18"/>
              </w:rPr>
              <w:t xml:space="preserve">MARA 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VACINA 280 LTS</w:t>
            </w: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ITAPEJARA DO OESTE/PR</w:t>
            </w:r>
          </w:p>
        </w:tc>
        <w:tc>
          <w:tcPr>
            <w:tcW w:w="3254" w:type="dxa"/>
            <w:noWrap/>
            <w:hideMark/>
          </w:tcPr>
          <w:p w:rsidR="001729F5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</w:t>
            </w:r>
            <w:r w:rsidRPr="007A50D7">
              <w:rPr>
                <w:rFonts w:ascii="Verdana" w:hAnsi="Verdana"/>
                <w:sz w:val="18"/>
                <w:szCs w:val="18"/>
              </w:rPr>
              <w:t xml:space="preserve">MARA </w:t>
            </w:r>
            <w:r w:rsidR="00571E4C" w:rsidRPr="007A50D7">
              <w:rPr>
                <w:rFonts w:ascii="Verdana" w:hAnsi="Verdana"/>
                <w:sz w:val="18"/>
                <w:szCs w:val="18"/>
              </w:rPr>
              <w:t>DE VACINA</w:t>
            </w: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FANEN / HEMATOIMUNO 3347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 w:val="restart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MANGUEIRINHA</w:t>
            </w:r>
          </w:p>
        </w:tc>
        <w:tc>
          <w:tcPr>
            <w:tcW w:w="3254" w:type="dxa"/>
            <w:vMerge w:val="restart"/>
            <w:noWrap/>
            <w:hideMark/>
          </w:tcPr>
          <w:p w:rsidR="00571E4C" w:rsidRDefault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</w:t>
            </w:r>
            <w:r w:rsidRPr="007A50D7">
              <w:rPr>
                <w:rFonts w:ascii="Verdana" w:hAnsi="Verdana"/>
                <w:sz w:val="18"/>
                <w:szCs w:val="18"/>
              </w:rPr>
              <w:t xml:space="preserve">MARA </w:t>
            </w:r>
            <w:r w:rsidR="00571E4C" w:rsidRPr="007A50D7">
              <w:rPr>
                <w:rFonts w:ascii="Verdana" w:hAnsi="Verdana"/>
                <w:sz w:val="18"/>
                <w:szCs w:val="18"/>
              </w:rPr>
              <w:t>DE VACINA</w:t>
            </w: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ELBER / MODELO: CSV 280 BC /NUMERO DE SÉRIE: 082007361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 / MODELO: RVV 22 D NUMERO DE SÉRIE: 40355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ELBER IND REFRIGERAÇÃO- NUMERO DE SÉRIE: 272209008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 w:val="restart"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PALMA SOLA/SC</w:t>
            </w:r>
          </w:p>
        </w:tc>
        <w:tc>
          <w:tcPr>
            <w:tcW w:w="3254" w:type="dxa"/>
            <w:vMerge w:val="restart"/>
            <w:noWrap/>
            <w:hideMark/>
          </w:tcPr>
          <w:p w:rsidR="00571E4C" w:rsidRDefault="00571E4C" w:rsidP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Pr="007A50D7" w:rsidRDefault="00571E4C" w:rsidP="00571E4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 xml:space="preserve">CÂMARA VACINA </w:t>
            </w: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lastRenderedPageBreak/>
              <w:t>ELBER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ELBER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lastRenderedPageBreak/>
              <w:t>PALMAS/PR</w:t>
            </w:r>
          </w:p>
        </w:tc>
        <w:tc>
          <w:tcPr>
            <w:tcW w:w="325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CÂMARA DE VACINA</w:t>
            </w: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INDREL, REVIMEDIC, BIOTECNO, ELBER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 w:val="restart"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PATO BRANCO/PR</w:t>
            </w:r>
          </w:p>
        </w:tc>
        <w:tc>
          <w:tcPr>
            <w:tcW w:w="3254" w:type="dxa"/>
            <w:vMerge w:val="restart"/>
            <w:noWrap/>
            <w:hideMark/>
          </w:tcPr>
          <w:p w:rsidR="00571E4C" w:rsidRDefault="00571E4C" w:rsidP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Default="00571E4C" w:rsidP="00571E4C">
            <w:pPr>
              <w:rPr>
                <w:rFonts w:ascii="Verdana" w:hAnsi="Verdana"/>
                <w:sz w:val="18"/>
                <w:szCs w:val="18"/>
              </w:rPr>
            </w:pPr>
          </w:p>
          <w:p w:rsidR="00571E4C" w:rsidRPr="007A50D7" w:rsidRDefault="00571E4C" w:rsidP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CÂMARA DE VACINA</w:t>
            </w: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50D7">
              <w:rPr>
                <w:rFonts w:ascii="Verdana" w:hAnsi="Verdana"/>
                <w:sz w:val="18"/>
                <w:szCs w:val="18"/>
              </w:rPr>
              <w:t>RVV221D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11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  <w:hideMark/>
          </w:tcPr>
          <w:p w:rsidR="00571E4C" w:rsidRPr="007A50D7" w:rsidRDefault="00571E4C" w:rsidP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 w:rsidP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50D7">
              <w:rPr>
                <w:rFonts w:ascii="Verdana" w:hAnsi="Verdana"/>
                <w:sz w:val="18"/>
                <w:szCs w:val="18"/>
              </w:rPr>
              <w:t>RVV 22 D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571E4C" w:rsidRPr="007A50D7" w:rsidRDefault="00571E4C" w:rsidP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BIOTECNO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50D7">
              <w:rPr>
                <w:rFonts w:ascii="Verdana" w:hAnsi="Verdana"/>
                <w:sz w:val="18"/>
                <w:szCs w:val="18"/>
              </w:rPr>
              <w:t>BT1100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571E4C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571E4C" w:rsidRPr="007A50D7" w:rsidRDefault="00571E4C" w:rsidP="00571E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571E4C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BIOTECNO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50D7">
              <w:rPr>
                <w:rFonts w:ascii="Verdana" w:hAnsi="Verdana"/>
                <w:sz w:val="18"/>
                <w:szCs w:val="18"/>
              </w:rPr>
              <w:t>BT 1100</w:t>
            </w:r>
          </w:p>
        </w:tc>
        <w:tc>
          <w:tcPr>
            <w:tcW w:w="1134" w:type="dxa"/>
            <w:noWrap/>
            <w:hideMark/>
          </w:tcPr>
          <w:p w:rsidR="00571E4C" w:rsidRPr="007A50D7" w:rsidRDefault="00571E4C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10</w:t>
            </w:r>
          </w:p>
        </w:tc>
      </w:tr>
      <w:tr w:rsidR="001729F5" w:rsidRPr="007A50D7" w:rsidTr="00D7588D">
        <w:trPr>
          <w:trHeight w:val="300"/>
        </w:trPr>
        <w:tc>
          <w:tcPr>
            <w:tcW w:w="186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JOAO/PR</w:t>
            </w:r>
          </w:p>
        </w:tc>
        <w:tc>
          <w:tcPr>
            <w:tcW w:w="3254" w:type="dxa"/>
            <w:noWrap/>
            <w:hideMark/>
          </w:tcPr>
          <w:p w:rsidR="001729F5" w:rsidRPr="007A50D7" w:rsidRDefault="00571E4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CÂMARA DE VACINA</w:t>
            </w:r>
          </w:p>
        </w:tc>
        <w:tc>
          <w:tcPr>
            <w:tcW w:w="2957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BIOTECNO</w:t>
            </w:r>
          </w:p>
        </w:tc>
        <w:tc>
          <w:tcPr>
            <w:tcW w:w="1134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973074" w:rsidRPr="007A50D7" w:rsidTr="00D7588D">
        <w:trPr>
          <w:trHeight w:val="300"/>
        </w:trPr>
        <w:tc>
          <w:tcPr>
            <w:tcW w:w="1864" w:type="dxa"/>
            <w:vMerge w:val="restart"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LOURENÇO/SC</w:t>
            </w:r>
          </w:p>
        </w:tc>
        <w:tc>
          <w:tcPr>
            <w:tcW w:w="3254" w:type="dxa"/>
            <w:vMerge w:val="restart"/>
            <w:noWrap/>
            <w:hideMark/>
          </w:tcPr>
          <w:p w:rsidR="00973074" w:rsidRDefault="00973074" w:rsidP="00571E4C">
            <w:pPr>
              <w:rPr>
                <w:rFonts w:ascii="Verdana" w:hAnsi="Verdana"/>
                <w:sz w:val="18"/>
                <w:szCs w:val="18"/>
              </w:rPr>
            </w:pPr>
          </w:p>
          <w:p w:rsidR="00973074" w:rsidRDefault="00973074" w:rsidP="00571E4C">
            <w:pPr>
              <w:rPr>
                <w:rFonts w:ascii="Verdana" w:hAnsi="Verdana"/>
                <w:sz w:val="18"/>
                <w:szCs w:val="18"/>
              </w:rPr>
            </w:pPr>
          </w:p>
          <w:p w:rsidR="00973074" w:rsidRDefault="00973074" w:rsidP="00571E4C">
            <w:pPr>
              <w:rPr>
                <w:rFonts w:ascii="Verdana" w:hAnsi="Verdana"/>
                <w:sz w:val="18"/>
                <w:szCs w:val="18"/>
              </w:rPr>
            </w:pPr>
          </w:p>
          <w:p w:rsidR="00973074" w:rsidRDefault="00973074" w:rsidP="00571E4C">
            <w:pPr>
              <w:rPr>
                <w:rFonts w:ascii="Verdana" w:hAnsi="Verdana"/>
                <w:sz w:val="18"/>
                <w:szCs w:val="18"/>
              </w:rPr>
            </w:pPr>
          </w:p>
          <w:p w:rsidR="00973074" w:rsidRPr="007A50D7" w:rsidRDefault="00B3368A" w:rsidP="00571E4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CÂMARA DE VACINA</w:t>
            </w:r>
          </w:p>
        </w:tc>
        <w:tc>
          <w:tcPr>
            <w:tcW w:w="2957" w:type="dxa"/>
            <w:noWrap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BIOTECNO MODELO BT1100/80</w:t>
            </w:r>
          </w:p>
        </w:tc>
        <w:tc>
          <w:tcPr>
            <w:tcW w:w="1134" w:type="dxa"/>
            <w:noWrap/>
            <w:hideMark/>
          </w:tcPr>
          <w:p w:rsidR="00973074" w:rsidRPr="007A50D7" w:rsidRDefault="00973074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973074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 MODELO RVV 11D</w:t>
            </w:r>
          </w:p>
        </w:tc>
        <w:tc>
          <w:tcPr>
            <w:tcW w:w="1134" w:type="dxa"/>
            <w:noWrap/>
            <w:hideMark/>
          </w:tcPr>
          <w:p w:rsidR="00973074" w:rsidRPr="007A50D7" w:rsidRDefault="00973074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973074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FANEM MODELO 347 CV</w:t>
            </w:r>
          </w:p>
        </w:tc>
        <w:tc>
          <w:tcPr>
            <w:tcW w:w="1134" w:type="dxa"/>
            <w:noWrap/>
            <w:hideMark/>
          </w:tcPr>
          <w:p w:rsidR="00973074" w:rsidRPr="007A50D7" w:rsidRDefault="00973074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973074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 MODELO RVV 440-D</w:t>
            </w:r>
          </w:p>
        </w:tc>
        <w:tc>
          <w:tcPr>
            <w:tcW w:w="1134" w:type="dxa"/>
            <w:noWrap/>
            <w:hideMark/>
          </w:tcPr>
          <w:p w:rsidR="00973074" w:rsidRPr="007A50D7" w:rsidRDefault="00973074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973074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973074" w:rsidRPr="007A50D7" w:rsidRDefault="00973074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BIOTECNO MODELO BT1100/340</w:t>
            </w:r>
          </w:p>
        </w:tc>
        <w:tc>
          <w:tcPr>
            <w:tcW w:w="1134" w:type="dxa"/>
            <w:noWrap/>
            <w:hideMark/>
          </w:tcPr>
          <w:p w:rsidR="00973074" w:rsidRPr="007A50D7" w:rsidRDefault="00973074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0C37E1" w:rsidRPr="007A50D7" w:rsidTr="00D7588D">
        <w:trPr>
          <w:trHeight w:val="300"/>
        </w:trPr>
        <w:tc>
          <w:tcPr>
            <w:tcW w:w="1864" w:type="dxa"/>
            <w:vMerge w:val="restart"/>
            <w:noWrap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SULINA/PR</w:t>
            </w:r>
          </w:p>
        </w:tc>
        <w:tc>
          <w:tcPr>
            <w:tcW w:w="3254" w:type="dxa"/>
            <w:vMerge w:val="restart"/>
            <w:noWrap/>
          </w:tcPr>
          <w:p w:rsidR="000C37E1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CÂMARA DE VACINA</w:t>
            </w:r>
          </w:p>
        </w:tc>
        <w:tc>
          <w:tcPr>
            <w:tcW w:w="2957" w:type="dxa"/>
            <w:noWrap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A50D7">
              <w:rPr>
                <w:rFonts w:ascii="Verdana" w:hAnsi="Verdana"/>
                <w:sz w:val="18"/>
                <w:szCs w:val="18"/>
              </w:rPr>
              <w:t>Indrel</w:t>
            </w:r>
            <w:proofErr w:type="spellEnd"/>
            <w:r w:rsidRPr="007A50D7">
              <w:rPr>
                <w:rFonts w:ascii="Verdana" w:hAnsi="Verdana"/>
                <w:sz w:val="18"/>
                <w:szCs w:val="18"/>
              </w:rPr>
              <w:t xml:space="preserve"> RVV 22 D</w:t>
            </w:r>
          </w:p>
        </w:tc>
        <w:tc>
          <w:tcPr>
            <w:tcW w:w="1134" w:type="dxa"/>
            <w:noWrap/>
            <w:hideMark/>
          </w:tcPr>
          <w:p w:rsidR="000C37E1" w:rsidRPr="007A50D7" w:rsidRDefault="000C37E1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0C37E1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7A50D7">
              <w:rPr>
                <w:rFonts w:ascii="Verdana" w:hAnsi="Verdana"/>
                <w:sz w:val="18"/>
                <w:szCs w:val="18"/>
              </w:rPr>
              <w:t>Elber</w:t>
            </w:r>
            <w:proofErr w:type="spellEnd"/>
            <w:r w:rsidRPr="007A50D7">
              <w:rPr>
                <w:rFonts w:ascii="Verdana" w:hAnsi="Verdana"/>
                <w:sz w:val="18"/>
                <w:szCs w:val="18"/>
              </w:rPr>
              <w:t xml:space="preserve"> CSV 120</w:t>
            </w:r>
          </w:p>
        </w:tc>
        <w:tc>
          <w:tcPr>
            <w:tcW w:w="1134" w:type="dxa"/>
            <w:noWrap/>
            <w:hideMark/>
          </w:tcPr>
          <w:p w:rsidR="000C37E1" w:rsidRPr="007A50D7" w:rsidRDefault="000C37E1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0C37E1" w:rsidRPr="007A50D7" w:rsidTr="00D7588D">
        <w:trPr>
          <w:trHeight w:val="300"/>
        </w:trPr>
        <w:tc>
          <w:tcPr>
            <w:tcW w:w="1864" w:type="dxa"/>
            <w:vMerge w:val="restart"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VITORINO/PR</w:t>
            </w:r>
          </w:p>
        </w:tc>
        <w:tc>
          <w:tcPr>
            <w:tcW w:w="3254" w:type="dxa"/>
            <w:vMerge w:val="restart"/>
            <w:noWrap/>
          </w:tcPr>
          <w:p w:rsidR="000C37E1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CÂMARA DE VACINA</w:t>
            </w:r>
          </w:p>
        </w:tc>
        <w:tc>
          <w:tcPr>
            <w:tcW w:w="2957" w:type="dxa"/>
            <w:noWrap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INDREL SCIENTIFIC</w:t>
            </w:r>
          </w:p>
        </w:tc>
        <w:tc>
          <w:tcPr>
            <w:tcW w:w="1134" w:type="dxa"/>
            <w:noWrap/>
            <w:hideMark/>
          </w:tcPr>
          <w:p w:rsidR="000C37E1" w:rsidRPr="007A50D7" w:rsidRDefault="000C37E1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0C37E1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BIOTECNO</w:t>
            </w:r>
          </w:p>
        </w:tc>
        <w:tc>
          <w:tcPr>
            <w:tcW w:w="1134" w:type="dxa"/>
            <w:noWrap/>
            <w:hideMark/>
          </w:tcPr>
          <w:p w:rsidR="000C37E1" w:rsidRPr="007A50D7" w:rsidRDefault="000C37E1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0C37E1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REVIMEDIC</w:t>
            </w:r>
          </w:p>
        </w:tc>
        <w:tc>
          <w:tcPr>
            <w:tcW w:w="1134" w:type="dxa"/>
            <w:noWrap/>
            <w:hideMark/>
          </w:tcPr>
          <w:p w:rsidR="000C37E1" w:rsidRPr="007A50D7" w:rsidRDefault="000C37E1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0C37E1" w:rsidRPr="007A50D7" w:rsidTr="00D7588D">
        <w:trPr>
          <w:trHeight w:val="300"/>
        </w:trPr>
        <w:tc>
          <w:tcPr>
            <w:tcW w:w="1864" w:type="dxa"/>
            <w:vMerge w:val="restart"/>
            <w:noWrap/>
            <w:hideMark/>
          </w:tcPr>
          <w:p w:rsidR="000C37E1" w:rsidRPr="007A50D7" w:rsidRDefault="000C37E1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BERNARDINO</w:t>
            </w:r>
          </w:p>
        </w:tc>
        <w:tc>
          <w:tcPr>
            <w:tcW w:w="3254" w:type="dxa"/>
            <w:vMerge w:val="restart"/>
            <w:noWrap/>
          </w:tcPr>
          <w:p w:rsidR="000C37E1" w:rsidRPr="007A50D7" w:rsidRDefault="00B3368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CÂMARA DE VACINA</w:t>
            </w:r>
          </w:p>
          <w:p w:rsidR="000C37E1" w:rsidRPr="007A50D7" w:rsidRDefault="000C37E1" w:rsidP="002D4B7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2957" w:type="dxa"/>
            <w:noWrap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ELBER CXV120</w:t>
            </w:r>
          </w:p>
        </w:tc>
        <w:tc>
          <w:tcPr>
            <w:tcW w:w="1134" w:type="dxa"/>
            <w:noWrap/>
            <w:hideMark/>
          </w:tcPr>
          <w:p w:rsidR="000C37E1" w:rsidRPr="007A50D7" w:rsidRDefault="000C37E1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0C37E1" w:rsidRPr="007A50D7" w:rsidTr="00D7588D">
        <w:trPr>
          <w:trHeight w:val="300"/>
        </w:trPr>
        <w:tc>
          <w:tcPr>
            <w:tcW w:w="1864" w:type="dxa"/>
            <w:vMerge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vMerge/>
            <w:noWrap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  <w:hideMark/>
          </w:tcPr>
          <w:p w:rsidR="000C37E1" w:rsidRPr="007A50D7" w:rsidRDefault="000C37E1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REVIMEDIC RM 280</w:t>
            </w:r>
          </w:p>
        </w:tc>
        <w:tc>
          <w:tcPr>
            <w:tcW w:w="1134" w:type="dxa"/>
            <w:noWrap/>
            <w:hideMark/>
          </w:tcPr>
          <w:p w:rsidR="000C37E1" w:rsidRPr="007A50D7" w:rsidRDefault="000C37E1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88063E" w:rsidRPr="007A50D7" w:rsidTr="00D7588D">
        <w:trPr>
          <w:trHeight w:val="300"/>
        </w:trPr>
        <w:tc>
          <w:tcPr>
            <w:tcW w:w="1864" w:type="dxa"/>
          </w:tcPr>
          <w:p w:rsidR="0088063E" w:rsidRPr="007A50D7" w:rsidRDefault="008806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54" w:type="dxa"/>
            <w:noWrap/>
          </w:tcPr>
          <w:p w:rsidR="0088063E" w:rsidRPr="007A50D7" w:rsidRDefault="008806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57" w:type="dxa"/>
            <w:noWrap/>
          </w:tcPr>
          <w:p w:rsidR="0088063E" w:rsidRPr="007A50D7" w:rsidRDefault="0088063E" w:rsidP="0088063E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noWrap/>
          </w:tcPr>
          <w:p w:rsidR="0088063E" w:rsidRPr="007A50D7" w:rsidRDefault="0088063E" w:rsidP="00CF745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115</w:t>
            </w:r>
          </w:p>
        </w:tc>
      </w:tr>
    </w:tbl>
    <w:p w:rsidR="001729F5" w:rsidRPr="007A50D7" w:rsidRDefault="001729F5">
      <w:pPr>
        <w:rPr>
          <w:rFonts w:ascii="Verdana" w:hAnsi="Verdana"/>
          <w:sz w:val="18"/>
          <w:szCs w:val="18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996"/>
        <w:gridCol w:w="3131"/>
        <w:gridCol w:w="2834"/>
        <w:gridCol w:w="1248"/>
      </w:tblGrid>
      <w:tr w:rsidR="001729F5" w:rsidRPr="007A50D7" w:rsidTr="00D7588D">
        <w:trPr>
          <w:trHeight w:val="315"/>
        </w:trPr>
        <w:tc>
          <w:tcPr>
            <w:tcW w:w="9209" w:type="dxa"/>
            <w:gridSpan w:val="4"/>
            <w:noWrap/>
            <w:hideMark/>
          </w:tcPr>
          <w:p w:rsidR="001729F5" w:rsidRPr="007A50D7" w:rsidRDefault="001729F5" w:rsidP="001729F5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EQUIPAMENTOS DE AUDIOMETRIA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MUNICÍPIO</w:t>
            </w:r>
          </w:p>
        </w:tc>
        <w:tc>
          <w:tcPr>
            <w:tcW w:w="3131" w:type="dxa"/>
            <w:noWrap/>
            <w:hideMark/>
          </w:tcPr>
          <w:p w:rsidR="001729F5" w:rsidRPr="007A50D7" w:rsidRDefault="001729F5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283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248" w:type="dxa"/>
            <w:noWrap/>
            <w:hideMark/>
          </w:tcPr>
          <w:p w:rsidR="001729F5" w:rsidRPr="007A50D7" w:rsidRDefault="007A50D7" w:rsidP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QTIDADE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MANGUEIRINHA/PR</w:t>
            </w:r>
          </w:p>
        </w:tc>
        <w:tc>
          <w:tcPr>
            <w:tcW w:w="3131" w:type="dxa"/>
            <w:noWrap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APARELHO DE OTOEMISSÕES ACÚSTICAS </w:t>
            </w:r>
          </w:p>
        </w:tc>
        <w:tc>
          <w:tcPr>
            <w:tcW w:w="2834" w:type="dxa"/>
            <w:noWrap/>
            <w:hideMark/>
          </w:tcPr>
          <w:p w:rsidR="001729F5" w:rsidRPr="007A50D7" w:rsidRDefault="000514BF" w:rsidP="000514BF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INTERACOUSTICS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/OTOREAD</w:t>
            </w:r>
          </w:p>
        </w:tc>
        <w:tc>
          <w:tcPr>
            <w:tcW w:w="1248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vMerge w:val="restart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PALMAS/PR</w:t>
            </w:r>
          </w:p>
        </w:tc>
        <w:tc>
          <w:tcPr>
            <w:tcW w:w="3131" w:type="dxa"/>
            <w:noWrap/>
            <w:hideMark/>
          </w:tcPr>
          <w:p w:rsidR="001729F5" w:rsidRPr="007A50D7" w:rsidRDefault="00415D2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AUDIÔ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METRO</w:t>
            </w:r>
          </w:p>
        </w:tc>
        <w:tc>
          <w:tcPr>
            <w:tcW w:w="283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AUDIOMETER</w:t>
            </w:r>
          </w:p>
        </w:tc>
        <w:tc>
          <w:tcPr>
            <w:tcW w:w="1248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noWrap/>
            <w:hideMark/>
          </w:tcPr>
          <w:p w:rsidR="001729F5" w:rsidRPr="007A50D7" w:rsidRDefault="00415D2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IMITANCIÔ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METRO</w:t>
            </w:r>
          </w:p>
        </w:tc>
        <w:tc>
          <w:tcPr>
            <w:tcW w:w="283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DAMPLEX</w:t>
            </w:r>
          </w:p>
        </w:tc>
        <w:tc>
          <w:tcPr>
            <w:tcW w:w="1248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CABINE DE AUDIO</w:t>
            </w:r>
          </w:p>
        </w:tc>
        <w:tc>
          <w:tcPr>
            <w:tcW w:w="283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SCHER</w:t>
            </w:r>
          </w:p>
        </w:tc>
        <w:tc>
          <w:tcPr>
            <w:tcW w:w="1248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vMerge w:val="restart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CONIMS</w:t>
            </w:r>
          </w:p>
        </w:tc>
        <w:tc>
          <w:tcPr>
            <w:tcW w:w="3131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CABINE AUDIOMÉTRICO</w:t>
            </w:r>
          </w:p>
        </w:tc>
        <w:tc>
          <w:tcPr>
            <w:tcW w:w="2834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REDUSOM</w:t>
            </w:r>
          </w:p>
        </w:tc>
        <w:tc>
          <w:tcPr>
            <w:tcW w:w="1248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AUDIÔMETRO </w:t>
            </w:r>
          </w:p>
        </w:tc>
        <w:tc>
          <w:tcPr>
            <w:tcW w:w="2834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INVENTIS, MODELO HARP </w:t>
            </w:r>
          </w:p>
        </w:tc>
        <w:tc>
          <w:tcPr>
            <w:tcW w:w="1248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hideMark/>
          </w:tcPr>
          <w:p w:rsidR="001729F5" w:rsidRPr="007A50D7" w:rsidRDefault="00415D2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IMITANCIÔ</w:t>
            </w:r>
            <w:r w:rsidR="008F1FFD" w:rsidRPr="007A50D7">
              <w:rPr>
                <w:rFonts w:ascii="Verdana" w:hAnsi="Verdana"/>
                <w:sz w:val="18"/>
                <w:szCs w:val="18"/>
              </w:rPr>
              <w:t>METRO</w:t>
            </w:r>
          </w:p>
        </w:tc>
        <w:tc>
          <w:tcPr>
            <w:tcW w:w="2834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INVENTIS MODELO FLUTE</w:t>
            </w:r>
          </w:p>
        </w:tc>
        <w:tc>
          <w:tcPr>
            <w:tcW w:w="1248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51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OTOEMISSÕES ACÚSTICAS </w:t>
            </w:r>
          </w:p>
        </w:tc>
        <w:tc>
          <w:tcPr>
            <w:tcW w:w="2834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OTOMETRICS MODELO ACCUSCREEN</w:t>
            </w:r>
          </w:p>
        </w:tc>
        <w:tc>
          <w:tcPr>
            <w:tcW w:w="1248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51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OTOEMISSÕES ACÚSTICAS</w:t>
            </w:r>
          </w:p>
        </w:tc>
        <w:tc>
          <w:tcPr>
            <w:tcW w:w="2834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OTOMETRICS, MODELO ACCUSCREEN</w:t>
            </w:r>
          </w:p>
        </w:tc>
        <w:tc>
          <w:tcPr>
            <w:tcW w:w="1248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51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AUDIÔMETRO </w:t>
            </w:r>
          </w:p>
        </w:tc>
        <w:tc>
          <w:tcPr>
            <w:tcW w:w="2834" w:type="dxa"/>
            <w:hideMark/>
          </w:tcPr>
          <w:p w:rsidR="001729F5" w:rsidRPr="007A50D7" w:rsidRDefault="008F1FFD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INTERACOUSTICS, MODELO CALLISTO</w:t>
            </w:r>
          </w:p>
        </w:tc>
        <w:tc>
          <w:tcPr>
            <w:tcW w:w="1248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AMPLIFICADOR ACÚSTICAS</w:t>
            </w:r>
          </w:p>
        </w:tc>
        <w:tc>
          <w:tcPr>
            <w:tcW w:w="2834" w:type="dxa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ACÚSTICA ORLANDI, MODELO FF70</w:t>
            </w:r>
          </w:p>
        </w:tc>
        <w:tc>
          <w:tcPr>
            <w:tcW w:w="1248" w:type="dxa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vMerge w:val="restart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GANHO DE INSERÇÃO</w:t>
            </w:r>
          </w:p>
        </w:tc>
        <w:tc>
          <w:tcPr>
            <w:tcW w:w="2834" w:type="dxa"/>
            <w:vMerge w:val="restart"/>
            <w:hideMark/>
          </w:tcPr>
          <w:p w:rsidR="001729F5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INTERACOUSTICS, MODELO CALLISTO</w:t>
            </w:r>
          </w:p>
        </w:tc>
        <w:tc>
          <w:tcPr>
            <w:tcW w:w="1248" w:type="dxa"/>
            <w:vMerge w:val="restart"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D7588D">
        <w:trPr>
          <w:trHeight w:val="300"/>
        </w:trPr>
        <w:tc>
          <w:tcPr>
            <w:tcW w:w="1996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4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48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8063E" w:rsidRPr="007A50D7" w:rsidTr="00D7588D">
        <w:trPr>
          <w:trHeight w:val="300"/>
        </w:trPr>
        <w:tc>
          <w:tcPr>
            <w:tcW w:w="1996" w:type="dxa"/>
          </w:tcPr>
          <w:p w:rsidR="0088063E" w:rsidRPr="007A50D7" w:rsidRDefault="008806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31" w:type="dxa"/>
          </w:tcPr>
          <w:p w:rsidR="0088063E" w:rsidRPr="007A50D7" w:rsidRDefault="008806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4" w:type="dxa"/>
          </w:tcPr>
          <w:p w:rsidR="0088063E" w:rsidRPr="007A50D7" w:rsidRDefault="0088063E" w:rsidP="0088063E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TOTAL</w:t>
            </w:r>
          </w:p>
        </w:tc>
        <w:tc>
          <w:tcPr>
            <w:tcW w:w="1248" w:type="dxa"/>
          </w:tcPr>
          <w:p w:rsidR="0088063E" w:rsidRPr="007A50D7" w:rsidRDefault="0088063E" w:rsidP="00A00E25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12</w:t>
            </w:r>
          </w:p>
        </w:tc>
      </w:tr>
    </w:tbl>
    <w:p w:rsidR="001729F5" w:rsidRDefault="001729F5">
      <w:pPr>
        <w:rPr>
          <w:rFonts w:ascii="Verdana" w:hAnsi="Verdana"/>
          <w:sz w:val="18"/>
          <w:szCs w:val="18"/>
        </w:rPr>
      </w:pPr>
    </w:p>
    <w:p w:rsidR="00D22E1A" w:rsidRDefault="00D22E1A">
      <w:pPr>
        <w:rPr>
          <w:rFonts w:ascii="Verdana" w:hAnsi="Verdana"/>
          <w:sz w:val="18"/>
          <w:szCs w:val="18"/>
        </w:rPr>
      </w:pPr>
    </w:p>
    <w:tbl>
      <w:tblPr>
        <w:tblStyle w:val="Tabelacomgrade"/>
        <w:tblW w:w="9085" w:type="dxa"/>
        <w:tblLook w:val="04A0" w:firstRow="1" w:lastRow="0" w:firstColumn="1" w:lastColumn="0" w:noHBand="0" w:noVBand="1"/>
      </w:tblPr>
      <w:tblGrid>
        <w:gridCol w:w="1681"/>
        <w:gridCol w:w="2904"/>
        <w:gridCol w:w="3348"/>
        <w:gridCol w:w="1152"/>
      </w:tblGrid>
      <w:tr w:rsidR="001729F5" w:rsidRPr="007A50D7" w:rsidTr="00844D47">
        <w:trPr>
          <w:trHeight w:val="315"/>
        </w:trPr>
        <w:tc>
          <w:tcPr>
            <w:tcW w:w="9085" w:type="dxa"/>
            <w:gridSpan w:val="4"/>
            <w:noWrap/>
            <w:hideMark/>
          </w:tcPr>
          <w:p w:rsidR="001729F5" w:rsidRPr="007A50D7" w:rsidRDefault="001729F5" w:rsidP="008F1FF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EQUIPAMENTOS DE FISIOTERAPIA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MUNICÍPIO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D7588D" w:rsidP="001729F5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QTIDADE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 w:val="restart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CORONEL DOMINGO SOARES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TENS/FES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QUARK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LASERPULSE (CANETA 660 E 830)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TENS/FES/RUSSA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HTM STIMULUS PHYSIO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ESTIMULADOR NEURO MUSCULAR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NEURODYN 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CORRENTE RUSSA 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NEURODYN 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INTERFERENCIAL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ULTRASSOM TERAPEUTICO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 / SONOPULSE III 1 E III MHZ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MULTICORRENTES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 / NEURODYN II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MULTICORRENTES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IBRAMED/ NEURODYN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LASERTERAPIA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 / LOSERPULSE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54584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ESTEIRA ELÉ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TRICA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DREAM FITNESS / CONCEPT 2.5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54584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BICICLETA ERGOMÉ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TRICA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DREAM FITNESS / HORIZONTAL MAG 5000H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 w:val="restart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CLEVELÂNDIA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DETECTOR DE BATIMENTO CARDIACO FETAL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FIGEDS LD4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B9340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OTOSCÓ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PIO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XENON MD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B9340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TERMÔ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 xml:space="preserve">METRO 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MULTILASER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APARELHO DE PA 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MULTILASER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1729F5" w:rsidRPr="007A50D7" w:rsidTr="00844D47">
        <w:trPr>
          <w:trHeight w:val="525"/>
        </w:trPr>
        <w:tc>
          <w:tcPr>
            <w:tcW w:w="1681" w:type="dxa"/>
            <w:vMerge w:val="restart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CORONEL VIVIDA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CORRENTES</w:t>
            </w:r>
          </w:p>
        </w:tc>
        <w:tc>
          <w:tcPr>
            <w:tcW w:w="3348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NEURODYN 2 -4 CANAIS, MARCA 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 w:rsidP="00B93409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BICICLETA ERGOM</w:t>
            </w:r>
            <w:r w:rsidR="00B93409">
              <w:rPr>
                <w:rFonts w:ascii="Verdana" w:hAnsi="Verdana"/>
                <w:sz w:val="18"/>
                <w:szCs w:val="18"/>
              </w:rPr>
              <w:t>É</w:t>
            </w:r>
            <w:r w:rsidRPr="007A50D7">
              <w:rPr>
                <w:rFonts w:ascii="Verdana" w:hAnsi="Verdana"/>
                <w:sz w:val="18"/>
                <w:szCs w:val="18"/>
              </w:rPr>
              <w:t>TRICA HORIZONTAL</w:t>
            </w:r>
          </w:p>
        </w:tc>
        <w:tc>
          <w:tcPr>
            <w:tcW w:w="3348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EMBREEX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CORRENTES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STIMULUS ESTHETIC, MARCA HTM - 3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PLATAFORMA ERETORA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ORTOMETAL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525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CORRENTES RUSSAS</w:t>
            </w:r>
          </w:p>
        </w:tc>
        <w:tc>
          <w:tcPr>
            <w:tcW w:w="3348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NEURODYN, MARCA IBRAMED, 10 CANAIS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ELIPTICO</w:t>
            </w:r>
          </w:p>
        </w:tc>
        <w:tc>
          <w:tcPr>
            <w:tcW w:w="3348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S/MARCA DEFINIDA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B9340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ESTEIRA ERGOMÉ</w:t>
            </w:r>
            <w:r w:rsidR="001729F5" w:rsidRPr="007A50D7">
              <w:rPr>
                <w:rFonts w:ascii="Verdana" w:hAnsi="Verdana"/>
                <w:sz w:val="18"/>
                <w:szCs w:val="18"/>
              </w:rPr>
              <w:t>TRICA</w:t>
            </w:r>
          </w:p>
        </w:tc>
        <w:tc>
          <w:tcPr>
            <w:tcW w:w="3348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EVOLUTION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525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ULTRASSOM TERAPÊUTICO</w:t>
            </w:r>
          </w:p>
        </w:tc>
        <w:tc>
          <w:tcPr>
            <w:tcW w:w="3348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SONOPULSE 3 - 1 E 3 MHZ, MARCA 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LASER DE BAIXA INTENSIDADE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LASERPULSE, MARCA 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1275"/>
        </w:trPr>
        <w:tc>
          <w:tcPr>
            <w:tcW w:w="1681" w:type="dxa"/>
            <w:vMerge w:val="restart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MANGUEIRINHA</w:t>
            </w:r>
          </w:p>
        </w:tc>
        <w:tc>
          <w:tcPr>
            <w:tcW w:w="2904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ULTRASSOM TERAPEUTICO DESTINADO AOS TRATAMENTOS DE </w:t>
            </w:r>
            <w:r w:rsidR="003D6D9C" w:rsidRPr="007A50D7">
              <w:rPr>
                <w:rFonts w:ascii="Verdana" w:hAnsi="Verdana"/>
                <w:sz w:val="18"/>
                <w:szCs w:val="18"/>
              </w:rPr>
              <w:t>REABILITAÇÃO FÍSICA</w:t>
            </w:r>
            <w:r w:rsidRPr="007A50D7">
              <w:rPr>
                <w:rFonts w:ascii="Verdana" w:hAnsi="Verdana"/>
                <w:sz w:val="18"/>
                <w:szCs w:val="18"/>
              </w:rPr>
              <w:t>. COM TRANSDUTOR ANATOMICO MULTIFREQUENCIA DE 1 E 3 MHZ. EMISSÃO EM MODO CONTINUO E PULSADO.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IBRAMED) /SONOPULSE III 1 E 3M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562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ULTRASSOM TERAPEUTICO DESTINADO AOS TRATAMENTOS DE </w:t>
            </w:r>
            <w:r w:rsidR="003D6D9C" w:rsidRPr="007A50D7">
              <w:rPr>
                <w:rFonts w:ascii="Verdana" w:hAnsi="Verdana"/>
                <w:sz w:val="18"/>
                <w:szCs w:val="18"/>
              </w:rPr>
              <w:t>REABILITAÇÃO FÍSICA</w:t>
            </w:r>
            <w:r w:rsidRPr="007A50D7">
              <w:rPr>
                <w:rFonts w:ascii="Verdana" w:hAnsi="Verdana"/>
                <w:sz w:val="18"/>
                <w:szCs w:val="18"/>
              </w:rPr>
              <w:t>. COM TRANSDUTOR ANATOMICO MULTIFREQUENCIA DE 1 E 3 MHZ. EMISSÃO EM MODO CONTINUO E PULSADO.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(CARCI)/ SONOMED V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153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NEURODYN II DE ELETROESTIMULAÇÃO COM 4 CANAIS DE CONTROLES INDEPENDENTES COM AS CORRENTES TENS, FES E CORRENTE RUSSA. INDICAÇÃO PARA TRATAMENTOS DE DOR, FORTALECIMENTO MUSCULAR.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(IBRAMED)/ NEURODYN II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204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NEURODYN COMPACT É UM ESTIMULADOR NEUROMUSCULAR TRANSCUTANEO COM 2 CANAIS DE CONTROLES DE INTENSIDADES INDEPENDENTES COM AS CORRENTES TENS, FES E CORRENTE RUSSA. INDICAÇÃO PARA TRATAMENTOS DE DOR, FORTALECIMENTO MUSCULAR.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(IBRAMED)/ NEURODYN COMPACT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3D6D9C">
        <w:trPr>
          <w:trHeight w:val="1128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NEURODYN É UM ESTIMULADOR NEUROMUSCULAR TRANSCUTANEO COM 4 CANAIS DE CONTROLES DE INTENSIDADES INDEPENDENTES COM AS CORRENTES TENS, FES E CORRENTE RUSSA. INDICAÇÃO PARA TRATAMENTOS DE DOR, FORTALECIMENTO MUSCULAR.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 (IBRAMED)/ NEURODYN 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1785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APARELHO LASERPULSE MICROCONTROLADO POR LASER TERAPÊUTICO DE BAIXA POTÊNCIA, DESENVOLVIDO PARA REABILITAÇÃO FÍSICA. ELE POSSUI POSSIBILIDADE DE OPERAÇÃO COM 3 CANETAS: 660NM, 830NM E 904NM. 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(IBRAMED)/ LASERPULSE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102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PRESSÃO ANALÓGICO. ESFIGMOMANÔMETRO ANEROIDE. MANGUITO COM PÊRA E BRACADEIRA. MANOMETRO (0-300MMHG).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(PREMIUM)/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 w:val="restart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PALMA SOLA/SC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ULTRASSOM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S/MARCA DEFINIDA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</w:t>
            </w:r>
            <w:r w:rsidR="003D6D9C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7A50D7">
              <w:rPr>
                <w:rFonts w:ascii="Verdana" w:hAnsi="Verdana"/>
                <w:sz w:val="18"/>
                <w:szCs w:val="18"/>
              </w:rPr>
              <w:t>AFERIÇÃO ARTERIAL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S/MARCA DEFINIDA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 w:val="restart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PALMAS/PR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ELETROESTIMULADOR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D63960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PHYSIO, NEURODIN II, TENSMED IV, SONOPULSE III, 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14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INFRAVERMELHO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CARCI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 w:val="restart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LOURENÇO/SC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ULTRASSOM PARA FISIOTERAPIA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MARCA IBRAMED MODELO SONOPULSE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ELETROESTIMULAÇÃO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MARCA IBRAMED MODELO NEURODYN II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ELETROESTIMULAÇÃO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MARCA IBRAMED MODELO NEURODYN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ELETROESTIMULAÇÃO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MARCA IBRAMED MODELO NEUROVECTOR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 w:val="restart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SULINA/PR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ULTRASSOM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D63960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 - SONOPULSE III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CORRENTE TENS E FES 4 CANAIS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D63960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HTM - STIMULUS ESTHETIC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 w:rsidP="00D22E1A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CORRENTE TENS E FES 4 CANAIS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D63960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NEURODYN II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LASER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D63960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 - LASERPULSE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 w:val="restart"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VITORINO/PR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ELETROESTIMULAÇÃO TEMS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D63960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LASER PULSE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ULTRASSON SONOPULSE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NEURODIN COMPACT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 w:val="restart"/>
            <w:noWrap/>
            <w:hideMark/>
          </w:tcPr>
          <w:p w:rsidR="001729F5" w:rsidRPr="007A50D7" w:rsidRDefault="001729F5" w:rsidP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BERNARDINO</w:t>
            </w: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ULTRASSOM P/ FISIOTERAPIA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IBRAMED SONOPULSE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1729F5" w:rsidRPr="007A50D7" w:rsidTr="00844D47">
        <w:trPr>
          <w:trHeight w:val="300"/>
        </w:trPr>
        <w:tc>
          <w:tcPr>
            <w:tcW w:w="1681" w:type="dxa"/>
            <w:vMerge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APARELHO DE AFERIÇÃO ARTERIAL</w:t>
            </w:r>
          </w:p>
        </w:tc>
        <w:tc>
          <w:tcPr>
            <w:tcW w:w="3348" w:type="dxa"/>
            <w:noWrap/>
            <w:hideMark/>
          </w:tcPr>
          <w:p w:rsidR="001729F5" w:rsidRPr="007A50D7" w:rsidRDefault="001729F5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P.A-MED</w:t>
            </w:r>
          </w:p>
        </w:tc>
        <w:tc>
          <w:tcPr>
            <w:tcW w:w="1152" w:type="dxa"/>
            <w:noWrap/>
            <w:hideMark/>
          </w:tcPr>
          <w:p w:rsidR="001729F5" w:rsidRPr="007A50D7" w:rsidRDefault="001729F5" w:rsidP="00A00E2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88063E" w:rsidRPr="007A50D7" w:rsidTr="00844D47">
        <w:trPr>
          <w:trHeight w:val="300"/>
        </w:trPr>
        <w:tc>
          <w:tcPr>
            <w:tcW w:w="1681" w:type="dxa"/>
          </w:tcPr>
          <w:p w:rsidR="0088063E" w:rsidRPr="007A50D7" w:rsidRDefault="008806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04" w:type="dxa"/>
            <w:noWrap/>
          </w:tcPr>
          <w:p w:rsidR="0088063E" w:rsidRPr="007A50D7" w:rsidRDefault="0088063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48" w:type="dxa"/>
            <w:noWrap/>
          </w:tcPr>
          <w:p w:rsidR="0088063E" w:rsidRPr="007A50D7" w:rsidRDefault="0088063E" w:rsidP="0088063E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TOTAL</w:t>
            </w:r>
          </w:p>
        </w:tc>
        <w:tc>
          <w:tcPr>
            <w:tcW w:w="1152" w:type="dxa"/>
            <w:noWrap/>
          </w:tcPr>
          <w:p w:rsidR="0088063E" w:rsidRPr="00885998" w:rsidRDefault="0088063E" w:rsidP="00885998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5998">
              <w:rPr>
                <w:rFonts w:ascii="Verdana" w:hAnsi="Verdana"/>
                <w:b/>
                <w:sz w:val="18"/>
                <w:szCs w:val="18"/>
              </w:rPr>
              <w:t>110</w:t>
            </w:r>
          </w:p>
        </w:tc>
      </w:tr>
    </w:tbl>
    <w:p w:rsidR="001729F5" w:rsidRPr="007A50D7" w:rsidRDefault="001729F5">
      <w:pPr>
        <w:rPr>
          <w:rFonts w:ascii="Verdana" w:hAnsi="Verdana"/>
          <w:sz w:val="18"/>
          <w:szCs w:val="18"/>
        </w:rPr>
      </w:pPr>
    </w:p>
    <w:tbl>
      <w:tblPr>
        <w:tblStyle w:val="Tabelacomgrade"/>
        <w:tblW w:w="9203" w:type="dxa"/>
        <w:tblLook w:val="04A0" w:firstRow="1" w:lastRow="0" w:firstColumn="1" w:lastColumn="0" w:noHBand="0" w:noVBand="1"/>
      </w:tblPr>
      <w:tblGrid>
        <w:gridCol w:w="1549"/>
        <w:gridCol w:w="3118"/>
        <w:gridCol w:w="3261"/>
        <w:gridCol w:w="1275"/>
      </w:tblGrid>
      <w:tr w:rsidR="008F1FFD" w:rsidRPr="007A50D7" w:rsidTr="00DE4FF8">
        <w:trPr>
          <w:trHeight w:val="315"/>
        </w:trPr>
        <w:tc>
          <w:tcPr>
            <w:tcW w:w="9203" w:type="dxa"/>
            <w:gridSpan w:val="4"/>
            <w:noWrap/>
            <w:hideMark/>
          </w:tcPr>
          <w:p w:rsidR="008F1FFD" w:rsidRPr="007A50D7" w:rsidRDefault="008F1FFD" w:rsidP="008F1FF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OFTALMOLOGIA</w:t>
            </w:r>
          </w:p>
        </w:tc>
      </w:tr>
      <w:tr w:rsidR="008F1FFD" w:rsidRPr="007A50D7" w:rsidTr="00DE4FF8">
        <w:trPr>
          <w:trHeight w:val="300"/>
        </w:trPr>
        <w:tc>
          <w:tcPr>
            <w:tcW w:w="1549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MUNICÍPIO</w:t>
            </w:r>
          </w:p>
        </w:tc>
        <w:tc>
          <w:tcPr>
            <w:tcW w:w="3118" w:type="dxa"/>
            <w:noWrap/>
            <w:hideMark/>
          </w:tcPr>
          <w:p w:rsidR="008F1FFD" w:rsidRPr="007A50D7" w:rsidRDefault="008F1FFD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3261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275" w:type="dxa"/>
            <w:noWrap/>
            <w:hideMark/>
          </w:tcPr>
          <w:p w:rsidR="008F1FFD" w:rsidRPr="007A50D7" w:rsidRDefault="008F1FFD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QTIDADE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 w:val="restart"/>
            <w:shd w:val="clear" w:color="auto" w:fill="auto"/>
            <w:noWrap/>
            <w:hideMark/>
          </w:tcPr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CONIMS</w:t>
            </w:r>
            <w:r>
              <w:rPr>
                <w:rFonts w:ascii="Verdana" w:hAnsi="Verdana"/>
                <w:sz w:val="18"/>
                <w:szCs w:val="18"/>
              </w:rPr>
              <w:t xml:space="preserve"> – CRE PATO BRANCO</w:t>
            </w:r>
          </w:p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</w:p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</w:p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</w:p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</w:p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</w:p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AUTOREFRATOR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  <w:hideMark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CADEIRA OFTALMOLÓGICA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  <w:hideMark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AUTOREFRATOR DA CADEIRA (FIXO NA SALA)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  <w:hideMark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LAMPADA DE FENDA (FIXO NA SALA)- SALA 31 TEM 01 MÓVEL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3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  <w:hideMark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TONÔMERO (PRESSÃO DO OLHO)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1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  <w:hideMark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OFTALMOSCÓPIO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  <w:hideMark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REFRATOR DE GREENS - EQUIPAMENTO ÓPTICO (MANUAL), LENTES E ENGRENAGENS METÁLICAS.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LENSOMETRO DE LEITURA EXTERNA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ECOBIOMÊTRO PORTÁTIL COM ALÇA.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COLUNA PANTOGRÁFICA REVOLUTION STAR LX21 GIGANTE, BRAÇO P/REFRATOR, LÂMPADA DE FENDA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PROJETOR DE OPTÓTIPOS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>TELEVISÃO OFTALMO (MONITOR)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2</w:t>
            </w:r>
          </w:p>
        </w:tc>
      </w:tr>
      <w:tr w:rsidR="00694711" w:rsidRPr="007A50D7" w:rsidTr="00DE4FF8">
        <w:trPr>
          <w:trHeight w:val="300"/>
        </w:trPr>
        <w:tc>
          <w:tcPr>
            <w:tcW w:w="1549" w:type="dxa"/>
            <w:vMerge/>
            <w:shd w:val="clear" w:color="auto" w:fill="auto"/>
            <w:noWrap/>
          </w:tcPr>
          <w:p w:rsidR="00694711" w:rsidRPr="007A50D7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4711" w:rsidRPr="00513F1E" w:rsidRDefault="00694711" w:rsidP="00513F1E">
            <w:pPr>
              <w:rPr>
                <w:rFonts w:ascii="Verdana" w:hAnsi="Verdana"/>
                <w:sz w:val="18"/>
                <w:szCs w:val="18"/>
              </w:rPr>
            </w:pPr>
            <w:r w:rsidRPr="00513F1E">
              <w:rPr>
                <w:rFonts w:ascii="Verdana" w:hAnsi="Verdana"/>
                <w:sz w:val="18"/>
                <w:szCs w:val="18"/>
              </w:rPr>
              <w:t xml:space="preserve">NEGATOSCÓPIO (VER RX)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513F1E">
            <w:pPr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711" w:rsidRPr="00513F1E" w:rsidRDefault="00694711" w:rsidP="006064A3">
            <w:pPr>
              <w:jc w:val="center"/>
              <w:rPr>
                <w:rFonts w:ascii="Calibri" w:hAnsi="Calibri"/>
                <w:color w:val="000000"/>
              </w:rPr>
            </w:pPr>
            <w:r w:rsidRPr="00513F1E">
              <w:rPr>
                <w:rFonts w:ascii="Calibri" w:hAnsi="Calibri"/>
                <w:color w:val="000000"/>
              </w:rPr>
              <w:t>8</w:t>
            </w:r>
          </w:p>
        </w:tc>
      </w:tr>
      <w:tr w:rsidR="008F3460" w:rsidRPr="007A50D7" w:rsidTr="00DE4FF8">
        <w:trPr>
          <w:trHeight w:val="300"/>
        </w:trPr>
        <w:tc>
          <w:tcPr>
            <w:tcW w:w="1549" w:type="dxa"/>
            <w:vMerge w:val="restart"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  <w:r w:rsidRPr="00B33173">
              <w:rPr>
                <w:rFonts w:ascii="Verdana" w:hAnsi="Verdana"/>
                <w:sz w:val="18"/>
                <w:szCs w:val="18"/>
              </w:rPr>
              <w:lastRenderedPageBreak/>
              <w:t>CONIMS – CRE CHOPINZINHO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  <w:r w:rsidRPr="00B33173">
              <w:rPr>
                <w:rFonts w:ascii="Verdana" w:hAnsi="Verdana"/>
                <w:sz w:val="18"/>
                <w:szCs w:val="18"/>
              </w:rPr>
              <w:lastRenderedPageBreak/>
              <w:t>CADEIRA OFTALMOLÓGICA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Pr="00B33173" w:rsidRDefault="008F3460" w:rsidP="008F346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331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Default="008F3460" w:rsidP="008F346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8F3460" w:rsidRPr="007A50D7" w:rsidTr="00DE4FF8">
        <w:trPr>
          <w:trHeight w:val="300"/>
        </w:trPr>
        <w:tc>
          <w:tcPr>
            <w:tcW w:w="1549" w:type="dxa"/>
            <w:vMerge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  <w:r w:rsidRPr="00B33173">
              <w:rPr>
                <w:rFonts w:ascii="Verdana" w:hAnsi="Verdana"/>
                <w:sz w:val="18"/>
                <w:szCs w:val="18"/>
              </w:rPr>
              <w:t>LAMPADA DE FENDA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Pr="00B33173" w:rsidRDefault="008F3460" w:rsidP="008F346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331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Default="008F3460" w:rsidP="008F346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8F3460" w:rsidRPr="007A50D7" w:rsidTr="00DE4FF8">
        <w:trPr>
          <w:trHeight w:val="300"/>
        </w:trPr>
        <w:tc>
          <w:tcPr>
            <w:tcW w:w="1549" w:type="dxa"/>
            <w:vMerge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  <w:r w:rsidRPr="00B33173">
              <w:rPr>
                <w:rFonts w:ascii="Verdana" w:hAnsi="Verdana"/>
                <w:sz w:val="18"/>
                <w:szCs w:val="18"/>
              </w:rPr>
              <w:t>TONÔMETRO DE APLANAÇÃO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Pr="00B33173" w:rsidRDefault="008F3460" w:rsidP="008F346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331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Default="008F3460" w:rsidP="008F346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8F3460" w:rsidRPr="007A50D7" w:rsidTr="00DE4FF8">
        <w:trPr>
          <w:trHeight w:val="300"/>
        </w:trPr>
        <w:tc>
          <w:tcPr>
            <w:tcW w:w="1549" w:type="dxa"/>
            <w:vMerge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  <w:r w:rsidRPr="00B33173">
              <w:rPr>
                <w:rFonts w:ascii="Verdana" w:hAnsi="Verdana"/>
                <w:sz w:val="18"/>
                <w:szCs w:val="18"/>
              </w:rPr>
              <w:t>OFTALMOSCÓPIO INDIRETO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Pr="00B33173" w:rsidRDefault="008F3460" w:rsidP="008F346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331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Default="008F3460" w:rsidP="008F346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8F3460" w:rsidRPr="007A50D7" w:rsidTr="00DE4FF8">
        <w:trPr>
          <w:trHeight w:val="300"/>
        </w:trPr>
        <w:tc>
          <w:tcPr>
            <w:tcW w:w="1549" w:type="dxa"/>
            <w:vMerge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  <w:r w:rsidRPr="00B33173">
              <w:rPr>
                <w:rFonts w:ascii="Verdana" w:hAnsi="Verdana"/>
                <w:sz w:val="18"/>
                <w:szCs w:val="18"/>
              </w:rPr>
              <w:t xml:space="preserve">REFRATOR DE GREENS - EQUIPAMENTO ÓPTICO </w:t>
            </w:r>
            <w:r w:rsidRPr="00B33173">
              <w:rPr>
                <w:rFonts w:ascii="Verdana" w:hAnsi="Verdana"/>
                <w:sz w:val="18"/>
                <w:szCs w:val="18"/>
              </w:rPr>
              <w:lastRenderedPageBreak/>
              <w:t>(MANUAL), LENTES E ENGRENAGENS METÁLICAS.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Pr="00B33173" w:rsidRDefault="008F3460" w:rsidP="008F346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33173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Default="008F3460" w:rsidP="008F346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8F3460" w:rsidRPr="007A50D7" w:rsidTr="00DE4FF8">
        <w:trPr>
          <w:trHeight w:val="300"/>
        </w:trPr>
        <w:tc>
          <w:tcPr>
            <w:tcW w:w="1549" w:type="dxa"/>
            <w:vMerge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  <w:r w:rsidRPr="00B33173">
              <w:rPr>
                <w:rFonts w:ascii="Verdana" w:hAnsi="Verdana"/>
                <w:sz w:val="18"/>
                <w:szCs w:val="18"/>
              </w:rPr>
              <w:t>LENSOMETRO DE LEITURA EXTERNA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Pr="00B33173" w:rsidRDefault="008F3460" w:rsidP="008F346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331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Default="008F3460" w:rsidP="008F346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8F3460" w:rsidRPr="007A50D7" w:rsidTr="00DE4FF8">
        <w:trPr>
          <w:trHeight w:val="300"/>
        </w:trPr>
        <w:tc>
          <w:tcPr>
            <w:tcW w:w="1549" w:type="dxa"/>
            <w:vMerge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  <w:r w:rsidRPr="00B33173">
              <w:rPr>
                <w:rFonts w:ascii="Verdana" w:hAnsi="Verdana"/>
                <w:sz w:val="18"/>
                <w:szCs w:val="18"/>
              </w:rPr>
              <w:t>COLUNA PANTOGRÁFICA REVOLUTION STAR LX21 GIGANTE, BRAÇO P/REFRATOR, LÂMPADA DE FENDA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Pr="00B33173" w:rsidRDefault="008F3460" w:rsidP="008F346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331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Default="008F3460" w:rsidP="008F346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8F3460" w:rsidRPr="007A50D7" w:rsidTr="00DE4FF8">
        <w:trPr>
          <w:trHeight w:val="300"/>
        </w:trPr>
        <w:tc>
          <w:tcPr>
            <w:tcW w:w="1549" w:type="dxa"/>
            <w:vMerge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460" w:rsidRPr="00B33173" w:rsidRDefault="008F3460" w:rsidP="008F3460">
            <w:pPr>
              <w:rPr>
                <w:rFonts w:ascii="Verdana" w:hAnsi="Verdana"/>
                <w:sz w:val="18"/>
                <w:szCs w:val="18"/>
              </w:rPr>
            </w:pPr>
            <w:r w:rsidRPr="00B33173">
              <w:rPr>
                <w:rFonts w:ascii="Verdana" w:hAnsi="Verdana"/>
                <w:sz w:val="18"/>
                <w:szCs w:val="18"/>
              </w:rPr>
              <w:t>TELA OPTÓTIPOS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Pr="00B33173" w:rsidRDefault="008F3460" w:rsidP="008F346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B33173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460" w:rsidRDefault="008F3460" w:rsidP="008F346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DE4FF8" w:rsidRPr="007A50D7" w:rsidTr="00DE4FF8">
        <w:trPr>
          <w:trHeight w:val="300"/>
        </w:trPr>
        <w:tc>
          <w:tcPr>
            <w:tcW w:w="1549" w:type="dxa"/>
          </w:tcPr>
          <w:p w:rsidR="00DE4FF8" w:rsidRPr="007A50D7" w:rsidRDefault="00DE4FF8" w:rsidP="00B9340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8" w:type="dxa"/>
            <w:noWrap/>
          </w:tcPr>
          <w:p w:rsidR="00DE4FF8" w:rsidRPr="007A50D7" w:rsidRDefault="00DE4FF8" w:rsidP="00B9340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1" w:type="dxa"/>
            <w:noWrap/>
          </w:tcPr>
          <w:p w:rsidR="00DE4FF8" w:rsidRPr="007A50D7" w:rsidRDefault="00DE4FF8" w:rsidP="00B93409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TOTAL</w:t>
            </w:r>
          </w:p>
        </w:tc>
        <w:tc>
          <w:tcPr>
            <w:tcW w:w="1275" w:type="dxa"/>
            <w:noWrap/>
          </w:tcPr>
          <w:p w:rsidR="00DE4FF8" w:rsidRPr="00BE2374" w:rsidRDefault="00885998" w:rsidP="00FC0BF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41</w:t>
            </w:r>
          </w:p>
        </w:tc>
      </w:tr>
    </w:tbl>
    <w:p w:rsidR="0049689B" w:rsidRDefault="0049689B">
      <w:pPr>
        <w:rPr>
          <w:rFonts w:ascii="Verdana" w:hAnsi="Verdana"/>
          <w:sz w:val="18"/>
          <w:szCs w:val="18"/>
        </w:rPr>
      </w:pPr>
    </w:p>
    <w:p w:rsidR="002534DE" w:rsidRDefault="002534DE">
      <w:pPr>
        <w:rPr>
          <w:rFonts w:ascii="Verdana" w:hAnsi="Verdana"/>
          <w:sz w:val="18"/>
          <w:szCs w:val="18"/>
        </w:rPr>
      </w:pPr>
    </w:p>
    <w:p w:rsidR="002534DE" w:rsidRDefault="002534DE">
      <w:pPr>
        <w:rPr>
          <w:rFonts w:ascii="Verdana" w:hAnsi="Verdana"/>
          <w:sz w:val="18"/>
          <w:szCs w:val="18"/>
        </w:rPr>
      </w:pPr>
    </w:p>
    <w:p w:rsidR="002534DE" w:rsidRDefault="002534DE">
      <w:pPr>
        <w:rPr>
          <w:rFonts w:ascii="Verdana" w:hAnsi="Verdana"/>
          <w:sz w:val="18"/>
          <w:szCs w:val="18"/>
        </w:rPr>
      </w:pPr>
    </w:p>
    <w:p w:rsidR="002534DE" w:rsidRDefault="002534DE">
      <w:pPr>
        <w:rPr>
          <w:rFonts w:ascii="Verdana" w:hAnsi="Verdana"/>
          <w:sz w:val="18"/>
          <w:szCs w:val="18"/>
        </w:rPr>
      </w:pPr>
    </w:p>
    <w:p w:rsidR="002534DE" w:rsidRDefault="002534DE">
      <w:pPr>
        <w:rPr>
          <w:rFonts w:ascii="Verdana" w:hAnsi="Verdana"/>
          <w:sz w:val="18"/>
          <w:szCs w:val="18"/>
        </w:rPr>
      </w:pPr>
    </w:p>
    <w:p w:rsidR="002534DE" w:rsidRDefault="002534DE">
      <w:pPr>
        <w:rPr>
          <w:rFonts w:ascii="Verdana" w:hAnsi="Verdana"/>
          <w:sz w:val="18"/>
          <w:szCs w:val="18"/>
        </w:rPr>
      </w:pPr>
    </w:p>
    <w:p w:rsidR="002534DE" w:rsidRDefault="002534DE">
      <w:pPr>
        <w:rPr>
          <w:rFonts w:ascii="Verdana" w:hAnsi="Verdana"/>
          <w:sz w:val="18"/>
          <w:szCs w:val="18"/>
        </w:rPr>
      </w:pPr>
    </w:p>
    <w:p w:rsidR="00DC40CF" w:rsidRDefault="00DC40CF">
      <w:pPr>
        <w:rPr>
          <w:rFonts w:ascii="Verdana" w:hAnsi="Verdana"/>
          <w:sz w:val="18"/>
          <w:szCs w:val="18"/>
        </w:rPr>
      </w:pPr>
    </w:p>
    <w:p w:rsidR="00DC40CF" w:rsidRDefault="00DC40CF">
      <w:pPr>
        <w:rPr>
          <w:rFonts w:ascii="Verdana" w:hAnsi="Verdana"/>
          <w:sz w:val="18"/>
          <w:szCs w:val="18"/>
        </w:rPr>
      </w:pPr>
    </w:p>
    <w:p w:rsidR="002534DE" w:rsidRDefault="002534DE">
      <w:pPr>
        <w:rPr>
          <w:rFonts w:ascii="Verdana" w:hAnsi="Verdana"/>
          <w:sz w:val="18"/>
          <w:szCs w:val="18"/>
        </w:rPr>
      </w:pPr>
    </w:p>
    <w:p w:rsidR="002534DE" w:rsidRDefault="002534DE">
      <w:pPr>
        <w:rPr>
          <w:rFonts w:ascii="Verdana" w:hAnsi="Verdana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09"/>
        <w:gridCol w:w="3637"/>
        <w:gridCol w:w="1925"/>
        <w:gridCol w:w="1590"/>
      </w:tblGrid>
      <w:tr w:rsidR="008F1FFD" w:rsidRPr="007A50D7" w:rsidTr="00571E4C">
        <w:trPr>
          <w:trHeight w:val="315"/>
        </w:trPr>
        <w:tc>
          <w:tcPr>
            <w:tcW w:w="9061" w:type="dxa"/>
            <w:gridSpan w:val="4"/>
            <w:noWrap/>
            <w:hideMark/>
          </w:tcPr>
          <w:p w:rsidR="008F1FFD" w:rsidRPr="007A50D7" w:rsidRDefault="008F1FFD" w:rsidP="008F1FF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USINAS DE OXIGÊNIO</w:t>
            </w:r>
          </w:p>
        </w:tc>
      </w:tr>
      <w:tr w:rsidR="008F1FFD" w:rsidRPr="007A50D7" w:rsidTr="007A58D9">
        <w:trPr>
          <w:trHeight w:val="300"/>
        </w:trPr>
        <w:tc>
          <w:tcPr>
            <w:tcW w:w="1910" w:type="dxa"/>
            <w:noWrap/>
            <w:hideMark/>
          </w:tcPr>
          <w:p w:rsidR="008F1FFD" w:rsidRPr="007A50D7" w:rsidRDefault="008F1FFD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MUNICÍPIO</w:t>
            </w:r>
          </w:p>
        </w:tc>
        <w:tc>
          <w:tcPr>
            <w:tcW w:w="3638" w:type="dxa"/>
            <w:noWrap/>
            <w:hideMark/>
          </w:tcPr>
          <w:p w:rsidR="008F1FFD" w:rsidRPr="007A50D7" w:rsidRDefault="008F1FFD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924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589" w:type="dxa"/>
            <w:noWrap/>
            <w:hideMark/>
          </w:tcPr>
          <w:p w:rsidR="008F1FFD" w:rsidRPr="007A50D7" w:rsidRDefault="008F1FFD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QUANTIDADE</w:t>
            </w:r>
          </w:p>
        </w:tc>
      </w:tr>
      <w:tr w:rsidR="008F1FFD" w:rsidRPr="007A50D7" w:rsidTr="007A58D9">
        <w:trPr>
          <w:trHeight w:val="6975"/>
        </w:trPr>
        <w:tc>
          <w:tcPr>
            <w:tcW w:w="1910" w:type="dxa"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lastRenderedPageBreak/>
              <w:t>CLEVELÂNDIA E MANGUEIIRNHA</w:t>
            </w:r>
          </w:p>
        </w:tc>
        <w:tc>
          <w:tcPr>
            <w:tcW w:w="3638" w:type="dxa"/>
            <w:hideMark/>
          </w:tcPr>
          <w:p w:rsidR="008F1FFD" w:rsidRPr="007A50D7" w:rsidRDefault="00CB5852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02 GERADORES DE OXIGÊNIO </w:t>
            </w:r>
            <w:r w:rsidR="008F1FFD" w:rsidRPr="007A50D7">
              <w:rPr>
                <w:rFonts w:ascii="Verdana" w:hAnsi="Verdana"/>
                <w:sz w:val="18"/>
                <w:szCs w:val="18"/>
              </w:rPr>
              <w:t xml:space="preserve">com capacidade de produção de 6,7 m3/h de oxigênio gasoso, com pureza mínima de 94% para uso medicinal. Composto de:01 Quadro elétrico de comando – 25 </w:t>
            </w:r>
            <w:proofErr w:type="spellStart"/>
            <w:r w:rsidR="008F1FFD" w:rsidRPr="007A50D7">
              <w:rPr>
                <w:rFonts w:ascii="Verdana" w:hAnsi="Verdana"/>
                <w:sz w:val="18"/>
                <w:szCs w:val="18"/>
              </w:rPr>
              <w:t>KVa</w:t>
            </w:r>
            <w:proofErr w:type="spellEnd"/>
            <w:r w:rsidR="008F1FFD" w:rsidRPr="007A50D7">
              <w:rPr>
                <w:rFonts w:ascii="Verdana" w:hAnsi="Verdana"/>
                <w:sz w:val="18"/>
                <w:szCs w:val="18"/>
              </w:rPr>
              <w:t xml:space="preserve">;  01 Compressor de ar tipo parafusos – 20 </w:t>
            </w:r>
            <w:proofErr w:type="spellStart"/>
            <w:r w:rsidR="008F1FFD" w:rsidRPr="007A50D7">
              <w:rPr>
                <w:rFonts w:ascii="Verdana" w:hAnsi="Verdana"/>
                <w:sz w:val="18"/>
                <w:szCs w:val="18"/>
              </w:rPr>
              <w:t>cv</w:t>
            </w:r>
            <w:proofErr w:type="spellEnd"/>
            <w:r w:rsidR="008F1FFD" w:rsidRPr="007A50D7">
              <w:rPr>
                <w:rFonts w:ascii="Verdana" w:hAnsi="Verdana"/>
                <w:sz w:val="18"/>
                <w:szCs w:val="18"/>
              </w:rPr>
              <w:t xml:space="preserve"> – 140m3/h x 7,5 kgf/cm2 – montado sobre reservatório horizontal de 500 litros (principal); 01 Pré-filtro Coalescente grau “U” – 194 m3/h x 12 bar; 01 Secador de Ar Comprimido tipo refrigeração – 198 m3/h x 12 bar;01 Secador de Ar Comprimido tipo refrigeração – 198m3/h x 12 bar;  01 Filtro Coalescentes grau “U” – 194 n3/h x 12 bar; 01 Filtro </w:t>
            </w:r>
            <w:proofErr w:type="spellStart"/>
            <w:r w:rsidR="008F1FFD" w:rsidRPr="007A50D7">
              <w:rPr>
                <w:rFonts w:ascii="Verdana" w:hAnsi="Verdana"/>
                <w:sz w:val="18"/>
                <w:szCs w:val="18"/>
              </w:rPr>
              <w:t>Adsorvedor</w:t>
            </w:r>
            <w:proofErr w:type="spellEnd"/>
            <w:r w:rsidR="008F1FFD" w:rsidRPr="007A50D7">
              <w:rPr>
                <w:rFonts w:ascii="Verdana" w:hAnsi="Verdana"/>
                <w:sz w:val="18"/>
                <w:szCs w:val="18"/>
              </w:rPr>
              <w:t xml:space="preserve"> – 194 m3/h x 12 bar; 01 Reservatório de Ar comprimido de 500 litros (secundário);01 </w:t>
            </w:r>
            <w:proofErr w:type="spellStart"/>
            <w:r w:rsidR="008F1FFD" w:rsidRPr="007A50D7">
              <w:rPr>
                <w:rFonts w:ascii="Verdana" w:hAnsi="Verdana"/>
                <w:sz w:val="18"/>
                <w:szCs w:val="18"/>
              </w:rPr>
              <w:t>Adsorvedor</w:t>
            </w:r>
            <w:proofErr w:type="spellEnd"/>
            <w:r w:rsidR="008F1FFD" w:rsidRPr="007A50D7">
              <w:rPr>
                <w:rFonts w:ascii="Verdana" w:hAnsi="Verdana"/>
                <w:sz w:val="18"/>
                <w:szCs w:val="18"/>
              </w:rPr>
              <w:t xml:space="preserve"> para produção de Oxigênio 6,7 m3/h x 5,5 bar a 94,0%; 01 Analisador duplo de Oxigênio com alarme; 01 Reservatório de Oxigênio Gasoso 500 litros x 7,0 bar; 01 </w:t>
            </w:r>
            <w:proofErr w:type="spellStart"/>
            <w:r w:rsidR="008F1FFD" w:rsidRPr="007A50D7">
              <w:rPr>
                <w:rFonts w:ascii="Verdana" w:hAnsi="Verdana"/>
                <w:sz w:val="18"/>
                <w:szCs w:val="18"/>
              </w:rPr>
              <w:t>Booster</w:t>
            </w:r>
            <w:proofErr w:type="spellEnd"/>
            <w:r w:rsidR="008F1FFD" w:rsidRPr="007A50D7">
              <w:rPr>
                <w:rFonts w:ascii="Verdana" w:hAnsi="Verdana"/>
                <w:sz w:val="18"/>
                <w:szCs w:val="18"/>
              </w:rPr>
              <w:t xml:space="preserve"> para enchimento de cilindros de dois estágios – 5,0 </w:t>
            </w:r>
            <w:proofErr w:type="spellStart"/>
            <w:r w:rsidR="008F1FFD" w:rsidRPr="007A50D7">
              <w:rPr>
                <w:rFonts w:ascii="Verdana" w:hAnsi="Verdana"/>
                <w:sz w:val="18"/>
                <w:szCs w:val="18"/>
              </w:rPr>
              <w:t>cv</w:t>
            </w:r>
            <w:proofErr w:type="spellEnd"/>
            <w:r w:rsidR="008F1FFD" w:rsidRPr="007A50D7">
              <w:rPr>
                <w:rFonts w:ascii="Verdana" w:hAnsi="Verdana"/>
                <w:sz w:val="18"/>
                <w:szCs w:val="18"/>
              </w:rPr>
              <w:t xml:space="preserve"> – com capacidade de 10m3/h x 150Kgf/cm2; 01 </w:t>
            </w:r>
            <w:proofErr w:type="spellStart"/>
            <w:r w:rsidR="008F1FFD" w:rsidRPr="007A50D7">
              <w:rPr>
                <w:rFonts w:ascii="Verdana" w:hAnsi="Verdana"/>
                <w:sz w:val="18"/>
                <w:szCs w:val="18"/>
              </w:rPr>
              <w:t>Manifold</w:t>
            </w:r>
            <w:proofErr w:type="spellEnd"/>
            <w:r w:rsidR="008F1FFD" w:rsidRPr="007A50D7">
              <w:rPr>
                <w:rFonts w:ascii="Verdana" w:hAnsi="Verdana"/>
                <w:sz w:val="18"/>
                <w:szCs w:val="18"/>
              </w:rPr>
              <w:t xml:space="preserve"> de enchimento de cilindros para 3 cilindros consecutivos.</w:t>
            </w:r>
          </w:p>
        </w:tc>
        <w:tc>
          <w:tcPr>
            <w:tcW w:w="1924" w:type="dxa"/>
            <w:hideMark/>
          </w:tcPr>
          <w:p w:rsidR="008F1FFD" w:rsidRPr="007A50D7" w:rsidRDefault="008F1FFD" w:rsidP="00A65FF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JPO 6,7 m3/h</w:t>
            </w:r>
          </w:p>
        </w:tc>
        <w:tc>
          <w:tcPr>
            <w:tcW w:w="1589" w:type="dxa"/>
            <w:hideMark/>
          </w:tcPr>
          <w:p w:rsidR="008F1FFD" w:rsidRPr="007A50D7" w:rsidRDefault="008F1FFD" w:rsidP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A65FFC" w:rsidRPr="007A50D7" w:rsidTr="007A58D9">
        <w:trPr>
          <w:trHeight w:val="6750"/>
        </w:trPr>
        <w:tc>
          <w:tcPr>
            <w:tcW w:w="1910" w:type="dxa"/>
            <w:noWrap/>
            <w:hideMark/>
          </w:tcPr>
          <w:p w:rsidR="00A65FFC" w:rsidRPr="007A50D7" w:rsidRDefault="00A65FFC" w:rsidP="00A65FF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CORONEL VIVIDA</w:t>
            </w:r>
          </w:p>
        </w:tc>
        <w:tc>
          <w:tcPr>
            <w:tcW w:w="3638" w:type="dxa"/>
            <w:hideMark/>
          </w:tcPr>
          <w:p w:rsidR="00A65FFC" w:rsidRPr="007A50D7" w:rsidRDefault="00CB5852" w:rsidP="00CB5852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SISTEMA DE GERAÇÃO DE OXIGÊNIO</w:t>
            </w:r>
            <w:r w:rsidR="00A65FFC" w:rsidRPr="007A50D7">
              <w:rPr>
                <w:rFonts w:ascii="Verdana" w:hAnsi="Verdana"/>
                <w:sz w:val="18"/>
                <w:szCs w:val="18"/>
              </w:rPr>
              <w:t xml:space="preserve"> 10,5 m3/h (175 litros por minuto) de oxigênio gasoso, com pureza mínima de 94% para uso medicinal, com enchimento de cilindros, composto de: 01 Quadro elétrico de comando – 35 </w:t>
            </w:r>
            <w:proofErr w:type="spellStart"/>
            <w:r w:rsidR="00A65FFC" w:rsidRPr="007A50D7">
              <w:rPr>
                <w:rFonts w:ascii="Verdana" w:hAnsi="Verdana"/>
                <w:sz w:val="18"/>
                <w:szCs w:val="18"/>
              </w:rPr>
              <w:t>Kva</w:t>
            </w:r>
            <w:proofErr w:type="spellEnd"/>
            <w:r w:rsidR="00A65FFC" w:rsidRPr="007A50D7">
              <w:rPr>
                <w:rFonts w:ascii="Verdana" w:hAnsi="Verdana"/>
                <w:sz w:val="18"/>
                <w:szCs w:val="18"/>
              </w:rPr>
              <w:t xml:space="preserve">; 01 Compressor de ar tipo parafusos – 30 </w:t>
            </w:r>
            <w:proofErr w:type="spellStart"/>
            <w:r w:rsidR="00A65FFC" w:rsidRPr="007A50D7">
              <w:rPr>
                <w:rFonts w:ascii="Verdana" w:hAnsi="Verdana"/>
                <w:sz w:val="18"/>
                <w:szCs w:val="18"/>
              </w:rPr>
              <w:t>cv</w:t>
            </w:r>
            <w:proofErr w:type="spellEnd"/>
            <w:r w:rsidR="00A65FFC" w:rsidRPr="007A50D7">
              <w:rPr>
                <w:rFonts w:ascii="Verdana" w:hAnsi="Verdana"/>
                <w:sz w:val="18"/>
                <w:szCs w:val="18"/>
              </w:rPr>
              <w:t xml:space="preserve"> – 210m3/h x 7,5 kgf/cm2 – montado sobre reservatório horizontal de 500 litros (principal); 01 Pré-filtro coalescente grau “U” – 320 m3/h x 12 bar;  01 Secador de Ar Comprimido tipo refrigeração – 330 m3/h x 12 bar;  01 Filtro Coalescentes grau “U” – 320 n3/h x 12 bar;  01 Filtro </w:t>
            </w:r>
            <w:proofErr w:type="spellStart"/>
            <w:r w:rsidR="00A65FFC" w:rsidRPr="007A50D7">
              <w:rPr>
                <w:rFonts w:ascii="Verdana" w:hAnsi="Verdana"/>
                <w:sz w:val="18"/>
                <w:szCs w:val="18"/>
              </w:rPr>
              <w:t>Adsorvedor</w:t>
            </w:r>
            <w:proofErr w:type="spellEnd"/>
            <w:r w:rsidR="00A65FFC" w:rsidRPr="007A50D7">
              <w:rPr>
                <w:rFonts w:ascii="Verdana" w:hAnsi="Verdana"/>
                <w:sz w:val="18"/>
                <w:szCs w:val="18"/>
              </w:rPr>
              <w:t xml:space="preserve"> – 320 m3/h x 12 bar;  01 Reservatório de Ar comprimido de 700 litros (secundário); 01 </w:t>
            </w:r>
            <w:proofErr w:type="spellStart"/>
            <w:r w:rsidR="00A65FFC" w:rsidRPr="007A50D7">
              <w:rPr>
                <w:rFonts w:ascii="Verdana" w:hAnsi="Verdana"/>
                <w:sz w:val="18"/>
                <w:szCs w:val="18"/>
              </w:rPr>
              <w:t>Adsorvedor</w:t>
            </w:r>
            <w:proofErr w:type="spellEnd"/>
            <w:r w:rsidR="00A65FFC" w:rsidRPr="007A50D7">
              <w:rPr>
                <w:rFonts w:ascii="Verdana" w:hAnsi="Verdana"/>
                <w:sz w:val="18"/>
                <w:szCs w:val="18"/>
              </w:rPr>
              <w:t xml:space="preserve"> para produção de Oxigênio 10,5 m3/h x 5,5 bar a 94,0%; 01 Analisador duplo de Oxigênio com alarme; 01 Reservatório de Oxigênio Gasoso 1000 litros x 7,0 bar; 01 </w:t>
            </w:r>
            <w:proofErr w:type="spellStart"/>
            <w:r w:rsidR="00A65FFC" w:rsidRPr="007A50D7">
              <w:rPr>
                <w:rFonts w:ascii="Verdana" w:hAnsi="Verdana"/>
                <w:sz w:val="18"/>
                <w:szCs w:val="18"/>
              </w:rPr>
              <w:t>Booster</w:t>
            </w:r>
            <w:proofErr w:type="spellEnd"/>
            <w:r w:rsidR="00A65FFC" w:rsidRPr="007A50D7">
              <w:rPr>
                <w:rFonts w:ascii="Verdana" w:hAnsi="Verdana"/>
                <w:sz w:val="18"/>
                <w:szCs w:val="18"/>
              </w:rPr>
              <w:t xml:space="preserve"> para enchimento de cilindros de dois estágios – 5,0 </w:t>
            </w:r>
            <w:proofErr w:type="spellStart"/>
            <w:r w:rsidR="00A65FFC" w:rsidRPr="007A50D7">
              <w:rPr>
                <w:rFonts w:ascii="Verdana" w:hAnsi="Verdana"/>
                <w:sz w:val="18"/>
                <w:szCs w:val="18"/>
              </w:rPr>
              <w:t>cv</w:t>
            </w:r>
            <w:proofErr w:type="spellEnd"/>
            <w:r w:rsidR="00A65FFC" w:rsidRPr="007A50D7">
              <w:rPr>
                <w:rFonts w:ascii="Verdana" w:hAnsi="Verdana"/>
                <w:sz w:val="18"/>
                <w:szCs w:val="18"/>
              </w:rPr>
              <w:t xml:space="preserve"> – com capacidade de 10m3/h x 150 Kgf/cm2; 01 </w:t>
            </w:r>
            <w:proofErr w:type="spellStart"/>
            <w:r w:rsidR="00A65FFC" w:rsidRPr="007A50D7">
              <w:rPr>
                <w:rFonts w:ascii="Verdana" w:hAnsi="Verdana"/>
                <w:sz w:val="18"/>
                <w:szCs w:val="18"/>
              </w:rPr>
              <w:t>Manifold</w:t>
            </w:r>
            <w:proofErr w:type="spellEnd"/>
            <w:r w:rsidR="00A65FFC" w:rsidRPr="007A50D7">
              <w:rPr>
                <w:rFonts w:ascii="Verdana" w:hAnsi="Verdana"/>
                <w:sz w:val="18"/>
                <w:szCs w:val="18"/>
              </w:rPr>
              <w:t xml:space="preserve"> de enchimento de cilindros para 3 cilindros consecutivos</w:t>
            </w:r>
          </w:p>
        </w:tc>
        <w:tc>
          <w:tcPr>
            <w:tcW w:w="1924" w:type="dxa"/>
            <w:noWrap/>
          </w:tcPr>
          <w:p w:rsidR="00A65FFC" w:rsidRPr="007A50D7" w:rsidRDefault="00A65FFC" w:rsidP="00A65FF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JPO 10,5 m3/h</w:t>
            </w:r>
          </w:p>
        </w:tc>
        <w:tc>
          <w:tcPr>
            <w:tcW w:w="1589" w:type="dxa"/>
            <w:noWrap/>
            <w:hideMark/>
          </w:tcPr>
          <w:p w:rsidR="00A65FFC" w:rsidRPr="007A50D7" w:rsidRDefault="00A65FFC" w:rsidP="00A65FFC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81520B" w:rsidRPr="007A50D7" w:rsidTr="007A58D9">
        <w:trPr>
          <w:trHeight w:val="255"/>
        </w:trPr>
        <w:tc>
          <w:tcPr>
            <w:tcW w:w="1910" w:type="dxa"/>
          </w:tcPr>
          <w:p w:rsidR="0081520B" w:rsidRPr="007A50D7" w:rsidRDefault="0081520B" w:rsidP="00A1051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38" w:type="dxa"/>
            <w:noWrap/>
          </w:tcPr>
          <w:p w:rsidR="0081520B" w:rsidRPr="007A50D7" w:rsidRDefault="0081520B" w:rsidP="00A1051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4" w:type="dxa"/>
            <w:noWrap/>
          </w:tcPr>
          <w:p w:rsidR="0081520B" w:rsidRPr="007A50D7" w:rsidRDefault="0081520B" w:rsidP="0081520B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TOTAL</w:t>
            </w:r>
          </w:p>
        </w:tc>
        <w:tc>
          <w:tcPr>
            <w:tcW w:w="1589" w:type="dxa"/>
            <w:noWrap/>
          </w:tcPr>
          <w:p w:rsidR="0081520B" w:rsidRPr="007A50D7" w:rsidRDefault="0081520B" w:rsidP="00885998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</w:tr>
    </w:tbl>
    <w:p w:rsidR="001729F5" w:rsidRPr="007A50D7" w:rsidRDefault="001729F5">
      <w:pPr>
        <w:rPr>
          <w:rFonts w:ascii="Verdana" w:hAnsi="Verdana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61"/>
        <w:gridCol w:w="3704"/>
        <w:gridCol w:w="2168"/>
        <w:gridCol w:w="1152"/>
      </w:tblGrid>
      <w:tr w:rsidR="008F1FFD" w:rsidRPr="007A50D7" w:rsidTr="00054BA2">
        <w:trPr>
          <w:trHeight w:val="255"/>
        </w:trPr>
        <w:tc>
          <w:tcPr>
            <w:tcW w:w="8985" w:type="dxa"/>
            <w:gridSpan w:val="4"/>
            <w:hideMark/>
          </w:tcPr>
          <w:p w:rsidR="008F1FFD" w:rsidRPr="007A50D7" w:rsidRDefault="008F1FFD" w:rsidP="008F1FFD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AUTOCLAVES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MUNICIPIO</w:t>
            </w:r>
          </w:p>
        </w:tc>
        <w:tc>
          <w:tcPr>
            <w:tcW w:w="3704" w:type="dxa"/>
            <w:noWrap/>
            <w:hideMark/>
          </w:tcPr>
          <w:p w:rsidR="008F1FFD" w:rsidRPr="007A50D7" w:rsidRDefault="008F1FFD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A10514" w:rsidP="008F1FF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bCs/>
                <w:sz w:val="18"/>
                <w:szCs w:val="18"/>
              </w:rPr>
              <w:t>QTIDADE</w:t>
            </w:r>
          </w:p>
        </w:tc>
      </w:tr>
      <w:tr w:rsidR="00997B09" w:rsidRPr="007A50D7" w:rsidTr="00054BA2">
        <w:trPr>
          <w:trHeight w:val="255"/>
        </w:trPr>
        <w:tc>
          <w:tcPr>
            <w:tcW w:w="1961" w:type="dxa"/>
            <w:noWrap/>
          </w:tcPr>
          <w:p w:rsidR="00997B09" w:rsidRPr="007A50D7" w:rsidRDefault="00997B0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BOM SUCESSO DO SUL</w:t>
            </w:r>
          </w:p>
        </w:tc>
        <w:tc>
          <w:tcPr>
            <w:tcW w:w="3704" w:type="dxa"/>
            <w:noWrap/>
          </w:tcPr>
          <w:p w:rsidR="00997B09" w:rsidRPr="007A50D7" w:rsidRDefault="00997B09" w:rsidP="00997B0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97B09">
              <w:rPr>
                <w:rFonts w:ascii="Verdana" w:hAnsi="Verdana"/>
                <w:b/>
                <w:bCs/>
                <w:sz w:val="18"/>
                <w:szCs w:val="18"/>
              </w:rPr>
              <w:t>AUTOCLAVE</w:t>
            </w:r>
            <w:r w:rsidRPr="00997B09">
              <w:rPr>
                <w:rFonts w:ascii="Verdana" w:hAnsi="Verdana"/>
                <w:b/>
                <w:bCs/>
                <w:sz w:val="18"/>
                <w:szCs w:val="18"/>
              </w:rPr>
              <w:tab/>
            </w:r>
            <w:r w:rsidRPr="00997B09">
              <w:rPr>
                <w:rFonts w:ascii="Verdana" w:hAnsi="Verdana"/>
                <w:b/>
                <w:bCs/>
                <w:sz w:val="18"/>
                <w:szCs w:val="18"/>
              </w:rPr>
              <w:tab/>
            </w:r>
          </w:p>
        </w:tc>
        <w:tc>
          <w:tcPr>
            <w:tcW w:w="2168" w:type="dxa"/>
            <w:noWrap/>
          </w:tcPr>
          <w:p w:rsidR="00997B09" w:rsidRPr="007A50D7" w:rsidRDefault="00997B0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97B09">
              <w:rPr>
                <w:rFonts w:ascii="Verdana" w:hAnsi="Verdana"/>
                <w:b/>
                <w:bCs/>
                <w:sz w:val="18"/>
                <w:szCs w:val="18"/>
              </w:rPr>
              <w:t>CRISTOFOLI</w:t>
            </w:r>
          </w:p>
        </w:tc>
        <w:tc>
          <w:tcPr>
            <w:tcW w:w="1152" w:type="dxa"/>
            <w:noWrap/>
          </w:tcPr>
          <w:p w:rsidR="00997B09" w:rsidRPr="007A50D7" w:rsidRDefault="00997B09" w:rsidP="00A3623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997B09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</w:tr>
      <w:tr w:rsidR="0026344D" w:rsidRPr="007A50D7" w:rsidTr="00054BA2">
        <w:trPr>
          <w:trHeight w:val="255"/>
        </w:trPr>
        <w:tc>
          <w:tcPr>
            <w:tcW w:w="1961" w:type="dxa"/>
            <w:noWrap/>
          </w:tcPr>
          <w:p w:rsidR="0026344D" w:rsidRDefault="0026344D" w:rsidP="0026344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</w:tcPr>
          <w:p w:rsidR="0026344D" w:rsidRPr="00064D88" w:rsidRDefault="0026344D" w:rsidP="0026344D">
            <w:r w:rsidRPr="00064D88">
              <w:t>AUTOCLAVE</w:t>
            </w:r>
          </w:p>
        </w:tc>
        <w:tc>
          <w:tcPr>
            <w:tcW w:w="2168" w:type="dxa"/>
            <w:noWrap/>
          </w:tcPr>
          <w:p w:rsidR="0026344D" w:rsidRPr="00064D88" w:rsidRDefault="0026344D" w:rsidP="0026344D">
            <w:r w:rsidRPr="00064D88">
              <w:t>STERMAX 21 LITROS</w:t>
            </w:r>
          </w:p>
        </w:tc>
        <w:tc>
          <w:tcPr>
            <w:tcW w:w="1152" w:type="dxa"/>
            <w:noWrap/>
          </w:tcPr>
          <w:p w:rsidR="0026344D" w:rsidRDefault="0026344D" w:rsidP="00A36230">
            <w:pPr>
              <w:jc w:val="center"/>
            </w:pPr>
            <w:r w:rsidRPr="00064D88">
              <w:t>1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 w:val="restart"/>
            <w:noWrap/>
            <w:hideMark/>
          </w:tcPr>
          <w:p w:rsidR="008F1FFD" w:rsidRPr="007A50D7" w:rsidRDefault="008F1FFD" w:rsidP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CLEVELÂNDIA</w:t>
            </w:r>
          </w:p>
        </w:tc>
        <w:tc>
          <w:tcPr>
            <w:tcW w:w="3704" w:type="dxa"/>
            <w:noWrap/>
            <w:hideMark/>
          </w:tcPr>
          <w:p w:rsidR="008F1FFD" w:rsidRPr="007A50D7" w:rsidRDefault="008F1FFD" w:rsidP="00275866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AUTOCLAVE 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STERMAX 12 LITROS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8F1FFD" w:rsidRPr="007A50D7" w:rsidRDefault="008F1FFD" w:rsidP="00275866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AUTOCLAVE 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DIGITALE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 w:val="restart"/>
            <w:hideMark/>
          </w:tcPr>
          <w:p w:rsidR="008F1FFD" w:rsidRPr="007A50D7" w:rsidRDefault="008F1FFD" w:rsidP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CORONEL VIVIDA</w:t>
            </w:r>
          </w:p>
        </w:tc>
        <w:tc>
          <w:tcPr>
            <w:tcW w:w="3704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DIGITALE, MODELO 1.2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DIGITALE, S/I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DIGITALE, 12 LITROS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STERMAX 75 LTS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CRISTOFOLI, 21 LITROS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CRISTOFOLI, 12 LITROS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DIGITALE, BS MODELO 75L 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A10514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</w:t>
            </w:r>
          </w:p>
        </w:tc>
        <w:tc>
          <w:tcPr>
            <w:tcW w:w="2168" w:type="dxa"/>
            <w:noWrap/>
            <w:hideMark/>
          </w:tcPr>
          <w:p w:rsidR="008F1FFD" w:rsidRPr="007A50D7" w:rsidRDefault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PHOENIX, 250 LTS, LUFERCO</w:t>
            </w:r>
          </w:p>
        </w:tc>
        <w:tc>
          <w:tcPr>
            <w:tcW w:w="1152" w:type="dxa"/>
            <w:noWrap/>
            <w:hideMark/>
          </w:tcPr>
          <w:p w:rsidR="008F1FFD" w:rsidRPr="007A50D7" w:rsidRDefault="008F1FFD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BC73FC" w:rsidRPr="007A50D7" w:rsidTr="00054BA2">
        <w:trPr>
          <w:trHeight w:val="255"/>
        </w:trPr>
        <w:tc>
          <w:tcPr>
            <w:tcW w:w="1961" w:type="dxa"/>
            <w:vMerge w:val="restart"/>
            <w:hideMark/>
          </w:tcPr>
          <w:p w:rsidR="00BC73FC" w:rsidRPr="007A50D7" w:rsidRDefault="00BC73FC" w:rsidP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ITAPEJARA DO OESTE/PR</w:t>
            </w:r>
          </w:p>
        </w:tc>
        <w:tc>
          <w:tcPr>
            <w:tcW w:w="3704" w:type="dxa"/>
            <w:noWrap/>
            <w:hideMark/>
          </w:tcPr>
          <w:p w:rsidR="00BC73FC" w:rsidRPr="007A50D7" w:rsidRDefault="00791B93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</w:t>
            </w:r>
          </w:p>
        </w:tc>
        <w:tc>
          <w:tcPr>
            <w:tcW w:w="2168" w:type="dxa"/>
            <w:noWrap/>
            <w:hideMark/>
          </w:tcPr>
          <w:p w:rsidR="00BC73FC" w:rsidRPr="007A50D7" w:rsidRDefault="00BC73FC" w:rsidP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STERMAX / EXTRA 60 LITROS 220V</w:t>
            </w:r>
          </w:p>
        </w:tc>
        <w:tc>
          <w:tcPr>
            <w:tcW w:w="1152" w:type="dxa"/>
            <w:noWrap/>
            <w:hideMark/>
          </w:tcPr>
          <w:p w:rsidR="00BC73FC" w:rsidRPr="007A50D7" w:rsidRDefault="00BC73FC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BC73FC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BC73FC" w:rsidRPr="007A50D7" w:rsidRDefault="00BC73F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BC73FC" w:rsidRPr="007A50D7" w:rsidRDefault="00791B93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</w:t>
            </w:r>
          </w:p>
        </w:tc>
        <w:tc>
          <w:tcPr>
            <w:tcW w:w="2168" w:type="dxa"/>
            <w:noWrap/>
            <w:hideMark/>
          </w:tcPr>
          <w:p w:rsidR="00BC73FC" w:rsidRPr="007A50D7" w:rsidRDefault="00BC73FC" w:rsidP="008F1FFD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ALT / LD PLUS 65L</w:t>
            </w:r>
          </w:p>
        </w:tc>
        <w:tc>
          <w:tcPr>
            <w:tcW w:w="1152" w:type="dxa"/>
            <w:noWrap/>
            <w:hideMark/>
          </w:tcPr>
          <w:p w:rsidR="00BC73FC" w:rsidRPr="007A50D7" w:rsidRDefault="00BC73FC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BC73FC" w:rsidRPr="007A50D7" w:rsidTr="00054BA2">
        <w:trPr>
          <w:trHeight w:val="255"/>
        </w:trPr>
        <w:tc>
          <w:tcPr>
            <w:tcW w:w="1961" w:type="dxa"/>
            <w:vMerge/>
          </w:tcPr>
          <w:p w:rsidR="00BC73FC" w:rsidRPr="007A50D7" w:rsidRDefault="00BC73FC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</w:tcPr>
          <w:p w:rsidR="00BC73FC" w:rsidRPr="007A50D7" w:rsidRDefault="00BC73FC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DE MESA</w:t>
            </w:r>
          </w:p>
        </w:tc>
        <w:tc>
          <w:tcPr>
            <w:tcW w:w="2168" w:type="dxa"/>
            <w:noWrap/>
          </w:tcPr>
          <w:p w:rsidR="00BC73FC" w:rsidRPr="007A50D7" w:rsidRDefault="00BC73FC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STERMAC 60L</w:t>
            </w:r>
          </w:p>
        </w:tc>
        <w:tc>
          <w:tcPr>
            <w:tcW w:w="1152" w:type="dxa"/>
            <w:noWrap/>
          </w:tcPr>
          <w:p w:rsidR="00BC73FC" w:rsidRPr="007A50D7" w:rsidRDefault="00BC73FC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 w:val="restart"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MANGUEIRNHA/PR</w:t>
            </w: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AUTOCLAVE VERTICAL 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SERCON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SERCON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STERMAX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CRISTOFOLI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ALTEQUIPAMENTOS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PALMA SOLA/SC</w:t>
            </w:r>
          </w:p>
        </w:tc>
        <w:tc>
          <w:tcPr>
            <w:tcW w:w="3704" w:type="dxa"/>
            <w:noWrap/>
            <w:hideMark/>
          </w:tcPr>
          <w:p w:rsidR="0034765A" w:rsidRPr="007A50D7" w:rsidRDefault="00A3069C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STERMAX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 w:val="restart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PALMAS/PR</w:t>
            </w: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DE BANCADA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STERMAX, DIGITALE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20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noWrap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837D3">
              <w:rPr>
                <w:rFonts w:ascii="Verdana" w:hAnsi="Verdana"/>
                <w:sz w:val="18"/>
                <w:szCs w:val="18"/>
              </w:rPr>
              <w:t>AUTOCLAVE</w:t>
            </w:r>
            <w:r w:rsidRPr="007837D3">
              <w:rPr>
                <w:rFonts w:ascii="Verdana" w:hAnsi="Verdana"/>
                <w:sz w:val="18"/>
                <w:szCs w:val="18"/>
              </w:rPr>
              <w:tab/>
            </w:r>
            <w:r w:rsidRPr="007837D3">
              <w:rPr>
                <w:rFonts w:ascii="Verdana" w:hAnsi="Verdana"/>
                <w:sz w:val="18"/>
                <w:szCs w:val="18"/>
              </w:rPr>
              <w:tab/>
            </w:r>
          </w:p>
        </w:tc>
        <w:tc>
          <w:tcPr>
            <w:tcW w:w="2168" w:type="dxa"/>
            <w:noWrap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837D3">
              <w:rPr>
                <w:rFonts w:ascii="Verdana" w:hAnsi="Verdana"/>
                <w:sz w:val="18"/>
                <w:szCs w:val="18"/>
              </w:rPr>
              <w:t>STERMAX</w:t>
            </w:r>
          </w:p>
        </w:tc>
        <w:tc>
          <w:tcPr>
            <w:tcW w:w="1152" w:type="dxa"/>
            <w:noWrap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837D3">
              <w:rPr>
                <w:rFonts w:ascii="Verdana" w:hAnsi="Verdana"/>
                <w:sz w:val="18"/>
                <w:szCs w:val="18"/>
              </w:rPr>
              <w:t>15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 w:val="restart"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SANTIAGO DO SUL/PR</w:t>
            </w:r>
          </w:p>
        </w:tc>
        <w:tc>
          <w:tcPr>
            <w:tcW w:w="3704" w:type="dxa"/>
            <w:noWrap/>
            <w:hideMark/>
          </w:tcPr>
          <w:p w:rsidR="0034765A" w:rsidRPr="007A50D7" w:rsidRDefault="00DC40CF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DC40CF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STERMAX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DC40CF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VITALE 21 12L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DC40CF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CRISTOFOLI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DC40CF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SELADORA 30 60HZ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DC40CF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CRISTOFOLI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 w:val="restart"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JOÃO/PR</w:t>
            </w: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STERMAX 30 LT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AHMC SERCON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E VAPOR MODELO HA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SERCON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 w:val="restart"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SÃO LOURENÇO/SC</w:t>
            </w: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MARCA SERCON MODELO AHMC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9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MARCA DIGITAL BS MODELO DIGITALE 21L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MARCA CRISTOFOLI MODELO VITALE MODELO CLASS CD 54L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MARCA STERMAX MODELO EXTRA 75L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 w:val="restart"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VITORINO/PR</w:t>
            </w:r>
          </w:p>
        </w:tc>
        <w:tc>
          <w:tcPr>
            <w:tcW w:w="3704" w:type="dxa"/>
            <w:noWrap/>
            <w:hideMark/>
          </w:tcPr>
          <w:p w:rsidR="0034765A" w:rsidRPr="007A50D7" w:rsidRDefault="00DC40CF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HORIZONTAL UNIVERSAL ULTRA FAST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ORTOSINTESE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DC40CF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VERTICAL AHMC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SERCON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34765A" w:rsidRPr="007A50D7" w:rsidTr="00054BA2">
        <w:trPr>
          <w:trHeight w:val="255"/>
        </w:trPr>
        <w:tc>
          <w:tcPr>
            <w:tcW w:w="1961" w:type="dxa"/>
            <w:vMerge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  <w:hideMark/>
          </w:tcPr>
          <w:p w:rsidR="0034765A" w:rsidRPr="007A50D7" w:rsidRDefault="00DC40CF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 xml:space="preserve">AUTOCLAVE VERTICAL 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STERMAX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34765A" w:rsidRPr="007A50D7" w:rsidTr="00054BA2">
        <w:trPr>
          <w:trHeight w:val="300"/>
        </w:trPr>
        <w:tc>
          <w:tcPr>
            <w:tcW w:w="1961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lastRenderedPageBreak/>
              <w:t>SÃO BERNARDINO</w:t>
            </w:r>
          </w:p>
        </w:tc>
        <w:tc>
          <w:tcPr>
            <w:tcW w:w="3704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AUTOCLAVE VERTICAL</w:t>
            </w:r>
          </w:p>
        </w:tc>
        <w:tc>
          <w:tcPr>
            <w:tcW w:w="2168" w:type="dxa"/>
            <w:noWrap/>
            <w:hideMark/>
          </w:tcPr>
          <w:p w:rsidR="0034765A" w:rsidRPr="007A50D7" w:rsidRDefault="0034765A" w:rsidP="0034765A">
            <w:pPr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HS E 19/ SERCON</w:t>
            </w:r>
          </w:p>
        </w:tc>
        <w:tc>
          <w:tcPr>
            <w:tcW w:w="1152" w:type="dxa"/>
            <w:noWrap/>
            <w:hideMark/>
          </w:tcPr>
          <w:p w:rsidR="0034765A" w:rsidRPr="007A50D7" w:rsidRDefault="0034765A" w:rsidP="00A3623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A50D7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  <w:tr w:rsidR="001E2FF5" w:rsidRPr="007A50D7" w:rsidTr="00054BA2">
        <w:trPr>
          <w:trHeight w:val="300"/>
        </w:trPr>
        <w:tc>
          <w:tcPr>
            <w:tcW w:w="1961" w:type="dxa"/>
            <w:noWrap/>
          </w:tcPr>
          <w:p w:rsidR="001E2FF5" w:rsidRPr="007A50D7" w:rsidRDefault="001E2FF5" w:rsidP="001E2FF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CONIMS – CRE PATO BRANCO</w:t>
            </w:r>
          </w:p>
        </w:tc>
        <w:tc>
          <w:tcPr>
            <w:tcW w:w="3704" w:type="dxa"/>
            <w:noWrap/>
          </w:tcPr>
          <w:p w:rsidR="001E2FF5" w:rsidRPr="00C71D39" w:rsidRDefault="001E2FF5" w:rsidP="001E2FF5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AUTOCLAVE HORIZONTAL</w:t>
            </w:r>
          </w:p>
        </w:tc>
        <w:tc>
          <w:tcPr>
            <w:tcW w:w="2168" w:type="dxa"/>
            <w:noWrap/>
          </w:tcPr>
          <w:p w:rsidR="001E2FF5" w:rsidRPr="00C71D39" w:rsidRDefault="001E2FF5" w:rsidP="001E2FF5">
            <w:pPr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sz w:val="18"/>
                <w:szCs w:val="18"/>
                <w:lang w:eastAsia="pt-BR"/>
              </w:rPr>
              <w:t>PHOENIX</w:t>
            </w:r>
          </w:p>
        </w:tc>
        <w:tc>
          <w:tcPr>
            <w:tcW w:w="1152" w:type="dxa"/>
            <w:noWrap/>
          </w:tcPr>
          <w:p w:rsidR="001E2FF5" w:rsidRPr="00C71D39" w:rsidRDefault="001E2FF5" w:rsidP="00A36230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C71D3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054BA2" w:rsidRPr="00054BA2" w:rsidTr="00054BA2">
        <w:trPr>
          <w:trHeight w:val="525"/>
        </w:trPr>
        <w:tc>
          <w:tcPr>
            <w:tcW w:w="1961" w:type="dxa"/>
            <w:hideMark/>
          </w:tcPr>
          <w:p w:rsidR="00054BA2" w:rsidRPr="00DC40CF" w:rsidRDefault="00054BA2" w:rsidP="00054BA2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DC40C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CONIMS - CRE CHOPINZINHO</w:t>
            </w:r>
          </w:p>
        </w:tc>
        <w:tc>
          <w:tcPr>
            <w:tcW w:w="3704" w:type="dxa"/>
            <w:noWrap/>
            <w:hideMark/>
          </w:tcPr>
          <w:p w:rsidR="00054BA2" w:rsidRPr="00DC40CF" w:rsidRDefault="00054BA2" w:rsidP="00054BA2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DC40C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AUTOCLAVE</w:t>
            </w:r>
          </w:p>
        </w:tc>
        <w:tc>
          <w:tcPr>
            <w:tcW w:w="2168" w:type="dxa"/>
            <w:noWrap/>
            <w:hideMark/>
          </w:tcPr>
          <w:p w:rsidR="00054BA2" w:rsidRPr="00DC40CF" w:rsidRDefault="00054BA2" w:rsidP="00054BA2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DC40C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STERMAX</w:t>
            </w:r>
          </w:p>
        </w:tc>
        <w:tc>
          <w:tcPr>
            <w:tcW w:w="1152" w:type="dxa"/>
            <w:noWrap/>
            <w:hideMark/>
          </w:tcPr>
          <w:p w:rsidR="00054BA2" w:rsidRPr="00DC40CF" w:rsidRDefault="00054BA2" w:rsidP="00054BA2">
            <w:pPr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</w:pPr>
            <w:r w:rsidRPr="00DC40C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1E2FF5" w:rsidRPr="007A50D7" w:rsidTr="00054BA2">
        <w:trPr>
          <w:trHeight w:val="300"/>
        </w:trPr>
        <w:tc>
          <w:tcPr>
            <w:tcW w:w="1961" w:type="dxa"/>
            <w:noWrap/>
          </w:tcPr>
          <w:p w:rsidR="001E2FF5" w:rsidRPr="007A50D7" w:rsidRDefault="001E2FF5" w:rsidP="001E2F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04" w:type="dxa"/>
            <w:noWrap/>
          </w:tcPr>
          <w:p w:rsidR="001E2FF5" w:rsidRPr="007A50D7" w:rsidRDefault="001E2FF5" w:rsidP="001E2FF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8" w:type="dxa"/>
            <w:noWrap/>
          </w:tcPr>
          <w:p w:rsidR="001E2FF5" w:rsidRPr="007A50D7" w:rsidRDefault="001E2FF5" w:rsidP="001E2FF5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TOTAL</w:t>
            </w:r>
          </w:p>
        </w:tc>
        <w:tc>
          <w:tcPr>
            <w:tcW w:w="1152" w:type="dxa"/>
            <w:noWrap/>
          </w:tcPr>
          <w:p w:rsidR="001E2FF5" w:rsidRPr="007A50D7" w:rsidRDefault="001E2FF5" w:rsidP="00A3623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A50D7">
              <w:rPr>
                <w:rFonts w:ascii="Verdana" w:hAnsi="Verdana"/>
                <w:b/>
                <w:sz w:val="18"/>
                <w:szCs w:val="18"/>
              </w:rPr>
              <w:t>1</w:t>
            </w:r>
            <w:r>
              <w:rPr>
                <w:rFonts w:ascii="Verdana" w:hAnsi="Verdana"/>
                <w:b/>
                <w:sz w:val="18"/>
                <w:szCs w:val="18"/>
              </w:rPr>
              <w:t>01</w:t>
            </w:r>
          </w:p>
        </w:tc>
      </w:tr>
    </w:tbl>
    <w:p w:rsidR="008F1FFD" w:rsidRPr="007A50D7" w:rsidRDefault="008F1FFD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p w:rsidR="001729F5" w:rsidRPr="007A50D7" w:rsidRDefault="001729F5">
      <w:pPr>
        <w:rPr>
          <w:rFonts w:ascii="Verdana" w:hAnsi="Verdana"/>
          <w:sz w:val="18"/>
          <w:szCs w:val="18"/>
        </w:rPr>
      </w:pPr>
    </w:p>
    <w:sectPr w:rsidR="001729F5" w:rsidRPr="007A50D7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F5"/>
    <w:rsid w:val="000158C0"/>
    <w:rsid w:val="0002361F"/>
    <w:rsid w:val="000377F3"/>
    <w:rsid w:val="000514BF"/>
    <w:rsid w:val="00054BA2"/>
    <w:rsid w:val="000C04AC"/>
    <w:rsid w:val="000C37E1"/>
    <w:rsid w:val="000D349D"/>
    <w:rsid w:val="000E2077"/>
    <w:rsid w:val="001250B8"/>
    <w:rsid w:val="00147255"/>
    <w:rsid w:val="001729F5"/>
    <w:rsid w:val="00180DA3"/>
    <w:rsid w:val="00194E37"/>
    <w:rsid w:val="001E2FF5"/>
    <w:rsid w:val="001F2C97"/>
    <w:rsid w:val="001F6E15"/>
    <w:rsid w:val="0024542D"/>
    <w:rsid w:val="002534DE"/>
    <w:rsid w:val="002578CE"/>
    <w:rsid w:val="0026344D"/>
    <w:rsid w:val="002638E7"/>
    <w:rsid w:val="00275866"/>
    <w:rsid w:val="00290DA9"/>
    <w:rsid w:val="002C3019"/>
    <w:rsid w:val="002D4B7C"/>
    <w:rsid w:val="002F02FE"/>
    <w:rsid w:val="0033357D"/>
    <w:rsid w:val="0034765A"/>
    <w:rsid w:val="00373925"/>
    <w:rsid w:val="003C1435"/>
    <w:rsid w:val="003D6D9C"/>
    <w:rsid w:val="00415D2F"/>
    <w:rsid w:val="00424CE9"/>
    <w:rsid w:val="00424E44"/>
    <w:rsid w:val="0043031D"/>
    <w:rsid w:val="0049689B"/>
    <w:rsid w:val="004B738A"/>
    <w:rsid w:val="004C463A"/>
    <w:rsid w:val="00513F1E"/>
    <w:rsid w:val="005219C4"/>
    <w:rsid w:val="00536060"/>
    <w:rsid w:val="0054584E"/>
    <w:rsid w:val="00570626"/>
    <w:rsid w:val="00571E4C"/>
    <w:rsid w:val="00590231"/>
    <w:rsid w:val="005E5071"/>
    <w:rsid w:val="006064A3"/>
    <w:rsid w:val="00643C33"/>
    <w:rsid w:val="006461EA"/>
    <w:rsid w:val="00687CC7"/>
    <w:rsid w:val="00690494"/>
    <w:rsid w:val="00694711"/>
    <w:rsid w:val="006F64EE"/>
    <w:rsid w:val="007051DD"/>
    <w:rsid w:val="007155D0"/>
    <w:rsid w:val="00742294"/>
    <w:rsid w:val="007601E2"/>
    <w:rsid w:val="007837D3"/>
    <w:rsid w:val="00791B93"/>
    <w:rsid w:val="007A47F5"/>
    <w:rsid w:val="007A50D7"/>
    <w:rsid w:val="007A58D9"/>
    <w:rsid w:val="0081520B"/>
    <w:rsid w:val="008306A9"/>
    <w:rsid w:val="00844D47"/>
    <w:rsid w:val="0088063E"/>
    <w:rsid w:val="008813B7"/>
    <w:rsid w:val="008852B0"/>
    <w:rsid w:val="00885998"/>
    <w:rsid w:val="008D3DCE"/>
    <w:rsid w:val="008D5943"/>
    <w:rsid w:val="008E2A18"/>
    <w:rsid w:val="008F1FFD"/>
    <w:rsid w:val="008F3460"/>
    <w:rsid w:val="008F6893"/>
    <w:rsid w:val="009221A9"/>
    <w:rsid w:val="00973074"/>
    <w:rsid w:val="00997B09"/>
    <w:rsid w:val="009A6950"/>
    <w:rsid w:val="009B09C2"/>
    <w:rsid w:val="00A00E25"/>
    <w:rsid w:val="00A10514"/>
    <w:rsid w:val="00A20FED"/>
    <w:rsid w:val="00A3069C"/>
    <w:rsid w:val="00A36230"/>
    <w:rsid w:val="00A44F33"/>
    <w:rsid w:val="00A65FFC"/>
    <w:rsid w:val="00AA7DE1"/>
    <w:rsid w:val="00AD6343"/>
    <w:rsid w:val="00AD6966"/>
    <w:rsid w:val="00B33173"/>
    <w:rsid w:val="00B3368A"/>
    <w:rsid w:val="00B70E4B"/>
    <w:rsid w:val="00B93409"/>
    <w:rsid w:val="00B9441F"/>
    <w:rsid w:val="00BC73FC"/>
    <w:rsid w:val="00BD5A84"/>
    <w:rsid w:val="00BE2374"/>
    <w:rsid w:val="00BF37BE"/>
    <w:rsid w:val="00C447C3"/>
    <w:rsid w:val="00C65225"/>
    <w:rsid w:val="00C71D39"/>
    <w:rsid w:val="00CA0CAF"/>
    <w:rsid w:val="00CB5852"/>
    <w:rsid w:val="00CE7DFD"/>
    <w:rsid w:val="00CF7456"/>
    <w:rsid w:val="00D22E1A"/>
    <w:rsid w:val="00D63960"/>
    <w:rsid w:val="00D7588D"/>
    <w:rsid w:val="00D92347"/>
    <w:rsid w:val="00D96237"/>
    <w:rsid w:val="00DC40CF"/>
    <w:rsid w:val="00DE4FF8"/>
    <w:rsid w:val="00E36DE2"/>
    <w:rsid w:val="00E36E3C"/>
    <w:rsid w:val="00E52830"/>
    <w:rsid w:val="00EA1811"/>
    <w:rsid w:val="00EE4240"/>
    <w:rsid w:val="00EF0EC6"/>
    <w:rsid w:val="00F31ADA"/>
    <w:rsid w:val="00F846B9"/>
    <w:rsid w:val="00FB18BA"/>
    <w:rsid w:val="00FC0BFA"/>
    <w:rsid w:val="00FC6AC1"/>
    <w:rsid w:val="00FE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F89D2-9705-4939-8D71-406DFAAA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729F5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729F5"/>
    <w:rPr>
      <w:color w:val="954F72"/>
      <w:u w:val="single"/>
    </w:rPr>
  </w:style>
  <w:style w:type="paragraph" w:customStyle="1" w:styleId="msonormal0">
    <w:name w:val="msonormal"/>
    <w:basedOn w:val="Normal"/>
    <w:rsid w:val="001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font5">
    <w:name w:val="font5"/>
    <w:basedOn w:val="Normal"/>
    <w:rsid w:val="001729F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0"/>
      <w:szCs w:val="20"/>
      <w:lang w:eastAsia="pt-BR"/>
    </w:rPr>
  </w:style>
  <w:style w:type="paragraph" w:customStyle="1" w:styleId="font6">
    <w:name w:val="font6"/>
    <w:basedOn w:val="Normal"/>
    <w:rsid w:val="001729F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pt-BR"/>
    </w:rPr>
  </w:style>
  <w:style w:type="paragraph" w:customStyle="1" w:styleId="xl67">
    <w:name w:val="xl67"/>
    <w:basedOn w:val="Normal"/>
    <w:rsid w:val="001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68">
    <w:name w:val="xl68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69">
    <w:name w:val="xl69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70">
    <w:name w:val="xl70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71">
    <w:name w:val="xl71"/>
    <w:basedOn w:val="Normal"/>
    <w:rsid w:val="001729F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72">
    <w:name w:val="xl72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73">
    <w:name w:val="xl73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4">
    <w:name w:val="xl74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EFDA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75">
    <w:name w:val="xl75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6">
    <w:name w:val="xl76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77">
    <w:name w:val="xl77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8">
    <w:name w:val="xl78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79">
    <w:name w:val="xl79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EFD9" w:fill="E2EF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0">
    <w:name w:val="xl80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EFD9" w:fill="E2EF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1">
    <w:name w:val="xl81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FDD7" w:fill="E2F0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2">
    <w:name w:val="xl82"/>
    <w:basedOn w:val="Normal"/>
    <w:rsid w:val="0017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3">
    <w:name w:val="xl83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FDD7" w:fill="E2F0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4">
    <w:name w:val="xl84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5">
    <w:name w:val="xl85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E2EFDA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6">
    <w:name w:val="xl86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7">
    <w:name w:val="xl87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E2EFDA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8">
    <w:name w:val="xl88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89">
    <w:name w:val="xl89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808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90">
    <w:name w:val="xl90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91">
    <w:name w:val="xl91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92">
    <w:name w:val="xl92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FDD7" w:fill="E2F0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93">
    <w:name w:val="xl93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FDD7" w:fill="E2F0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94">
    <w:name w:val="xl94"/>
    <w:basedOn w:val="Normal"/>
    <w:rsid w:val="001729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95">
    <w:name w:val="xl95"/>
    <w:basedOn w:val="Normal"/>
    <w:rsid w:val="001729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2EFD9" w:fill="E2EF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96">
    <w:name w:val="xl96"/>
    <w:basedOn w:val="Normal"/>
    <w:rsid w:val="001729F5"/>
    <w:pPr>
      <w:pBdr>
        <w:bottom w:val="single" w:sz="4" w:space="0" w:color="000000"/>
        <w:right w:val="single" w:sz="4" w:space="0" w:color="000000"/>
      </w:pBdr>
      <w:shd w:val="clear" w:color="E2EFD9" w:fill="E2EF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xl97">
    <w:name w:val="xl97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2EFD9" w:fill="E2EF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xl98">
    <w:name w:val="xl98"/>
    <w:basedOn w:val="Normal"/>
    <w:rsid w:val="001729F5"/>
    <w:pPr>
      <w:pBdr>
        <w:right w:val="single" w:sz="4" w:space="0" w:color="000000"/>
      </w:pBdr>
      <w:shd w:val="clear" w:color="E2EFD9" w:fill="E2EF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xl99">
    <w:name w:val="xl99"/>
    <w:basedOn w:val="Normal"/>
    <w:rsid w:val="001729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0">
    <w:name w:val="xl100"/>
    <w:basedOn w:val="Normal"/>
    <w:rsid w:val="001729F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1">
    <w:name w:val="xl101"/>
    <w:basedOn w:val="Normal"/>
    <w:rsid w:val="001729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2">
    <w:name w:val="xl102"/>
    <w:basedOn w:val="Normal"/>
    <w:rsid w:val="001729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2EFD9" w:fill="E2EF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03">
    <w:name w:val="xl103"/>
    <w:basedOn w:val="Normal"/>
    <w:rsid w:val="001729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2EFD9" w:fill="E2EF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4">
    <w:name w:val="xl104"/>
    <w:basedOn w:val="Normal"/>
    <w:rsid w:val="001729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2EFD9" w:fill="E2EF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5">
    <w:name w:val="xl105"/>
    <w:basedOn w:val="Normal"/>
    <w:rsid w:val="001729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106">
    <w:name w:val="xl106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7">
    <w:name w:val="xl107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8">
    <w:name w:val="xl108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9">
    <w:name w:val="xl109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10">
    <w:name w:val="xl110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11">
    <w:name w:val="xl111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112">
    <w:name w:val="xl112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113">
    <w:name w:val="xl113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FDD7" w:fill="E2F0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14">
    <w:name w:val="xl114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FDD7" w:fill="E2F0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15">
    <w:name w:val="xl115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FDD7" w:fill="E2F0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16">
    <w:name w:val="xl116"/>
    <w:basedOn w:val="Normal"/>
    <w:rsid w:val="001729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AD3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17">
    <w:name w:val="xl117"/>
    <w:basedOn w:val="Normal"/>
    <w:rsid w:val="001729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EAD3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18">
    <w:name w:val="xl118"/>
    <w:basedOn w:val="Normal"/>
    <w:rsid w:val="001729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AD3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19">
    <w:name w:val="xl119"/>
    <w:basedOn w:val="Normal"/>
    <w:rsid w:val="001729F5"/>
    <w:pPr>
      <w:pBdr>
        <w:bottom w:val="single" w:sz="8" w:space="0" w:color="auto"/>
        <w:right w:val="single" w:sz="8" w:space="0" w:color="auto"/>
      </w:pBdr>
      <w:shd w:val="clear" w:color="000000" w:fill="D9EAD3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0">
    <w:name w:val="xl120"/>
    <w:basedOn w:val="Normal"/>
    <w:rsid w:val="001729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AD3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1">
    <w:name w:val="xl121"/>
    <w:basedOn w:val="Normal"/>
    <w:rsid w:val="001729F5"/>
    <w:pPr>
      <w:pBdr>
        <w:bottom w:val="single" w:sz="8" w:space="0" w:color="auto"/>
        <w:right w:val="single" w:sz="8" w:space="0" w:color="auto"/>
      </w:pBdr>
      <w:shd w:val="clear" w:color="000000" w:fill="D9EAD3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2">
    <w:name w:val="xl122"/>
    <w:basedOn w:val="Normal"/>
    <w:rsid w:val="001729F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9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3">
    <w:name w:val="xl123"/>
    <w:basedOn w:val="Normal"/>
    <w:rsid w:val="001729F5"/>
    <w:pPr>
      <w:pBdr>
        <w:bottom w:val="single" w:sz="8" w:space="0" w:color="000000"/>
        <w:right w:val="single" w:sz="8" w:space="0" w:color="000000"/>
      </w:pBdr>
      <w:shd w:val="clear" w:color="000000" w:fill="E2EFD9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4">
    <w:name w:val="xl124"/>
    <w:basedOn w:val="Normal"/>
    <w:rsid w:val="001729F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9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5">
    <w:name w:val="xl125"/>
    <w:basedOn w:val="Normal"/>
    <w:rsid w:val="001729F5"/>
    <w:pPr>
      <w:shd w:val="clear" w:color="000000" w:fill="E2EFD9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6">
    <w:name w:val="xl126"/>
    <w:basedOn w:val="Normal"/>
    <w:rsid w:val="001729F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E2EFD9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7">
    <w:name w:val="xl127"/>
    <w:basedOn w:val="Normal"/>
    <w:rsid w:val="001729F5"/>
    <w:pPr>
      <w:pBdr>
        <w:bottom w:val="single" w:sz="8" w:space="0" w:color="000000"/>
        <w:right w:val="single" w:sz="8" w:space="0" w:color="000000"/>
      </w:pBdr>
      <w:shd w:val="clear" w:color="000000" w:fill="E2EFD9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8">
    <w:name w:val="xl128"/>
    <w:basedOn w:val="Normal"/>
    <w:rsid w:val="001729F5"/>
    <w:pPr>
      <w:pBdr>
        <w:right w:val="single" w:sz="8" w:space="0" w:color="000000"/>
      </w:pBdr>
      <w:shd w:val="clear" w:color="000000" w:fill="E2EFD9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29">
    <w:name w:val="xl129"/>
    <w:basedOn w:val="Normal"/>
    <w:rsid w:val="001729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9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30">
    <w:name w:val="xl130"/>
    <w:basedOn w:val="Normal"/>
    <w:rsid w:val="001729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2EFD9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pt-BR"/>
    </w:rPr>
  </w:style>
  <w:style w:type="paragraph" w:customStyle="1" w:styleId="xl131">
    <w:name w:val="xl131"/>
    <w:basedOn w:val="Normal"/>
    <w:rsid w:val="001729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32">
    <w:name w:val="xl132"/>
    <w:basedOn w:val="Normal"/>
    <w:rsid w:val="001729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133">
    <w:name w:val="xl133"/>
    <w:basedOn w:val="Normal"/>
    <w:rsid w:val="001729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34">
    <w:name w:val="xl134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xl135">
    <w:name w:val="xl135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xl136">
    <w:name w:val="xl136"/>
    <w:basedOn w:val="Normal"/>
    <w:rsid w:val="001729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37">
    <w:name w:val="xl137"/>
    <w:basedOn w:val="Normal"/>
    <w:rsid w:val="001729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38">
    <w:name w:val="xl138"/>
    <w:basedOn w:val="Normal"/>
    <w:rsid w:val="001729F5"/>
    <w:pPr>
      <w:pBdr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139">
    <w:name w:val="xl139"/>
    <w:basedOn w:val="Normal"/>
    <w:rsid w:val="00172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172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24</Pages>
  <Words>5863</Words>
  <Characters>31664</Characters>
  <Application>Microsoft Office Word</Application>
  <DocSecurity>0</DocSecurity>
  <Lines>263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118</cp:revision>
  <dcterms:created xsi:type="dcterms:W3CDTF">2023-06-22T17:01:00Z</dcterms:created>
  <dcterms:modified xsi:type="dcterms:W3CDTF">2023-07-27T17:15:00Z</dcterms:modified>
</cp:coreProperties>
</file>